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EF90" w14:textId="630E3553" w:rsidR="0052185C" w:rsidRPr="00AE6607" w:rsidRDefault="008B41CF" w:rsidP="000B5BAA">
      <w:pPr>
        <w:pStyle w:val="3"/>
        <w:ind w:left="0" w:right="0" w:hanging="720"/>
        <w:jc w:val="right"/>
        <w:rPr>
          <w:rStyle w:val="a3"/>
          <w:color w:val="002060"/>
          <w:sz w:val="22"/>
          <w:szCs w:val="22"/>
          <w:lang w:val="en-US"/>
        </w:rPr>
      </w:pPr>
      <w:r w:rsidRPr="009E2CF5">
        <w:rPr>
          <w:rFonts w:ascii="Times New Roman" w:hAnsi="Times New Roman" w:cs="Times New Roman"/>
          <w:b w:val="0"/>
          <w:sz w:val="26"/>
          <w:szCs w:val="26"/>
        </w:rPr>
        <w:tab/>
      </w:r>
    </w:p>
    <w:sdt>
      <w:sdtPr>
        <w:rPr>
          <w:rStyle w:val="a3"/>
          <w:rFonts w:ascii="Times New Roman" w:hAnsi="Times New Roman" w:cs="Times New Roman"/>
          <w:sz w:val="22"/>
          <w:szCs w:val="22"/>
          <w:lang w:val="en-US"/>
        </w:rPr>
        <w:id w:val="1636367107"/>
        <w:placeholder>
          <w:docPart w:val="DefaultPlaceholder_-1854013440"/>
        </w:placeholder>
      </w:sdtPr>
      <w:sdtEndPr>
        <w:rPr>
          <w:rStyle w:val="a3"/>
          <w:b/>
          <w:sz w:val="28"/>
          <w:szCs w:val="28"/>
        </w:rPr>
      </w:sdtEndPr>
      <w:sdtContent>
        <w:sdt>
          <w:sdtPr>
            <w:rPr>
              <w:rFonts w:ascii="Times New Roman" w:hAnsi="Times New Roman" w:cs="Times New Roman"/>
              <w:b/>
              <w:color w:val="000080"/>
              <w:sz w:val="28"/>
              <w:szCs w:val="28"/>
              <w:u w:val="single"/>
            </w:rPr>
            <w:id w:val="588199180"/>
            <w:placeholder>
              <w:docPart w:val="8A44E62974C245A8BFD8AF6A2203F310"/>
            </w:placeholder>
          </w:sdtPr>
          <w:sdtEndPr/>
          <w:sdtContent>
            <w:p w14:paraId="37EA6CC3" w14:textId="77777777" w:rsidR="00060F8C" w:rsidRPr="009E2CF5" w:rsidRDefault="009E2CF5" w:rsidP="0052185C">
              <w:pPr>
                <w:pStyle w:val="1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CB1BDE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ЗАЯВКА НА ПРОВЕДЕНИЕ КЛАССИФИКАЦИИ</w:t>
              </w:r>
            </w:p>
          </w:sdtContent>
        </w:sdt>
      </w:sdtContent>
    </w:sdt>
    <w:p w14:paraId="375B3BA6" w14:textId="77777777" w:rsidR="0052185C" w:rsidRPr="009E2CF5" w:rsidRDefault="0052185C" w:rsidP="00AB025B">
      <w:pPr>
        <w:pStyle w:val="1"/>
        <w:jc w:val="center"/>
        <w:rPr>
          <w:rFonts w:ascii="Times New Roman" w:hAnsi="Times New Roman" w:cs="Times New Roman"/>
        </w:rPr>
      </w:pPr>
    </w:p>
    <w:tbl>
      <w:tblPr>
        <w:tblStyle w:val="a5"/>
        <w:tblW w:w="10632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52185C" w:rsidRPr="009E2CF5" w14:paraId="7C20217E" w14:textId="77777777" w:rsidTr="00287CE0">
        <w:tc>
          <w:tcPr>
            <w:tcW w:w="10632" w:type="dxa"/>
            <w:gridSpan w:val="2"/>
          </w:tcPr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id w:val="-1650509528"/>
              <w:placeholder>
                <w:docPart w:val="4BE824BFE7874E75922DA0BC013D035E"/>
              </w:placeholder>
              <w:showingPlcHdr/>
            </w:sdtPr>
            <w:sdtEndPr/>
            <w:sdtContent>
              <w:p w14:paraId="420C1BBB" w14:textId="77777777" w:rsidR="0052185C" w:rsidRPr="001556D0" w:rsidRDefault="0052185C" w:rsidP="0052185C">
                <w:pPr>
                  <w:pStyle w:val="1"/>
                  <w:jc w:val="center"/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</w:pPr>
                <w:r w:rsidRPr="001556D0">
                  <w:rPr>
                    <w:rStyle w:val="a4"/>
                    <w:rFonts w:ascii="Times New Roman" w:eastAsiaTheme="minorHAnsi" w:hAnsi="Times New Roman" w:cs="Times New Roman"/>
                    <w:b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  <w:p w14:paraId="6590B943" w14:textId="77777777" w:rsidR="0052185C" w:rsidRPr="009E2CF5" w:rsidRDefault="0052185C" w:rsidP="0052185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E2C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наименование организации, индивидуального предпринимателя (далее - заявителя)</w:t>
            </w:r>
          </w:p>
        </w:tc>
      </w:tr>
      <w:tr w:rsidR="0052185C" w:rsidRPr="009E2CF5" w14:paraId="7D7931ED" w14:textId="77777777" w:rsidTr="00046276">
        <w:sdt>
          <w:sdtPr>
            <w:rPr>
              <w:rFonts w:ascii="Times New Roman" w:hAnsi="Times New Roman" w:cs="Times New Roman"/>
              <w:sz w:val="22"/>
              <w:szCs w:val="22"/>
            </w:rPr>
            <w:alias w:val="перечислите коды ОКВЭД"/>
            <w:tag w:val="перечислите коды ОКВЭД"/>
            <w:id w:val="-950924753"/>
            <w:placeholder>
              <w:docPart w:val="DefaultPlaceholder_-1854013440"/>
            </w:placeholder>
          </w:sdtPr>
          <w:sdtEndPr/>
          <w:sdtContent>
            <w:tc>
              <w:tcPr>
                <w:tcW w:w="10632" w:type="dxa"/>
                <w:gridSpan w:val="2"/>
              </w:tcPr>
              <w:p w14:paraId="77B1DD06" w14:textId="77777777" w:rsidR="0052185C" w:rsidRPr="009E2CF5" w:rsidRDefault="0052185C" w:rsidP="0052185C">
                <w:pPr>
                  <w:pStyle w:val="1"/>
                  <w:spacing w:line="360" w:lineRule="auto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9E2CF5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коды ОКВЭД (55):  </w:t>
                </w:r>
              </w:p>
            </w:tc>
          </w:sdtContent>
        </w:sdt>
      </w:tr>
      <w:tr w:rsidR="0052185C" w:rsidRPr="00FA559D" w14:paraId="7AC1A92B" w14:textId="77777777" w:rsidTr="009E2CF5">
        <w:tc>
          <w:tcPr>
            <w:tcW w:w="3261" w:type="dxa"/>
          </w:tcPr>
          <w:p w14:paraId="2D7D4FF4" w14:textId="77777777" w:rsidR="0052185C" w:rsidRPr="001556D0" w:rsidRDefault="009E2CF5" w:rsidP="0052185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с указанием индекса"/>
            <w:tag w:val="с указанием индекса"/>
            <w:id w:val="751781772"/>
            <w:placeholder>
              <w:docPart w:val="E5BD7733B0484460A39D7850131A54E9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14:paraId="3B710B0C" w14:textId="77777777" w:rsidR="0052185C" w:rsidRPr="001556D0" w:rsidRDefault="002C7CE8" w:rsidP="0052185C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2C7CE8" w:rsidRPr="00FA559D" w14:paraId="40DDC84A" w14:textId="77777777" w:rsidTr="009E2CF5">
        <w:tc>
          <w:tcPr>
            <w:tcW w:w="3261" w:type="dxa"/>
          </w:tcPr>
          <w:p w14:paraId="7283C058" w14:textId="77777777" w:rsidR="002C7CE8" w:rsidRPr="001556D0" w:rsidRDefault="002C7CE8" w:rsidP="002C7CE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Фактический адрес:</w:t>
            </w:r>
          </w:p>
        </w:tc>
        <w:sdt>
          <w:sdtPr>
            <w:rPr>
              <w:sz w:val="22"/>
              <w:szCs w:val="22"/>
            </w:rPr>
            <w:alias w:val="местонахождение ср. размещения"/>
            <w:tag w:val="с указанием индекса"/>
            <w:id w:val="1279534030"/>
            <w:placeholder>
              <w:docPart w:val="7FB8617D48A14906A4C6C67A58C8567A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14:paraId="4376D532" w14:textId="77777777" w:rsidR="002C7CE8" w:rsidRPr="001556D0" w:rsidRDefault="002C7CE8" w:rsidP="002C7CE8">
                <w:pPr>
                  <w:rPr>
                    <w:sz w:val="22"/>
                    <w:szCs w:val="22"/>
                  </w:rPr>
                </w:pPr>
                <w:r w:rsidRPr="001556D0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9E2CF5" w:rsidRPr="00FA559D" w14:paraId="09B1FB51" w14:textId="77777777" w:rsidTr="009E2CF5">
        <w:tc>
          <w:tcPr>
            <w:tcW w:w="3261" w:type="dxa"/>
          </w:tcPr>
          <w:p w14:paraId="175992A8" w14:textId="77777777" w:rsidR="009E2CF5" w:rsidRPr="001556D0" w:rsidRDefault="009E2CF5" w:rsidP="0052185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ненужные строки удалить!"/>
            <w:tag w:val="ненужные строки удалить!"/>
            <w:id w:val="1366017161"/>
            <w:placeholder>
              <w:docPart w:val="DefaultPlaceholder_-1854013440"/>
            </w:placeholder>
          </w:sdtPr>
          <w:sdtEndPr/>
          <w:sdtContent>
            <w:tc>
              <w:tcPr>
                <w:tcW w:w="7371" w:type="dxa"/>
              </w:tcPr>
              <w:p w14:paraId="625BED5A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ИНН: </w:t>
                </w:r>
              </w:p>
              <w:p w14:paraId="7BAD89FB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ОГРН</w:t>
                </w:r>
                <w:r w:rsidR="001556D0"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/ОГРНИП</w:t>
                </w: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:</w:t>
                </w:r>
              </w:p>
              <w:p w14:paraId="4B935ECA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КПП:</w:t>
                </w:r>
              </w:p>
              <w:p w14:paraId="6FA847EB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proofErr w:type="gramStart"/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р</w:t>
                </w:r>
                <w:proofErr w:type="gramEnd"/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/с:</w:t>
                </w:r>
              </w:p>
              <w:p w14:paraId="25DBE8BA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Наименование банка: </w:t>
                </w:r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</w:rPr>
                    <w:id w:val="1372184990"/>
                    <w:placeholder>
                      <w:docPart w:val="F867FC6AE4694D1CADDB3D702E99C2FE"/>
                    </w:placeholder>
                  </w:sdtPr>
                  <w:sdtEndPr/>
                  <w:sdtContent/>
                </w:sdt>
              </w:p>
              <w:p w14:paraId="007BDFD8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к/с:</w:t>
                </w:r>
              </w:p>
              <w:p w14:paraId="2B4724C2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ОКПО:</w:t>
                </w:r>
              </w:p>
              <w:p w14:paraId="6359DE4C" w14:textId="77777777" w:rsidR="009E2CF5" w:rsidRPr="001556D0" w:rsidRDefault="009E2CF5" w:rsidP="009E2CF5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556D0">
                  <w:rPr>
                    <w:rFonts w:ascii="Times New Roman" w:hAnsi="Times New Roman" w:cs="Times New Roman"/>
                    <w:sz w:val="22"/>
                    <w:szCs w:val="22"/>
                  </w:rPr>
                  <w:t>БИК:</w:t>
                </w:r>
              </w:p>
            </w:tc>
          </w:sdtContent>
        </w:sdt>
      </w:tr>
      <w:tr w:rsidR="00121D3D" w:rsidRPr="00FA559D" w14:paraId="7F70187A" w14:textId="77777777" w:rsidTr="00121D3D">
        <w:trPr>
          <w:trHeight w:val="408"/>
        </w:trPr>
        <w:tc>
          <w:tcPr>
            <w:tcW w:w="3261" w:type="dxa"/>
            <w:vMerge w:val="restart"/>
          </w:tcPr>
          <w:p w14:paraId="0C030B3A" w14:textId="77777777" w:rsidR="00121D3D" w:rsidRPr="001556D0" w:rsidRDefault="00121D3D" w:rsidP="009E2CF5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ФИО руководителя (указать должность), на основании чего действует: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ФИО руководителя"/>
            <w:tag w:val="ФИО руководителя"/>
            <w:id w:val="230276659"/>
            <w:placeholder>
              <w:docPart w:val="32D0835E3F64442DB4F71B7698A8B27D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14:paraId="6BD25768" w14:textId="77777777" w:rsidR="00121D3D" w:rsidRPr="00121D3D" w:rsidRDefault="00121D3D" w:rsidP="002C7CE8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121D3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121D3D" w:rsidRPr="00FA559D" w14:paraId="72DF7E16" w14:textId="77777777" w:rsidTr="009E2CF5">
        <w:tc>
          <w:tcPr>
            <w:tcW w:w="3261" w:type="dxa"/>
            <w:vMerge/>
          </w:tcPr>
          <w:p w14:paraId="0A680F83" w14:textId="77777777" w:rsidR="00121D3D" w:rsidRPr="001556D0" w:rsidRDefault="00121D3D" w:rsidP="009E2CF5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527CC8F" w14:textId="77777777" w:rsidR="00121D3D" w:rsidRPr="00121D3D" w:rsidRDefault="00121D3D" w:rsidP="002C7CE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1D3D">
              <w:rPr>
                <w:rFonts w:ascii="Times New Roman" w:hAnsi="Times New Roman" w:cs="Times New Roman"/>
                <w:sz w:val="22"/>
                <w:szCs w:val="22"/>
              </w:rPr>
              <w:t>Действующего на основании</w:t>
            </w:r>
            <w:proofErr w:type="gramStart"/>
            <w:r w:rsidRPr="00121D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46870659"/>
                <w:placeholder>
                  <w:docPart w:val="DefaultPlaceholder_-1854013439"/>
                </w:placeholder>
                <w:showingPlcHdr/>
                <w:dropDownList>
                  <w:listItem w:value="Выберите элемент."/>
                  <w:listItem w:displayText="Устава" w:value="Устава"/>
                  <w:listItem w:displayText="Доверенности №" w:value="Доверенности №"/>
                  <w:listItem w:displayText="Свидетельства №" w:value="Свидетельства №"/>
                </w:dropDownList>
              </w:sdtPr>
              <w:sdtEndPr/>
              <w:sdtContent>
                <w:r w:rsidRPr="00121D3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В</w:t>
                </w:r>
                <w:proofErr w:type="gramEnd"/>
                <w:r w:rsidRPr="00121D3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ыберите элемент.</w:t>
                </w:r>
              </w:sdtContent>
            </w:sdt>
          </w:p>
        </w:tc>
      </w:tr>
    </w:tbl>
    <w:p w14:paraId="02F500AA" w14:textId="77777777" w:rsidR="00C43939" w:rsidRDefault="00C43939" w:rsidP="00C43939">
      <w:pPr>
        <w:pStyle w:val="1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0C27382D" w14:textId="77777777" w:rsidR="002C7CE8" w:rsidRPr="003154C4" w:rsidRDefault="002C7CE8" w:rsidP="00CB1BDE">
      <w:pPr>
        <w:pStyle w:val="1"/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FA559D">
        <w:rPr>
          <w:rFonts w:ascii="Times New Roman" w:hAnsi="Times New Roman" w:cs="Times New Roman"/>
          <w:b/>
          <w:sz w:val="22"/>
          <w:szCs w:val="22"/>
        </w:rPr>
        <w:t xml:space="preserve">просит провести </w:t>
      </w:r>
      <w:r w:rsidRPr="003154C4">
        <w:rPr>
          <w:rFonts w:ascii="Times New Roman" w:hAnsi="Times New Roman" w:cs="Times New Roman"/>
          <w:b/>
          <w:sz w:val="22"/>
          <w:szCs w:val="22"/>
          <w:highlight w:val="yellow"/>
        </w:rPr>
        <w:t>классификацию</w:t>
      </w:r>
      <w:proofErr w:type="gramStart"/>
      <w:r w:rsidR="001556D0" w:rsidRPr="003154C4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  <w:highlight w:val="yellow"/>
          </w:rPr>
          <w:alias w:val="выберите вид гостиницы"/>
          <w:tag w:val="выберите вид гостиницы"/>
          <w:id w:val="-2092381320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Гостиницы" w:value="Гостиницы"/>
            <w:listItem w:displayText="Отеля" w:value="Отеля"/>
            <w:listItem w:displayText="Городской гостиницы (отеля)" w:value="Городской гостиницы (отеля)"/>
            <w:listItem w:displayText="Комплекса апартаментов" w:value="Комплекса апартаментов"/>
            <w:listItem w:displayText="апарт-отеля" w:value="апарт-отеля"/>
            <w:listItem w:displayText="хостела" w:value="хостела"/>
            <w:listItem w:displayText="базы отдыха" w:value="базы отдыха"/>
            <w:listItem w:displayText="дома отдыха" w:value="дома отдыха"/>
            <w:listItem w:displayText="санатория" w:value="санатория"/>
            <w:listItem w:displayText="мотеля" w:value="мотеля"/>
            <w:listItem w:displayText="центра отдыха" w:value="центра отдыха"/>
            <w:listItem w:displayText="пансионата" w:value="пансионата"/>
            <w:listItem w:displayText="курортного отеля" w:value="курортного отеля"/>
            <w:listItem w:displayText="загородного отеля" w:value="загородного отеля"/>
            <w:listItem w:displayText="туристской базы" w:value="туристской базы"/>
          </w:dropDownList>
        </w:sdtPr>
        <w:sdtEndPr/>
        <w:sdtContent>
          <w:r w:rsidR="001556D0" w:rsidRPr="003154C4">
            <w:rPr>
              <w:rStyle w:val="a4"/>
              <w:rFonts w:ascii="Times New Roman" w:eastAsiaTheme="minorHAnsi" w:hAnsi="Times New Roman" w:cs="Times New Roman"/>
              <w:sz w:val="22"/>
              <w:szCs w:val="22"/>
              <w:highlight w:val="yellow"/>
            </w:rPr>
            <w:t>В</w:t>
          </w:r>
          <w:proofErr w:type="gramEnd"/>
          <w:r w:rsidR="001556D0" w:rsidRPr="003154C4">
            <w:rPr>
              <w:rStyle w:val="a4"/>
              <w:rFonts w:ascii="Times New Roman" w:eastAsiaTheme="minorHAnsi" w:hAnsi="Times New Roman" w:cs="Times New Roman"/>
              <w:sz w:val="22"/>
              <w:szCs w:val="22"/>
              <w:highlight w:val="yellow"/>
            </w:rPr>
            <w:t>ыберите элемент.</w:t>
          </w:r>
        </w:sdtContent>
      </w:sdt>
      <w:r w:rsidR="001556D0" w:rsidRPr="003154C4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  </w:t>
      </w:r>
      <w:r w:rsidRPr="003154C4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  <w:highlight w:val="yellow"/>
          </w:rPr>
          <w:alias w:val="Введите наименование средства размещения "/>
          <w:tag w:val="Введите наименование средства размещения"/>
          <w:id w:val="1569691013"/>
          <w:placeholder>
            <w:docPart w:val="99388A17229F4FAA8D5820A190391520"/>
          </w:placeholder>
          <w:showingPlcHdr/>
        </w:sdtPr>
        <w:sdtEndPr/>
        <w:sdtContent>
          <w:r w:rsidRPr="003154C4">
            <w:rPr>
              <w:rStyle w:val="a4"/>
              <w:rFonts w:ascii="Times New Roman" w:eastAsiaTheme="minorHAnsi" w:hAnsi="Times New Roman" w:cs="Times New Roman"/>
              <w:sz w:val="22"/>
              <w:szCs w:val="22"/>
              <w:highlight w:val="yellow"/>
            </w:rPr>
            <w:t>Место для ввода текста.</w:t>
          </w:r>
        </w:sdtContent>
      </w:sdt>
      <w:r w:rsidR="00C43939" w:rsidRPr="003154C4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r w:rsidRPr="003154C4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и </w:t>
      </w:r>
      <w:r w:rsidR="00C43939" w:rsidRPr="003154C4">
        <w:rPr>
          <w:rFonts w:ascii="Times New Roman" w:hAnsi="Times New Roman" w:cs="Times New Roman"/>
          <w:b/>
          <w:sz w:val="22"/>
          <w:szCs w:val="22"/>
          <w:highlight w:val="yellow"/>
        </w:rPr>
        <w:t>ее</w:t>
      </w:r>
      <w:r w:rsidRPr="003154C4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номеров</w:t>
      </w:r>
    </w:p>
    <w:p w14:paraId="57A2D597" w14:textId="77777777" w:rsidR="002C7CE8" w:rsidRPr="00CB1BDE" w:rsidRDefault="002C7CE8" w:rsidP="00CB1BDE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3154C4">
        <w:rPr>
          <w:rFonts w:ascii="Times New Roman" w:hAnsi="Times New Roman" w:cs="Times New Roman"/>
          <w:b/>
          <w:sz w:val="22"/>
          <w:szCs w:val="22"/>
          <w:highlight w:val="yellow"/>
        </w:rPr>
        <w:t>на категорию</w:t>
      </w:r>
      <w:proofErr w:type="gramStart"/>
      <w:r w:rsidRPr="003154C4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  <w:highlight w:val="yellow"/>
          </w:rPr>
          <w:alias w:val="Выберите категорию из списка"/>
          <w:id w:val="-1273154966"/>
          <w:placeholder>
            <w:docPart w:val="3793A23865404E308083FDA4C7E4039F"/>
          </w:placeholder>
          <w:showingPlcHdr/>
          <w:dropDownList>
            <w:listItem w:value="Выберите элемент."/>
            <w:listItem w:displayText="&quot;без звезд&quot;" w:value="&quot;без звезд&quot;"/>
            <w:listItem w:displayText="&quot;одна звезда&quot;" w:value="&quot;одна звезда&quot;"/>
            <w:listItem w:displayText="&quot;две звезды&quot;" w:value="&quot;две звезды&quot;"/>
            <w:listItem w:displayText="&quot;три звезды&quot;" w:value="&quot;три звезды&quot;"/>
            <w:listItem w:displayText="&quot;четыре звезды&quot;" w:value="&quot;четыре звезды&quot;"/>
            <w:listItem w:displayText="&quot;пять звезд&quot;" w:value="&quot;пять звезд&quot;"/>
          </w:dropDownList>
        </w:sdtPr>
        <w:sdtEndPr/>
        <w:sdtContent>
          <w:r w:rsidRPr="003154C4">
            <w:rPr>
              <w:rStyle w:val="a4"/>
              <w:rFonts w:ascii="Times New Roman" w:eastAsiaTheme="minorHAnsi" w:hAnsi="Times New Roman" w:cs="Times New Roman"/>
              <w:sz w:val="22"/>
              <w:szCs w:val="22"/>
              <w:highlight w:val="yellow"/>
            </w:rPr>
            <w:t>В</w:t>
          </w:r>
          <w:proofErr w:type="gramEnd"/>
          <w:r w:rsidRPr="003154C4">
            <w:rPr>
              <w:rStyle w:val="a4"/>
              <w:rFonts w:ascii="Times New Roman" w:eastAsiaTheme="minorHAnsi" w:hAnsi="Times New Roman" w:cs="Times New Roman"/>
              <w:sz w:val="22"/>
              <w:szCs w:val="22"/>
              <w:highlight w:val="yellow"/>
            </w:rPr>
            <w:t>ыберите элемент.</w:t>
          </w:r>
        </w:sdtContent>
      </w:sdt>
    </w:p>
    <w:p w14:paraId="1CE8D804" w14:textId="77777777" w:rsidR="002C7CE8" w:rsidRDefault="002C7CE8" w:rsidP="0052185C">
      <w:pPr>
        <w:pStyle w:val="1"/>
        <w:rPr>
          <w:rFonts w:ascii="Times New Roman" w:hAnsi="Times New Roman" w:cs="Times New Roman"/>
          <w:b/>
          <w:sz w:val="22"/>
          <w:szCs w:val="22"/>
        </w:rPr>
      </w:pPr>
    </w:p>
    <w:sdt>
      <w:sdtPr>
        <w:rPr>
          <w:b/>
          <w:color w:val="808080"/>
          <w:sz w:val="22"/>
          <w:szCs w:val="22"/>
        </w:rPr>
        <w:id w:val="-1534717841"/>
        <w:placeholder>
          <w:docPart w:val="DefaultPlaceholder_-1854013440"/>
        </w:placeholder>
      </w:sdtPr>
      <w:sdtEndPr/>
      <w:sdtContent>
        <w:p w14:paraId="2BB3D7AA" w14:textId="77777777" w:rsidR="00FA559D" w:rsidRPr="00121D3D" w:rsidRDefault="00FA559D" w:rsidP="00FA559D">
          <w:pPr>
            <w:jc w:val="center"/>
            <w:rPr>
              <w:b/>
              <w:color w:val="000000"/>
              <w:sz w:val="22"/>
              <w:szCs w:val="22"/>
            </w:rPr>
          </w:pPr>
          <w:r w:rsidRPr="00121D3D">
            <w:rPr>
              <w:sz w:val="22"/>
              <w:szCs w:val="22"/>
            </w:rPr>
            <w:t xml:space="preserve">Заявитель обязуется выполнять требования </w:t>
          </w:r>
          <w:r w:rsidRPr="00121D3D">
            <w:rPr>
              <w:color w:val="000000"/>
              <w:sz w:val="22"/>
              <w:szCs w:val="22"/>
            </w:rPr>
            <w:t xml:space="preserve">«Положения о классификации гостиниц», утвержденного постановлением Правительства Российской Федерации </w:t>
          </w:r>
          <w:r w:rsidR="001556D0" w:rsidRPr="00121D3D">
            <w:rPr>
              <w:sz w:val="22"/>
              <w:szCs w:val="22"/>
            </w:rPr>
            <w:t xml:space="preserve">от </w:t>
          </w:r>
          <w:r w:rsidR="001556D0" w:rsidRPr="00121D3D">
            <w:rPr>
              <w:sz w:val="22"/>
              <w:szCs w:val="22"/>
              <w:shd w:val="clear" w:color="auto" w:fill="FFFFFF"/>
            </w:rPr>
            <w:t>18.11.2020 № 1860.</w:t>
          </w:r>
          <w:r w:rsidR="00121D3D" w:rsidRPr="00121D3D">
            <w:rPr>
              <w:sz w:val="22"/>
              <w:szCs w:val="22"/>
              <w:shd w:val="clear" w:color="auto" w:fill="FFFFFF"/>
            </w:rPr>
            <w:t xml:space="preserve"> </w:t>
          </w:r>
          <w:r w:rsidR="00121D3D" w:rsidRPr="00121D3D">
            <w:rPr>
              <w:sz w:val="22"/>
              <w:szCs w:val="22"/>
            </w:rPr>
            <w:t>Анкета прилагается (</w:t>
          </w:r>
          <w:r w:rsidR="00121D3D">
            <w:rPr>
              <w:i/>
              <w:sz w:val="22"/>
              <w:szCs w:val="22"/>
            </w:rPr>
            <w:t>приложение 1 к заявке</w:t>
          </w:r>
          <w:r w:rsidR="00121D3D" w:rsidRPr="00121D3D">
            <w:rPr>
              <w:sz w:val="22"/>
              <w:szCs w:val="22"/>
            </w:rPr>
            <w:t>).</w:t>
          </w:r>
        </w:p>
      </w:sdtContent>
    </w:sdt>
    <w:p w14:paraId="2D654FCE" w14:textId="77777777" w:rsidR="0052185C" w:rsidRDefault="0052185C" w:rsidP="0052185C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3261"/>
        <w:gridCol w:w="7223"/>
      </w:tblGrid>
      <w:tr w:rsidR="00FA559D" w14:paraId="2A4C4A1B" w14:textId="77777777" w:rsidTr="00FA559D">
        <w:tc>
          <w:tcPr>
            <w:tcW w:w="3261" w:type="dxa"/>
          </w:tcPr>
          <w:p w14:paraId="22B34A69" w14:textId="77777777" w:rsidR="00FA559D" w:rsidRPr="00565177" w:rsidRDefault="00165D1A" w:rsidP="00FA559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65177">
              <w:rPr>
                <w:rFonts w:ascii="Times New Roman" w:hAnsi="Times New Roman" w:cs="Times New Roman"/>
                <w:sz w:val="22"/>
                <w:szCs w:val="22"/>
              </w:rPr>
              <w:t>Контактное лицо от организации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530881031"/>
            <w:placeholder>
              <w:docPart w:val="DefaultPlaceholder_-1854013440"/>
            </w:placeholder>
          </w:sdtPr>
          <w:sdtEndPr/>
          <w:sdtContent>
            <w:tc>
              <w:tcPr>
                <w:tcW w:w="7223" w:type="dxa"/>
              </w:tcPr>
              <w:p w14:paraId="533A56F0" w14:textId="77777777" w:rsidR="00FA559D" w:rsidRPr="00FA559D" w:rsidRDefault="00FA559D" w:rsidP="0052185C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FA559D">
                  <w:rPr>
                    <w:rFonts w:ascii="Times New Roman" w:hAnsi="Times New Roman" w:cs="Times New Roman"/>
                    <w:sz w:val="22"/>
                    <w:szCs w:val="22"/>
                  </w:rPr>
                  <w:t>ФИО, должность: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p>
              <w:p w14:paraId="00262941" w14:textId="77777777" w:rsidR="00FA559D" w:rsidRPr="00FA559D" w:rsidRDefault="00FA559D" w:rsidP="0052185C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FA559D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Контактный номер телефона: </w:t>
                </w:r>
              </w:p>
              <w:p w14:paraId="530963F3" w14:textId="77777777" w:rsidR="00FA559D" w:rsidRPr="00FA559D" w:rsidRDefault="00FA559D" w:rsidP="0052185C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FA559D">
                  <w:rPr>
                    <w:rFonts w:ascii="Times New Roman" w:hAnsi="Times New Roman" w:cs="Times New Roman"/>
                    <w:sz w:val="22"/>
                    <w:szCs w:val="22"/>
                  </w:rPr>
                  <w:t>электронный адрес:</w:t>
                </w:r>
              </w:p>
            </w:tc>
          </w:sdtContent>
        </w:sdt>
      </w:tr>
    </w:tbl>
    <w:p w14:paraId="4BC3B417" w14:textId="77777777" w:rsidR="00FA559D" w:rsidRPr="00FA559D" w:rsidRDefault="00FA559D" w:rsidP="00FA559D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DE0BEBB" w14:textId="77777777" w:rsidR="00AA23F0" w:rsidRPr="00DA1740" w:rsidRDefault="00AA23F0" w:rsidP="00AA23F0">
      <w:pPr>
        <w:pStyle w:val="af3"/>
        <w:spacing w:line="30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заявке прилагае</w:t>
      </w:r>
      <w:r w:rsidRPr="00DA1740">
        <w:rPr>
          <w:rFonts w:ascii="Times New Roman" w:hAnsi="Times New Roman"/>
          <w:sz w:val="22"/>
          <w:szCs w:val="22"/>
        </w:rPr>
        <w:t>тся:</w:t>
      </w:r>
    </w:p>
    <w:p w14:paraId="2201E6C0" w14:textId="77777777" w:rsidR="00AA23F0" w:rsidRPr="00DA1740" w:rsidRDefault="00AA23F0" w:rsidP="00AA23F0">
      <w:pPr>
        <w:pStyle w:val="af3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A1740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4"/>
        </w:rPr>
        <w:t xml:space="preserve">анкета </w:t>
      </w:r>
      <w:r w:rsidRPr="00DA1740">
        <w:rPr>
          <w:rFonts w:ascii="Times New Roman" w:hAnsi="Times New Roman"/>
          <w:sz w:val="24"/>
          <w:szCs w:val="24"/>
        </w:rPr>
        <w:t>(</w:t>
      </w:r>
      <w:r w:rsidRPr="00DA1740">
        <w:rPr>
          <w:rFonts w:ascii="Times New Roman" w:hAnsi="Times New Roman"/>
          <w:i/>
          <w:szCs w:val="24"/>
        </w:rPr>
        <w:t>образец анкеты в Приложении 1 к образцу Заявки</w:t>
      </w:r>
      <w:r w:rsidRPr="00DA1740">
        <w:rPr>
          <w:rFonts w:ascii="Times New Roman" w:hAnsi="Times New Roman"/>
          <w:sz w:val="24"/>
          <w:szCs w:val="24"/>
        </w:rPr>
        <w:t>)</w:t>
      </w:r>
    </w:p>
    <w:p w14:paraId="3DFE0CEC" w14:textId="77777777" w:rsidR="00FA559D" w:rsidRPr="00FA559D" w:rsidRDefault="00FA559D" w:rsidP="00FA559D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64283EA" w14:textId="77777777" w:rsidR="00FA559D" w:rsidRPr="00FA559D" w:rsidRDefault="00FA559D" w:rsidP="00FA559D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 xml:space="preserve">Руководитель организации                 __________________          </w:t>
      </w:r>
      <w:sdt>
        <w:sdtPr>
          <w:rPr>
            <w:rFonts w:ascii="Times New Roman" w:hAnsi="Times New Roman" w:cs="Times New Roman"/>
            <w:sz w:val="22"/>
            <w:szCs w:val="22"/>
          </w:rPr>
          <w:alias w:val="инициалы, фамилия"/>
          <w:tag w:val="инициалы, фамилия"/>
          <w:id w:val="920456193"/>
          <w:placeholder>
            <w:docPart w:val="DefaultPlaceholder_-1854013440"/>
          </w:placeholder>
          <w:showingPlcHdr/>
          <w:text/>
        </w:sdtPr>
        <w:sdtEndPr/>
        <w:sdtContent>
          <w:r w:rsidRPr="00FA559D">
            <w:rPr>
              <w:rStyle w:val="a4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50CB7B1A" w14:textId="77777777" w:rsidR="00FA559D" w:rsidRDefault="00AA23F0" w:rsidP="00FA559D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FA559D">
        <w:rPr>
          <w:rFonts w:ascii="Times New Roman" w:hAnsi="Times New Roman" w:cs="Times New Roman"/>
          <w:sz w:val="22"/>
          <w:szCs w:val="22"/>
        </w:rPr>
        <w:t xml:space="preserve"> М.П.                           </w:t>
      </w:r>
    </w:p>
    <w:p w14:paraId="293E7F25" w14:textId="77777777" w:rsidR="00A023F4" w:rsidRDefault="00A023F4" w:rsidP="00FA559D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14:paraId="5DA07B17" w14:textId="77777777" w:rsidR="00A023F4" w:rsidRPr="00FA559D" w:rsidRDefault="00A023F4" w:rsidP="00FA559D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14:paraId="709F1A96" w14:textId="77777777" w:rsidR="00AA23F0" w:rsidRDefault="00AA23F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22CBE8A7" w14:textId="77777777" w:rsidR="001556D0" w:rsidRDefault="00FA559D" w:rsidP="00FA559D">
      <w:pPr>
        <w:pStyle w:val="1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>Дата</w:t>
      </w:r>
      <w:r w:rsidR="00AA23F0">
        <w:rPr>
          <w:rFonts w:ascii="Times New Roman" w:hAnsi="Times New Roman" w:cs="Times New Roman"/>
          <w:sz w:val="22"/>
          <w:szCs w:val="22"/>
        </w:rPr>
        <w:t>:</w:t>
      </w:r>
      <w:r w:rsidR="001556D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3A90166" w14:textId="77777777"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05A75869" w14:textId="77777777"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7FF76A04" w14:textId="77777777"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51AB0C4B" w14:textId="77777777"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2A03885E" w14:textId="77777777"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64933FEF" w14:textId="77777777" w:rsidR="00A023F4" w:rsidRDefault="00A023F4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0008A01A" w14:textId="77777777" w:rsidR="00A023F4" w:rsidRDefault="00A023F4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65F2A49D" w14:textId="77777777" w:rsidR="00A023F4" w:rsidRDefault="00A023F4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28A20A75" w14:textId="77777777" w:rsidR="00CB1BDE" w:rsidRDefault="00CB1BDE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764F98B2" w14:textId="77777777" w:rsidR="000B5BAA" w:rsidRDefault="000B5BAA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66A1DE0C" w14:textId="77777777" w:rsidR="000B5BAA" w:rsidRDefault="000B5BAA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6AD06D04" w14:textId="77777777" w:rsidR="000B5BAA" w:rsidRDefault="000B5BAA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6B77EF70" w14:textId="77777777" w:rsidR="00CB1BDE" w:rsidRDefault="00CB1BDE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732979B8" w14:textId="77777777" w:rsidR="00CB1BDE" w:rsidRPr="008F24B1" w:rsidRDefault="00121D3D" w:rsidP="00121D3D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  <w:r w:rsidRPr="008F24B1">
        <w:rPr>
          <w:rFonts w:ascii="Times New Roman" w:hAnsi="Times New Roman" w:cs="Times New Roman"/>
          <w:sz w:val="22"/>
          <w:szCs w:val="22"/>
        </w:rPr>
        <w:t>Приложение 1</w:t>
      </w:r>
    </w:p>
    <w:p w14:paraId="192F868D" w14:textId="77777777" w:rsidR="001556D0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4F4988B1" w14:textId="77777777" w:rsidR="001556D0" w:rsidRDefault="001556D0" w:rsidP="001556D0">
      <w:pPr>
        <w:pStyle w:val="1"/>
        <w:widowControl w:val="0"/>
        <w:ind w:firstLine="72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АНКЕТА-ВОПРОСНИК</w:t>
      </w:r>
    </w:p>
    <w:p w14:paraId="530DD45A" w14:textId="77777777" w:rsidR="00FA559D" w:rsidRPr="00FA559D" w:rsidRDefault="001556D0" w:rsidP="00FA559D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5"/>
        <w:tblW w:w="10485" w:type="dxa"/>
        <w:tblInd w:w="-1134" w:type="dxa"/>
        <w:tblLook w:val="04A0" w:firstRow="1" w:lastRow="0" w:firstColumn="1" w:lastColumn="0" w:noHBand="0" w:noVBand="1"/>
      </w:tblPr>
      <w:tblGrid>
        <w:gridCol w:w="3497"/>
        <w:gridCol w:w="3471"/>
        <w:gridCol w:w="3517"/>
      </w:tblGrid>
      <w:tr w:rsidR="00DA5F5D" w14:paraId="7911555A" w14:textId="77777777" w:rsidTr="002B6F4C">
        <w:tc>
          <w:tcPr>
            <w:tcW w:w="3497" w:type="dxa"/>
            <w:vMerge w:val="restart"/>
          </w:tcPr>
          <w:p w14:paraId="549869AB" w14:textId="77777777" w:rsidR="00DA5F5D" w:rsidRPr="00DA5F5D" w:rsidRDefault="00DA5F5D" w:rsidP="00DA5F5D">
            <w:pPr>
              <w:spacing w:line="360" w:lineRule="auto"/>
              <w:rPr>
                <w:b/>
                <w:spacing w:val="1"/>
                <w:sz w:val="22"/>
                <w:szCs w:val="22"/>
              </w:rPr>
            </w:pPr>
            <w:r w:rsidRPr="00DA5F5D">
              <w:rPr>
                <w:sz w:val="22"/>
                <w:szCs w:val="22"/>
              </w:rPr>
              <w:t>Наименование и вид гостиницы:</w:t>
            </w:r>
          </w:p>
        </w:tc>
        <w:tc>
          <w:tcPr>
            <w:tcW w:w="6988" w:type="dxa"/>
            <w:gridSpan w:val="2"/>
          </w:tcPr>
          <w:p w14:paraId="761AB151" w14:textId="77777777" w:rsidR="00DA5F5D" w:rsidRPr="00DA5F5D" w:rsidRDefault="00755C8D" w:rsidP="00DA5F5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выберите вид гостиницы"/>
                <w:tag w:val="выберите вид гостиницы"/>
                <w:id w:val="-1751183341"/>
                <w:placeholder>
                  <w:docPart w:val="E94E39FF81D8450E895D68EB7BBECE68"/>
                </w:placeholder>
                <w:showingPlcHdr/>
                <w:dropDownList>
                  <w:listItem w:value="Выберите элемент."/>
                  <w:listItem w:displayText="Гостиница" w:value="Гостиница"/>
                  <w:listItem w:displayText="Отель" w:value="Отель"/>
                  <w:listItem w:displayText="Городская гостиница (отель)" w:value="Городская гостиница (отель)"/>
                  <w:listItem w:displayText="Комплекс апартаментов" w:value="Комплекс апартаментов"/>
                  <w:listItem w:displayText="Апарт-отель" w:value="Апарт-отель"/>
                  <w:listItem w:displayText="Хостел" w:value="Хостел"/>
                  <w:listItem w:displayText="База отдыха" w:value="База отдыха"/>
                  <w:listItem w:displayText="Дом отдыха" w:value="Дом отдыха"/>
                  <w:listItem w:displayText="Санаторий" w:value="Санаторий"/>
                  <w:listItem w:displayText="Мотель" w:value="Мотель"/>
                  <w:listItem w:displayText="Пансионат" w:value="Пансионат"/>
                  <w:listItem w:displayText="Курортный отель" w:value="Курортный отель"/>
                  <w:listItem w:displayText="Загородный отель" w:value="Загородный отель"/>
                  <w:listItem w:displayText="Туристская база" w:value="Туристская база"/>
                  <w:listItem w:displayText="Центр отдыха" w:value="Центр отдыха"/>
                </w:dropDownList>
              </w:sdtPr>
              <w:sdtEndPr/>
              <w:sdtContent>
                <w:r w:rsidR="00DA5F5D" w:rsidRPr="00DA5F5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DA5F5D" w14:paraId="71FC76B2" w14:textId="77777777" w:rsidTr="002B6F4C">
        <w:tc>
          <w:tcPr>
            <w:tcW w:w="3497" w:type="dxa"/>
            <w:vMerge/>
          </w:tcPr>
          <w:p w14:paraId="29045150" w14:textId="77777777" w:rsidR="00DA5F5D" w:rsidRPr="00DA5F5D" w:rsidRDefault="00DA5F5D" w:rsidP="00DA5F5D">
            <w:pPr>
              <w:spacing w:line="360" w:lineRule="auto"/>
              <w:rPr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2"/>
              <w:szCs w:val="22"/>
            </w:rPr>
            <w:alias w:val="Наименование ср. размещения"/>
            <w:tag w:val="Наименование ср. размещения"/>
            <w:id w:val="550881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8" w:type="dxa"/>
                <w:gridSpan w:val="2"/>
              </w:tcPr>
              <w:p w14:paraId="25B02808" w14:textId="77777777" w:rsidR="00DA5F5D" w:rsidRPr="00DA5F5D" w:rsidRDefault="00DA5F5D" w:rsidP="00DA5F5D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A5F5D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DA5F5D" w14:paraId="3B1A866D" w14:textId="77777777" w:rsidTr="002B6F4C">
        <w:trPr>
          <w:trHeight w:val="2132"/>
        </w:trPr>
        <w:tc>
          <w:tcPr>
            <w:tcW w:w="3497" w:type="dxa"/>
          </w:tcPr>
          <w:p w14:paraId="7D6288EA" w14:textId="77777777" w:rsidR="00DA5F5D" w:rsidRPr="00DA5F5D" w:rsidRDefault="003B38C4" w:rsidP="00DA5F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юридического лица (ООО или ИП)</w:t>
            </w:r>
            <w:r w:rsidR="00DA5F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осуществляющего </w:t>
            </w:r>
            <w:r w:rsidR="00DA5F5D" w:rsidRPr="00DA5F5D">
              <w:rPr>
                <w:sz w:val="22"/>
                <w:szCs w:val="22"/>
              </w:rPr>
              <w:t>предпринимательскую деятельность по предоставлению гостиничных услуг в гостинице</w:t>
            </w:r>
          </w:p>
          <w:p w14:paraId="482B7BC2" w14:textId="77777777" w:rsidR="00DA5F5D" w:rsidRPr="00DA5F5D" w:rsidRDefault="00DA5F5D" w:rsidP="00DA5F5D">
            <w:pPr>
              <w:pStyle w:val="1"/>
              <w:rPr>
                <w:rFonts w:ascii="Times New Roman" w:hAnsi="Times New Roman" w:cs="Times New Roman"/>
              </w:rPr>
            </w:pPr>
            <w:r w:rsidRPr="00DA5F5D">
              <w:rPr>
                <w:rFonts w:ascii="Times New Roman" w:hAnsi="Times New Roman" w:cs="Times New Roman"/>
              </w:rPr>
              <w:t>(для юр. лиц указать организационно-правовую форму и наименование, для ИП - Ф.И.О. полностью)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836381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8" w:type="dxa"/>
                <w:gridSpan w:val="2"/>
              </w:tcPr>
              <w:p w14:paraId="473799F7" w14:textId="77777777" w:rsidR="00DA5F5D" w:rsidRPr="00DA5F5D" w:rsidRDefault="000A04B3" w:rsidP="00DA5F5D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0A04B3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14:paraId="57888E2F" w14:textId="77777777" w:rsidTr="002B6F4C">
        <w:tc>
          <w:tcPr>
            <w:tcW w:w="3497" w:type="dxa"/>
          </w:tcPr>
          <w:p w14:paraId="03A3DA72" w14:textId="77777777" w:rsidR="003B38C4" w:rsidRPr="001556D0" w:rsidRDefault="003B38C4" w:rsidP="003B38C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6D0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</w:tc>
        <w:sdt>
          <w:sdtPr>
            <w:rPr>
              <w:sz w:val="22"/>
              <w:szCs w:val="22"/>
            </w:rPr>
            <w:alias w:val="с указанием индекса"/>
            <w:tag w:val="с указанием индекса"/>
            <w:id w:val="-474215166"/>
            <w:placeholder>
              <w:docPart w:val="D20CBA5FC04E438B8B17A8288FB77DC6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3FFFE888" w14:textId="77777777" w:rsidR="003B38C4" w:rsidRDefault="003B38C4" w:rsidP="003B38C4">
                <w:r w:rsidRPr="00DD4C65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14:paraId="34D3C16F" w14:textId="77777777" w:rsidTr="002B6F4C">
        <w:tc>
          <w:tcPr>
            <w:tcW w:w="3497" w:type="dxa"/>
          </w:tcPr>
          <w:p w14:paraId="2CC386AE" w14:textId="77777777" w:rsidR="003B38C4" w:rsidRPr="00AA23F0" w:rsidRDefault="003B38C4" w:rsidP="003B38C4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A23F0">
              <w:rPr>
                <w:rFonts w:ascii="Times New Roman" w:hAnsi="Times New Roman" w:cs="Times New Roman"/>
                <w:sz w:val="21"/>
                <w:szCs w:val="21"/>
              </w:rPr>
              <w:t>Фактический адрес</w:t>
            </w:r>
            <w:r w:rsidR="00AA23F0" w:rsidRPr="00AA23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A23F0" w:rsidRPr="00AA23F0">
              <w:rPr>
                <w:rFonts w:ascii="Times New Roman" w:hAnsi="Times New Roman" w:cs="Times New Roman"/>
                <w:sz w:val="21"/>
                <w:szCs w:val="21"/>
              </w:rPr>
              <w:t>ср</w:t>
            </w:r>
            <w:proofErr w:type="gramStart"/>
            <w:r w:rsidR="00AA23F0" w:rsidRPr="00AA23F0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="00AA23F0" w:rsidRPr="00AA23F0">
              <w:rPr>
                <w:rFonts w:ascii="Times New Roman" w:hAnsi="Times New Roman" w:cs="Times New Roman"/>
                <w:sz w:val="21"/>
                <w:szCs w:val="21"/>
              </w:rPr>
              <w:t>азмещения</w:t>
            </w:r>
            <w:proofErr w:type="spellEnd"/>
            <w:r w:rsidRPr="00AA23F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sdt>
          <w:sdtPr>
            <w:rPr>
              <w:sz w:val="22"/>
              <w:szCs w:val="22"/>
            </w:rPr>
            <w:alias w:val="местонахождение ср. размещения"/>
            <w:tag w:val="с указанием индекса"/>
            <w:id w:val="-1424018292"/>
            <w:placeholder>
              <w:docPart w:val="F72C8F935CE64BA6821FE244ED2D94BA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64128060" w14:textId="77777777" w:rsidR="003B38C4" w:rsidRDefault="003B38C4" w:rsidP="003B38C4">
                <w:r w:rsidRPr="00DD4C65">
                  <w:rPr>
                    <w:rStyle w:val="a4"/>
                    <w:rFonts w:eastAsiaTheme="minorHAnsi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14:paraId="29E6AF93" w14:textId="77777777" w:rsidTr="002B6F4C">
        <w:tc>
          <w:tcPr>
            <w:tcW w:w="3497" w:type="dxa"/>
          </w:tcPr>
          <w:p w14:paraId="3AB0A201" w14:textId="77777777" w:rsidR="00DA5F5D" w:rsidRPr="003B38C4" w:rsidRDefault="003B38C4" w:rsidP="003B38C4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Телефон, Факс: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132020730"/>
              <w:placeholder>
                <w:docPart w:val="DefaultPlaceholder_-1854013440"/>
              </w:placeholder>
              <w:showingPlcHdr/>
            </w:sdtPr>
            <w:sdtEndPr/>
            <w:sdtContent>
              <w:p w14:paraId="2543E2AC" w14:textId="77777777" w:rsidR="003B38C4" w:rsidRPr="003B38C4" w:rsidRDefault="003B38C4" w:rsidP="003B38C4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3471" w:type="dxa"/>
          </w:tcPr>
          <w:p w14:paraId="385B9FF3" w14:textId="77777777" w:rsidR="00DA5F5D" w:rsidRPr="003B38C4" w:rsidRDefault="003B38C4" w:rsidP="003B38C4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  <w:lang w:val="en-TT"/>
              </w:rPr>
              <w:t>E</w:t>
            </w:r>
            <w:r w:rsidRPr="001269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B38C4">
              <w:rPr>
                <w:rFonts w:ascii="Times New Roman" w:hAnsi="Times New Roman" w:cs="Times New Roman"/>
                <w:sz w:val="22"/>
                <w:szCs w:val="22"/>
                <w:lang w:val="en-TT"/>
              </w:rPr>
              <w:t>mail</w:t>
            </w: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  <w:lang w:val="en-TT"/>
              </w:rPr>
              <w:id w:val="40109972"/>
              <w:placeholder>
                <w:docPart w:val="DefaultPlaceholder_-1854013440"/>
              </w:placeholder>
              <w:showingPlcHdr/>
            </w:sdtPr>
            <w:sdtEndPr/>
            <w:sdtContent>
              <w:p w14:paraId="2E140159" w14:textId="77777777" w:rsidR="003B38C4" w:rsidRPr="00126971" w:rsidRDefault="003B38C4" w:rsidP="003B38C4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3517" w:type="dxa"/>
          </w:tcPr>
          <w:p w14:paraId="50848587" w14:textId="77777777" w:rsidR="00DA5F5D" w:rsidRPr="003B38C4" w:rsidRDefault="003B38C4" w:rsidP="003B38C4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Сайт: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89546834"/>
              <w:placeholder>
                <w:docPart w:val="DefaultPlaceholder_-1854013440"/>
              </w:placeholder>
              <w:showingPlcHdr/>
            </w:sdtPr>
            <w:sdtEndPr/>
            <w:sdtContent>
              <w:p w14:paraId="07036FDA" w14:textId="77777777" w:rsidR="003B38C4" w:rsidRPr="003B38C4" w:rsidRDefault="003B38C4" w:rsidP="003B38C4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3B38C4" w14:paraId="06E84E49" w14:textId="77777777" w:rsidTr="002B6F4C">
        <w:tc>
          <w:tcPr>
            <w:tcW w:w="3497" w:type="dxa"/>
          </w:tcPr>
          <w:p w14:paraId="11EA68C8" w14:textId="77777777" w:rsidR="003B38C4" w:rsidRPr="003B38C4" w:rsidRDefault="003B38C4" w:rsidP="003B38C4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Должность, ФИО руководителя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664126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8" w:type="dxa"/>
                <w:gridSpan w:val="2"/>
              </w:tcPr>
              <w:p w14:paraId="68C273FB" w14:textId="77777777" w:rsidR="003B38C4" w:rsidRPr="003B38C4" w:rsidRDefault="003B38C4" w:rsidP="003B38C4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14:paraId="1BCD1DB8" w14:textId="77777777" w:rsidTr="002B6F4C">
        <w:tc>
          <w:tcPr>
            <w:tcW w:w="3497" w:type="dxa"/>
          </w:tcPr>
          <w:p w14:paraId="191001CA" w14:textId="77777777" w:rsidR="003B38C4" w:rsidRPr="003B38C4" w:rsidRDefault="003B38C4" w:rsidP="003B38C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Категория, на которую претендует средство размещения</w:t>
            </w:r>
          </w:p>
        </w:tc>
        <w:tc>
          <w:tcPr>
            <w:tcW w:w="6988" w:type="dxa"/>
            <w:gridSpan w:val="2"/>
          </w:tcPr>
          <w:p w14:paraId="16216FDD" w14:textId="77777777" w:rsidR="003B38C4" w:rsidRPr="003B38C4" w:rsidRDefault="00755C8D" w:rsidP="003B38C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alias w:val="Выберите категорию из списка"/>
                <w:id w:val="-1700542085"/>
                <w:placeholder>
                  <w:docPart w:val="E41E052849CA462896D6EAA54EDF7FCF"/>
                </w:placeholder>
                <w:showingPlcHdr/>
                <w:dropDownList>
                  <w:listItem w:value="Выберите элемент."/>
                  <w:listItem w:displayText="&quot;без звезд&quot;" w:value="&quot;без звезд&quot;"/>
                  <w:listItem w:displayText="&quot;одна звезда&quot;" w:value="&quot;одна звезда&quot;"/>
                  <w:listItem w:displayText="&quot;две звезды&quot;" w:value="&quot;две звезды&quot;"/>
                  <w:listItem w:displayText="&quot;три звезды&quot;" w:value="&quot;три звезды&quot;"/>
                  <w:listItem w:displayText="&quot;четыре звезды&quot;" w:value="&quot;четыре звезды&quot;"/>
                  <w:listItem w:displayText="&quot;пять звезд&quot;" w:value="&quot;пять звезд&quot;"/>
                </w:dropDownList>
              </w:sdtPr>
              <w:sdtEndPr/>
              <w:sdtContent>
                <w:r w:rsidR="000A04B3" w:rsidRPr="000A04B3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3B38C4" w14:paraId="609AD859" w14:textId="77777777" w:rsidTr="002B6F4C">
        <w:tc>
          <w:tcPr>
            <w:tcW w:w="3497" w:type="dxa"/>
          </w:tcPr>
          <w:p w14:paraId="26F9EAAC" w14:textId="77777777" w:rsidR="003B38C4" w:rsidRPr="003B38C4" w:rsidRDefault="003B38C4" w:rsidP="00DA5F5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B38C4">
              <w:rPr>
                <w:rFonts w:ascii="Times New Roman" w:hAnsi="Times New Roman" w:cs="Times New Roman"/>
                <w:sz w:val="22"/>
                <w:szCs w:val="22"/>
              </w:rPr>
              <w:t>Общее число сотрудников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alias w:val="согласно штатному расписанию"/>
            <w:tag w:val="Те, кто оформлен официально"/>
            <w:id w:val="1887137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8" w:type="dxa"/>
                <w:gridSpan w:val="2"/>
              </w:tcPr>
              <w:p w14:paraId="5CAC7F41" w14:textId="77777777" w:rsidR="003B38C4" w:rsidRPr="003B38C4" w:rsidRDefault="003B38C4" w:rsidP="00DA5F5D">
                <w:pPr>
                  <w:pStyle w:val="1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3B38C4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3B38C4" w14:paraId="519CA92F" w14:textId="77777777" w:rsidTr="002B6F4C">
        <w:tc>
          <w:tcPr>
            <w:tcW w:w="3497" w:type="dxa"/>
          </w:tcPr>
          <w:p w14:paraId="2F6AB236" w14:textId="77777777" w:rsidR="003B38C4" w:rsidRPr="00A023F4" w:rsidRDefault="003B38C4" w:rsidP="003B38C4">
            <w:pPr>
              <w:jc w:val="center"/>
              <w:rPr>
                <w:b/>
              </w:rPr>
            </w:pPr>
            <w:r w:rsidRPr="00A023F4">
              <w:rPr>
                <w:b/>
              </w:rPr>
              <w:t>Год постройки:</w:t>
            </w:r>
          </w:p>
          <w:sdt>
            <w:sdtPr>
              <w:rPr>
                <w:b/>
                <w:spacing w:val="1"/>
              </w:rPr>
              <w:id w:val="372424860"/>
              <w:placeholder>
                <w:docPart w:val="DefaultPlaceholder_-1854013440"/>
              </w:placeholder>
              <w:showingPlcHdr/>
            </w:sdtPr>
            <w:sdtEndPr/>
            <w:sdtContent>
              <w:p w14:paraId="2B43A054" w14:textId="77777777" w:rsidR="003B38C4" w:rsidRPr="003B38C4" w:rsidRDefault="003B38C4" w:rsidP="003B38C4">
                <w:pPr>
                  <w:jc w:val="center"/>
                  <w:rPr>
                    <w:b/>
                    <w:spacing w:val="1"/>
                  </w:rPr>
                </w:pPr>
                <w:r w:rsidRPr="003B38C4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sdtContent>
          </w:sdt>
        </w:tc>
        <w:tc>
          <w:tcPr>
            <w:tcW w:w="3471" w:type="dxa"/>
          </w:tcPr>
          <w:p w14:paraId="5C6A80C5" w14:textId="77777777" w:rsidR="003B38C4" w:rsidRPr="00A023F4" w:rsidRDefault="003B38C4" w:rsidP="003B38C4">
            <w:pPr>
              <w:jc w:val="center"/>
              <w:rPr>
                <w:b/>
              </w:rPr>
            </w:pPr>
            <w:r w:rsidRPr="00A023F4">
              <w:rPr>
                <w:b/>
              </w:rPr>
              <w:t>Год ввода в эксплуатацию:</w:t>
            </w:r>
          </w:p>
          <w:sdt>
            <w:sdtPr>
              <w:id w:val="-1943833082"/>
              <w:placeholder>
                <w:docPart w:val="DefaultPlaceholder_-1854013440"/>
              </w:placeholder>
              <w:showingPlcHdr/>
            </w:sdtPr>
            <w:sdtEndPr/>
            <w:sdtContent>
              <w:p w14:paraId="7CDADFA0" w14:textId="77777777" w:rsidR="003B38C4" w:rsidRPr="003B38C4" w:rsidRDefault="003B38C4" w:rsidP="003B38C4">
                <w:pPr>
                  <w:jc w:val="center"/>
                </w:pPr>
                <w:r w:rsidRPr="003B38C4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sdtContent>
          </w:sdt>
        </w:tc>
        <w:tc>
          <w:tcPr>
            <w:tcW w:w="3517" w:type="dxa"/>
          </w:tcPr>
          <w:p w14:paraId="73C20A10" w14:textId="77777777" w:rsidR="003B38C4" w:rsidRPr="00A023F4" w:rsidRDefault="003B38C4" w:rsidP="003B38C4">
            <w:pPr>
              <w:jc w:val="center"/>
              <w:rPr>
                <w:b/>
              </w:rPr>
            </w:pPr>
            <w:r w:rsidRPr="00A023F4">
              <w:rPr>
                <w:b/>
              </w:rPr>
              <w:t>Год реконструкции:</w:t>
            </w:r>
          </w:p>
          <w:sdt>
            <w:sdtPr>
              <w:rPr>
                <w:b/>
                <w:spacing w:val="1"/>
              </w:rPr>
              <w:id w:val="534549678"/>
              <w:placeholder>
                <w:docPart w:val="DefaultPlaceholder_-1854013440"/>
              </w:placeholder>
              <w:showingPlcHdr/>
            </w:sdtPr>
            <w:sdtEndPr/>
            <w:sdtContent>
              <w:p w14:paraId="7608FB46" w14:textId="77777777" w:rsidR="003B38C4" w:rsidRPr="003B38C4" w:rsidRDefault="003B38C4" w:rsidP="003B38C4">
                <w:pPr>
                  <w:jc w:val="center"/>
                  <w:rPr>
                    <w:b/>
                    <w:spacing w:val="1"/>
                  </w:rPr>
                </w:pPr>
                <w:r w:rsidRPr="003B38C4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sdtContent>
          </w:sdt>
        </w:tc>
      </w:tr>
      <w:tr w:rsidR="003B38C4" w14:paraId="11C46D2D" w14:textId="77777777" w:rsidTr="002B6F4C">
        <w:trPr>
          <w:trHeight w:val="70"/>
        </w:trPr>
        <w:tc>
          <w:tcPr>
            <w:tcW w:w="3497" w:type="dxa"/>
          </w:tcPr>
          <w:p w14:paraId="02135A8D" w14:textId="77777777" w:rsidR="00DA5F5D" w:rsidRPr="00EB4A69" w:rsidRDefault="00AA1FE8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A69">
              <w:rPr>
                <w:rFonts w:ascii="Times New Roman" w:hAnsi="Times New Roman" w:cs="Times New Roman"/>
                <w:sz w:val="22"/>
                <w:szCs w:val="22"/>
              </w:rPr>
              <w:t>Количество корпусов:</w:t>
            </w:r>
          </w:p>
          <w:p w14:paraId="3B858AF8" w14:textId="77777777" w:rsidR="00EB4A69" w:rsidRPr="00EB4A69" w:rsidRDefault="00EB4A69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alias w:val="можно внести нумерацию корпусов"/>
              <w:tag w:val="можно внести нумерацию корпусов"/>
              <w:id w:val="-1013531631"/>
              <w:placeholder>
                <w:docPart w:val="DefaultPlaceholder_-1854013440"/>
              </w:placeholder>
              <w:showingPlcHdr/>
            </w:sdtPr>
            <w:sdtEndPr/>
            <w:sdtContent>
              <w:p w14:paraId="0D312B55" w14:textId="77777777" w:rsidR="00AA1FE8" w:rsidRPr="00EB4A69" w:rsidRDefault="00AA1FE8" w:rsidP="00EB4A69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EB4A69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  <w:tc>
          <w:tcPr>
            <w:tcW w:w="3471" w:type="dxa"/>
          </w:tcPr>
          <w:p w14:paraId="32582130" w14:textId="77777777" w:rsidR="00AA1FE8" w:rsidRPr="002B6F4C" w:rsidRDefault="00AA1FE8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F4C">
              <w:rPr>
                <w:rFonts w:ascii="Times New Roman" w:hAnsi="Times New Roman" w:cs="Times New Roman"/>
                <w:sz w:val="22"/>
                <w:szCs w:val="22"/>
              </w:rPr>
              <w:t>Количество этажей (при наличии нескольких корпусов указать по каждому корпусу отдельно)</w:t>
            </w:r>
            <w:r w:rsidR="00EB4A69" w:rsidRPr="002B6F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1586142881"/>
              <w:placeholder>
                <w:docPart w:val="DefaultPlaceholder_-1854013440"/>
              </w:placeholder>
              <w:showingPlcHdr/>
            </w:sdtPr>
            <w:sdtEndPr/>
            <w:sdtContent>
              <w:p w14:paraId="79FE08F3" w14:textId="77777777" w:rsidR="00EB4A69" w:rsidRPr="002B6F4C" w:rsidRDefault="00EB4A69" w:rsidP="00EB4A69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B6F4C">
                  <w:rPr>
                    <w:rStyle w:val="a4"/>
                    <w:rFonts w:ascii="Times New Roman" w:eastAsiaTheme="minorHAnsi" w:hAnsi="Times New Roman" w:cs="Times New Roman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  <w:p w14:paraId="21AA3C4E" w14:textId="77777777" w:rsidR="00DA5F5D" w:rsidRPr="002B6F4C" w:rsidRDefault="00DA5F5D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7" w:type="dxa"/>
          </w:tcPr>
          <w:p w14:paraId="1AD830B7" w14:textId="77777777" w:rsidR="00EB4A69" w:rsidRDefault="002B6F4C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F4C">
              <w:rPr>
                <w:rFonts w:ascii="Times New Roman" w:hAnsi="Times New Roman" w:cs="Times New Roman"/>
                <w:sz w:val="22"/>
                <w:szCs w:val="22"/>
              </w:rPr>
              <w:t>Сезонность эксплуатации: (круглогодичная/сезонная)</w:t>
            </w:r>
          </w:p>
          <w:p w14:paraId="72D18EAE" w14:textId="77777777" w:rsidR="002B6F4C" w:rsidRPr="002B6F4C" w:rsidRDefault="002B6F4C" w:rsidP="00EB4A69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375474336"/>
              <w:placeholder>
                <w:docPart w:val="4159EC977A274739893ECF7C5C9F4872"/>
              </w:placeholder>
              <w:showingPlcHdr/>
              <w:dropDownList>
                <w:listItem w:value="Выберите элемент."/>
                <w:listItem w:displayText="Круглогодичная" w:value="Круглогодичная"/>
                <w:listItem w:displayText="Сезонная" w:value="Сезонная"/>
              </w:dropDownList>
            </w:sdtPr>
            <w:sdtEndPr/>
            <w:sdtContent>
              <w:p w14:paraId="6C5B9DDF" w14:textId="77777777" w:rsidR="002B6F4C" w:rsidRPr="002B6F4C" w:rsidRDefault="00A023F4" w:rsidP="00EB4A69">
                <w:pPr>
                  <w:pStyle w:val="1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A023F4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Выберите элемент.</w:t>
                </w:r>
              </w:p>
            </w:sdtContent>
          </w:sdt>
        </w:tc>
      </w:tr>
    </w:tbl>
    <w:p w14:paraId="379CFFE2" w14:textId="77777777" w:rsidR="00FA559D" w:rsidRDefault="00FA559D" w:rsidP="001556D0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1D116535" w14:textId="77777777" w:rsidR="00EB4A69" w:rsidRDefault="00EB4A69" w:rsidP="00EB4A69">
      <w:pPr>
        <w:jc w:val="center"/>
        <w:rPr>
          <w:b/>
          <w:color w:val="000000"/>
          <w:sz w:val="24"/>
          <w:szCs w:val="24"/>
        </w:rPr>
      </w:pPr>
      <w:r w:rsidRPr="002B2C90">
        <w:rPr>
          <w:b/>
          <w:bCs/>
          <w:sz w:val="24"/>
          <w:szCs w:val="24"/>
        </w:rPr>
        <w:t xml:space="preserve">Заявленные категории номеров в соответствии </w:t>
      </w:r>
      <w:r w:rsidRPr="002B2C90">
        <w:rPr>
          <w:b/>
          <w:color w:val="000000"/>
          <w:sz w:val="24"/>
          <w:szCs w:val="24"/>
        </w:rPr>
        <w:t>«Положением о классификации гостиниц</w:t>
      </w:r>
      <w:r>
        <w:rPr>
          <w:b/>
          <w:color w:val="000000"/>
          <w:sz w:val="24"/>
          <w:szCs w:val="24"/>
        </w:rPr>
        <w:t>»</w:t>
      </w:r>
    </w:p>
    <w:p w14:paraId="3F646F81" w14:textId="77777777" w:rsidR="00EB4A69" w:rsidRPr="002B2C90" w:rsidRDefault="00EB4A69" w:rsidP="00F67BD1">
      <w:pPr>
        <w:rPr>
          <w:b/>
          <w:color w:val="000000"/>
          <w:sz w:val="24"/>
          <w:szCs w:val="24"/>
        </w:rPr>
      </w:pPr>
    </w:p>
    <w:tbl>
      <w:tblPr>
        <w:tblStyle w:val="a5"/>
        <w:tblW w:w="10747" w:type="dxa"/>
        <w:tblInd w:w="-1134" w:type="dxa"/>
        <w:tblLook w:val="04A0" w:firstRow="1" w:lastRow="0" w:firstColumn="1" w:lastColumn="0" w:noHBand="0" w:noVBand="1"/>
      </w:tblPr>
      <w:tblGrid>
        <w:gridCol w:w="1312"/>
        <w:gridCol w:w="626"/>
        <w:gridCol w:w="1173"/>
        <w:gridCol w:w="639"/>
        <w:gridCol w:w="958"/>
        <w:gridCol w:w="767"/>
        <w:gridCol w:w="1068"/>
        <w:gridCol w:w="1051"/>
        <w:gridCol w:w="1051"/>
        <w:gridCol w:w="1051"/>
        <w:gridCol w:w="1051"/>
      </w:tblGrid>
      <w:tr w:rsidR="00F67BD1" w14:paraId="44BDF04D" w14:textId="77777777" w:rsidTr="00A85E57">
        <w:tc>
          <w:tcPr>
            <w:tcW w:w="1312" w:type="dxa"/>
            <w:vMerge w:val="restart"/>
          </w:tcPr>
          <w:p w14:paraId="0B168C1F" w14:textId="77777777" w:rsidR="00F67BD1" w:rsidRPr="00F67BD1" w:rsidRDefault="00F67BD1" w:rsidP="001556D0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5"/>
          </w:tcPr>
          <w:p w14:paraId="7B0A3615" w14:textId="77777777"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F67BD1">
              <w:rPr>
                <w:rFonts w:ascii="Times New Roman" w:hAnsi="Times New Roman" w:cs="Times New Roman"/>
                <w:b/>
              </w:rPr>
              <w:t>Номера высшей категории</w:t>
            </w:r>
          </w:p>
        </w:tc>
        <w:tc>
          <w:tcPr>
            <w:tcW w:w="5272" w:type="dxa"/>
            <w:gridSpan w:val="5"/>
            <w:shd w:val="clear" w:color="auto" w:fill="auto"/>
          </w:tcPr>
          <w:p w14:paraId="51C9C601" w14:textId="77777777" w:rsidR="00F67BD1" w:rsidRPr="00565177" w:rsidRDefault="00165D1A" w:rsidP="00165D1A">
            <w:pPr>
              <w:suppressAutoHyphens w:val="0"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565177">
              <w:rPr>
                <w:b/>
                <w:sz w:val="22"/>
                <w:szCs w:val="22"/>
              </w:rPr>
              <w:t>Категории номеров</w:t>
            </w:r>
          </w:p>
        </w:tc>
      </w:tr>
      <w:tr w:rsidR="00F67BD1" w14:paraId="42240126" w14:textId="77777777" w:rsidTr="00A85E57">
        <w:tc>
          <w:tcPr>
            <w:tcW w:w="1312" w:type="dxa"/>
            <w:vMerge/>
          </w:tcPr>
          <w:p w14:paraId="45B88EF1" w14:textId="77777777" w:rsidR="00F67BD1" w:rsidRPr="00D5515F" w:rsidRDefault="00F67BD1" w:rsidP="00F67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14:paraId="54508CA4" w14:textId="77777777"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сюит</w:t>
            </w:r>
          </w:p>
        </w:tc>
        <w:tc>
          <w:tcPr>
            <w:tcW w:w="1173" w:type="dxa"/>
          </w:tcPr>
          <w:p w14:paraId="3130484B" w14:textId="77777777"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апартамент</w:t>
            </w:r>
          </w:p>
        </w:tc>
        <w:tc>
          <w:tcPr>
            <w:tcW w:w="639" w:type="dxa"/>
          </w:tcPr>
          <w:p w14:paraId="2452417C" w14:textId="77777777"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люкс</w:t>
            </w:r>
          </w:p>
        </w:tc>
        <w:tc>
          <w:tcPr>
            <w:tcW w:w="958" w:type="dxa"/>
          </w:tcPr>
          <w:p w14:paraId="02A6FC88" w14:textId="77777777" w:rsidR="00F67BD1" w:rsidRPr="00F67BD1" w:rsidRDefault="00165D1A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F67BD1"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жуниор</w:t>
            </w:r>
            <w:proofErr w:type="spellEnd"/>
            <w:r w:rsidR="00F67BD1"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сюит</w:t>
            </w:r>
          </w:p>
        </w:tc>
        <w:tc>
          <w:tcPr>
            <w:tcW w:w="767" w:type="dxa"/>
          </w:tcPr>
          <w:p w14:paraId="5B328FA6" w14:textId="77777777" w:rsidR="00F67BD1" w:rsidRPr="00F67BD1" w:rsidRDefault="00F67BD1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BD1">
              <w:rPr>
                <w:rFonts w:ascii="Times New Roman" w:hAnsi="Times New Roman" w:cs="Times New Roman"/>
                <w:b/>
                <w:sz w:val="18"/>
                <w:szCs w:val="18"/>
              </w:rPr>
              <w:t>студия</w:t>
            </w:r>
          </w:p>
        </w:tc>
        <w:tc>
          <w:tcPr>
            <w:tcW w:w="1068" w:type="dxa"/>
          </w:tcPr>
          <w:p w14:paraId="3DBDAD85" w14:textId="77777777" w:rsidR="00F67BD1" w:rsidRPr="00565177" w:rsidRDefault="00165D1A" w:rsidP="00165D1A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17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  <w:r w:rsidR="00F67BD1" w:rsidRPr="005651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(стандарт)</w:t>
            </w:r>
          </w:p>
        </w:tc>
        <w:tc>
          <w:tcPr>
            <w:tcW w:w="1051" w:type="dxa"/>
          </w:tcPr>
          <w:p w14:paraId="30B6AC79" w14:textId="77777777" w:rsidR="00F67BD1" w:rsidRPr="00565177" w:rsidRDefault="00165D1A" w:rsidP="00165D1A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177">
              <w:rPr>
                <w:rFonts w:ascii="Times New Roman" w:hAnsi="Times New Roman" w:cs="Times New Roman"/>
                <w:b/>
                <w:sz w:val="18"/>
                <w:szCs w:val="18"/>
              </w:rPr>
              <w:t>вторая</w:t>
            </w:r>
          </w:p>
        </w:tc>
        <w:tc>
          <w:tcPr>
            <w:tcW w:w="1051" w:type="dxa"/>
          </w:tcPr>
          <w:p w14:paraId="6B0359AC" w14:textId="77777777" w:rsidR="00F67BD1" w:rsidRPr="00565177" w:rsidRDefault="00165D1A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177">
              <w:rPr>
                <w:rFonts w:ascii="Times New Roman" w:hAnsi="Times New Roman" w:cs="Times New Roman"/>
                <w:b/>
                <w:sz w:val="18"/>
                <w:szCs w:val="18"/>
              </w:rPr>
              <w:t>третья</w:t>
            </w:r>
          </w:p>
        </w:tc>
        <w:tc>
          <w:tcPr>
            <w:tcW w:w="1051" w:type="dxa"/>
          </w:tcPr>
          <w:p w14:paraId="7A9412C4" w14:textId="77777777" w:rsidR="00F67BD1" w:rsidRPr="00565177" w:rsidRDefault="00165D1A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177">
              <w:rPr>
                <w:rFonts w:ascii="Times New Roman" w:hAnsi="Times New Roman" w:cs="Times New Roman"/>
                <w:b/>
                <w:sz w:val="18"/>
                <w:szCs w:val="18"/>
              </w:rPr>
              <w:t>четвертая</w:t>
            </w:r>
          </w:p>
        </w:tc>
        <w:tc>
          <w:tcPr>
            <w:tcW w:w="1051" w:type="dxa"/>
          </w:tcPr>
          <w:p w14:paraId="1DA0F000" w14:textId="77777777" w:rsidR="00F67BD1" w:rsidRPr="00565177" w:rsidRDefault="00165D1A" w:rsidP="00F67BD1">
            <w:pPr>
              <w:pStyle w:val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177">
              <w:rPr>
                <w:rFonts w:ascii="Times New Roman" w:hAnsi="Times New Roman" w:cs="Times New Roman"/>
                <w:b/>
                <w:sz w:val="18"/>
                <w:szCs w:val="18"/>
              </w:rPr>
              <w:t>пятая</w:t>
            </w:r>
          </w:p>
        </w:tc>
      </w:tr>
      <w:tr w:rsidR="00F67BD1" w14:paraId="45507574" w14:textId="77777777" w:rsidTr="00A85E57">
        <w:tc>
          <w:tcPr>
            <w:tcW w:w="1312" w:type="dxa"/>
          </w:tcPr>
          <w:p w14:paraId="7A4CDDC7" w14:textId="77777777" w:rsidR="00F67BD1" w:rsidRPr="00F67BD1" w:rsidRDefault="00F67BD1" w:rsidP="00F67BD1">
            <w:pPr>
              <w:jc w:val="center"/>
              <w:rPr>
                <w:b/>
                <w:sz w:val="22"/>
                <w:szCs w:val="22"/>
              </w:rPr>
            </w:pPr>
            <w:r w:rsidRPr="00F67BD1">
              <w:rPr>
                <w:b/>
                <w:spacing w:val="-9"/>
                <w:sz w:val="22"/>
                <w:szCs w:val="22"/>
              </w:rPr>
              <w:t>Количество номеров</w:t>
            </w:r>
          </w:p>
        </w:tc>
        <w:tc>
          <w:tcPr>
            <w:tcW w:w="626" w:type="dxa"/>
          </w:tcPr>
          <w:p w14:paraId="71E5065D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14:paraId="7A320D5A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14:paraId="6D37215D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14:paraId="7707EDBC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14:paraId="0638365E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14:paraId="358A6B5F" w14:textId="77777777" w:rsidR="00F67BD1" w:rsidRPr="00565177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1A45F055" w14:textId="77777777" w:rsidR="00F67BD1" w:rsidRPr="00565177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0821B809" w14:textId="77777777" w:rsidR="00F67BD1" w:rsidRPr="00565177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109DEBDE" w14:textId="77777777" w:rsidR="00F67BD1" w:rsidRPr="00565177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156E58C7" w14:textId="77777777" w:rsidR="00F67BD1" w:rsidRPr="00565177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7BD1" w14:paraId="50BA819A" w14:textId="77777777" w:rsidTr="00A85E57">
        <w:tc>
          <w:tcPr>
            <w:tcW w:w="1312" w:type="dxa"/>
          </w:tcPr>
          <w:p w14:paraId="3AB6AE98" w14:textId="77777777" w:rsidR="00F67BD1" w:rsidRPr="00F67BD1" w:rsidRDefault="00F67BD1" w:rsidP="00F67BD1">
            <w:pPr>
              <w:jc w:val="center"/>
              <w:rPr>
                <w:b/>
                <w:sz w:val="22"/>
                <w:szCs w:val="22"/>
              </w:rPr>
            </w:pPr>
            <w:r w:rsidRPr="00F67BD1">
              <w:rPr>
                <w:b/>
                <w:spacing w:val="-8"/>
                <w:sz w:val="22"/>
                <w:szCs w:val="22"/>
              </w:rPr>
              <w:t>Количество мест</w:t>
            </w:r>
            <w:r>
              <w:rPr>
                <w:b/>
                <w:color w:val="FF0000"/>
                <w:spacing w:val="-8"/>
                <w:sz w:val="22"/>
                <w:szCs w:val="22"/>
              </w:rPr>
              <w:t>*</w:t>
            </w:r>
          </w:p>
        </w:tc>
        <w:tc>
          <w:tcPr>
            <w:tcW w:w="626" w:type="dxa"/>
          </w:tcPr>
          <w:p w14:paraId="0D54D3B0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14:paraId="0A49D1F2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14:paraId="4D07DD92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14:paraId="41CC0DC5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dxa"/>
          </w:tcPr>
          <w:p w14:paraId="4C390F57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14:paraId="440E4F1A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73FD71C2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5D020D18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32BD4808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</w:tcPr>
          <w:p w14:paraId="22812D7B" w14:textId="77777777" w:rsidR="00F67BD1" w:rsidRPr="005A5E3F" w:rsidRDefault="00F67BD1" w:rsidP="00F67BD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5E57" w14:paraId="216B17AA" w14:textId="77777777" w:rsidTr="00A85E57">
        <w:tc>
          <w:tcPr>
            <w:tcW w:w="10747" w:type="dxa"/>
            <w:gridSpan w:val="11"/>
          </w:tcPr>
          <w:p w14:paraId="1E0ADA72" w14:textId="77777777" w:rsidR="00A85E57" w:rsidRPr="00A85E57" w:rsidRDefault="00A85E57" w:rsidP="00AA23F0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Pr="00F67BD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A85E57" w14:paraId="6202063B" w14:textId="77777777" w:rsidTr="00830221">
        <w:tc>
          <w:tcPr>
            <w:tcW w:w="5475" w:type="dxa"/>
            <w:gridSpan w:val="6"/>
          </w:tcPr>
          <w:p w14:paraId="24779CD7" w14:textId="77777777" w:rsidR="005A5E3F" w:rsidRPr="005A5E3F" w:rsidRDefault="005A5E3F" w:rsidP="00FF04E7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BC8B3E8" w14:textId="77777777" w:rsidR="00A85E57" w:rsidRPr="005A5E3F" w:rsidRDefault="00A85E57" w:rsidP="000A04B3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E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Номеров: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1177314668"/>
                <w:placeholder>
                  <w:docPart w:val="AE6F0919935A41C7B913BEAAE2C3EE92"/>
                </w:placeholder>
                <w:showingPlcHdr/>
              </w:sdtPr>
              <w:sdtEndPr/>
              <w:sdtContent>
                <w:r w:rsidR="000A04B3" w:rsidRPr="000C7285">
                  <w:rPr>
                    <w:rStyle w:val="a4"/>
                    <w:rFonts w:ascii="Times New Roman" w:hAnsi="Times New Roman" w:cs="Times New Roman"/>
                    <w:b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5272" w:type="dxa"/>
            <w:gridSpan w:val="5"/>
          </w:tcPr>
          <w:p w14:paraId="7DAA8FEA" w14:textId="77777777" w:rsidR="005A5E3F" w:rsidRPr="005A5E3F" w:rsidRDefault="005A5E3F" w:rsidP="00FF04E7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5FEC89" w14:textId="77777777" w:rsidR="00A85E57" w:rsidRPr="005A5E3F" w:rsidRDefault="00A85E57" w:rsidP="00FF04E7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E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Мест: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769984395"/>
                <w:placeholder>
                  <w:docPart w:val="AE6F0919935A41C7B913BEAAE2C3EE92"/>
                </w:placeholder>
                <w:showingPlcHdr/>
              </w:sdtPr>
              <w:sdtEndPr/>
              <w:sdtContent>
                <w:r w:rsidRPr="005A5E3F">
                  <w:rPr>
                    <w:rStyle w:val="a4"/>
                    <w:rFonts w:ascii="Times New Roman" w:eastAsiaTheme="minorHAnsi" w:hAnsi="Times New Roman" w:cs="Times New Roman"/>
                    <w:b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</w:tbl>
    <w:p w14:paraId="02B5E3B3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*указывается фактическое наличие мест (по кроватям), без учета доп. мест</w:t>
      </w:r>
    </w:p>
    <w:p w14:paraId="16ECEA79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19EBF064" w14:textId="77777777" w:rsidR="00A85E57" w:rsidRDefault="00A85E57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0B71DAF0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29E8DBEA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654978B9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4EA92D71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4B4138E4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203071CD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7D8A7952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445D334D" w14:textId="77777777" w:rsidR="002B6F4C" w:rsidRDefault="002B6F4C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58F3198E" w14:textId="77777777" w:rsidR="000B5BAA" w:rsidRDefault="000B5BAA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01283408" w14:textId="77777777" w:rsidR="000B5BAA" w:rsidRDefault="000B5BAA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7E60C968" w14:textId="77777777" w:rsidR="000B5BAA" w:rsidRDefault="000B5BAA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685FC32" w14:textId="77777777" w:rsidR="002B6F4C" w:rsidRDefault="002B6F4C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1D28E13C" w14:textId="77777777" w:rsidR="00F67BD1" w:rsidRDefault="00F67BD1" w:rsidP="00F67BD1">
      <w:pPr>
        <w:pStyle w:val="1"/>
        <w:ind w:left="-1134"/>
        <w:rPr>
          <w:rFonts w:ascii="Times New Roman" w:hAnsi="Times New Roman" w:cs="Times New Roman"/>
          <w:sz w:val="22"/>
          <w:szCs w:val="22"/>
        </w:rPr>
      </w:pPr>
    </w:p>
    <w:p w14:paraId="445570D2" w14:textId="77777777" w:rsidR="005A5E3F" w:rsidRPr="00565177" w:rsidRDefault="008F24B1" w:rsidP="00287876">
      <w:pPr>
        <w:pStyle w:val="1"/>
        <w:spacing w:line="360" w:lineRule="auto"/>
        <w:ind w:left="-1134"/>
        <w:jc w:val="right"/>
        <w:rPr>
          <w:rFonts w:ascii="Times New Roman" w:hAnsi="Times New Roman" w:cs="Times New Roman"/>
          <w:sz w:val="22"/>
          <w:szCs w:val="22"/>
        </w:rPr>
      </w:pPr>
      <w:r w:rsidRPr="00565177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14:paraId="1CD600B5" w14:textId="77777777" w:rsidR="005A5E3F" w:rsidRDefault="00486E20" w:rsidP="005A5E3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Информация о наличии документов (копии приложить к заявке)</w:t>
      </w:r>
      <w:r w:rsidR="005A5E3F">
        <w:rPr>
          <w:rFonts w:ascii="Times New Roman" w:hAnsi="Times New Roman" w:cs="Times New Roman"/>
          <w:sz w:val="24"/>
          <w:szCs w:val="24"/>
        </w:rPr>
        <w:t>:</w:t>
      </w:r>
    </w:p>
    <w:p w14:paraId="58E5E01E" w14:textId="77777777" w:rsidR="005A5E3F" w:rsidRDefault="005A5E3F" w:rsidP="005A5E3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5104"/>
        <w:gridCol w:w="4104"/>
      </w:tblGrid>
      <w:tr w:rsidR="005A5E3F" w14:paraId="2CE33256" w14:textId="77777777" w:rsidTr="00486E20">
        <w:tc>
          <w:tcPr>
            <w:tcW w:w="5104" w:type="dxa"/>
          </w:tcPr>
          <w:p w14:paraId="05D3B9DE" w14:textId="77777777" w:rsidR="005A5E3F" w:rsidRPr="00486E20" w:rsidRDefault="005A5E3F" w:rsidP="00AE6607">
            <w:pPr>
              <w:jc w:val="both"/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 xml:space="preserve">а) копия документа о государственной регистрации юр. лица или копия документа о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предпринимателей): </w:t>
            </w:r>
          </w:p>
          <w:p w14:paraId="268E1A65" w14:textId="77777777" w:rsidR="005A5E3F" w:rsidRPr="00486E20" w:rsidRDefault="005A5E3F" w:rsidP="00AE6607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14:paraId="349756A1" w14:textId="77777777" w:rsidR="005A5E3F" w:rsidRPr="00486E20" w:rsidRDefault="00755C8D" w:rsidP="005A5E3F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Указать номер"/>
                <w:tag w:val="Указать номер"/>
                <w:id w:val="1064678585"/>
                <w:placeholder>
                  <w:docPart w:val="50E6B33342F1475E853F782ABB8E1807"/>
                </w:placeholder>
                <w:showingPlcHdr/>
                <w:comboBox>
                  <w:listItem w:value="Выберите элемент."/>
                  <w:listItem w:displayText="Имеется" w:value="Имеется"/>
                  <w:listItem w:displayText="Не имеется" w:value="Не имеется"/>
                </w:comboBox>
              </w:sdtPr>
              <w:sdtEndPr/>
              <w:sdtContent>
                <w:r w:rsidR="00486E20" w:rsidRPr="00486E20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486E20" w14:paraId="1001E506" w14:textId="77777777" w:rsidTr="00486E20">
        <w:tc>
          <w:tcPr>
            <w:tcW w:w="5104" w:type="dxa"/>
          </w:tcPr>
          <w:p w14:paraId="230ECA89" w14:textId="77777777" w:rsidR="00486E20" w:rsidRPr="00486E20" w:rsidRDefault="00486E20" w:rsidP="00AE6607">
            <w:pPr>
              <w:jc w:val="both"/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>б) копия уведомления о начале осуществления предпринимательской деятельности по предоставлению гостиничных услуг, а также услуг по временному размещению и обеспечению временного проживания</w:t>
            </w:r>
            <w:r w:rsidR="008420D6">
              <w:rPr>
                <w:sz w:val="22"/>
                <w:szCs w:val="22"/>
              </w:rPr>
              <w:t>:</w:t>
            </w:r>
          </w:p>
        </w:tc>
        <w:tc>
          <w:tcPr>
            <w:tcW w:w="4104" w:type="dxa"/>
          </w:tcPr>
          <w:p w14:paraId="097CB394" w14:textId="77777777" w:rsidR="00486E20" w:rsidRPr="00486E20" w:rsidRDefault="00755C8D" w:rsidP="00486E2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Указать номер"/>
                <w:tag w:val="Указать номер"/>
                <w:id w:val="-135261130"/>
                <w:placeholder>
                  <w:docPart w:val="AC0F411E22F145BCBEB64B9711C4AE75"/>
                </w:placeholder>
                <w:showingPlcHdr/>
                <w:comboBox>
                  <w:listItem w:value="Выберите элемент."/>
                  <w:listItem w:displayText="Имеется" w:value="Имеется"/>
                  <w:listItem w:displayText="Не имеется" w:value="Не имеется"/>
                </w:comboBox>
              </w:sdtPr>
              <w:sdtEndPr/>
              <w:sdtContent>
                <w:r w:rsidR="008420D6" w:rsidRPr="00486E20">
                  <w:rPr>
                    <w:rStyle w:val="a4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  <w:tr w:rsidR="00486E20" w14:paraId="2C6ECFA9" w14:textId="77777777" w:rsidTr="00486E20">
        <w:tc>
          <w:tcPr>
            <w:tcW w:w="5104" w:type="dxa"/>
          </w:tcPr>
          <w:p w14:paraId="33BBC9C2" w14:textId="77777777" w:rsidR="00486E20" w:rsidRDefault="00486E20" w:rsidP="00AE6607">
            <w:pPr>
              <w:jc w:val="both"/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>в) выписка из Единого государственного реестра недвижимости, или копия свидетельства о праве собственности,</w:t>
            </w:r>
          </w:p>
          <w:p w14:paraId="4637E241" w14:textId="77777777" w:rsidR="00486E20" w:rsidRDefault="00486E20" w:rsidP="00AE6607">
            <w:pPr>
              <w:jc w:val="both"/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 xml:space="preserve"> или копия договора аренды на здание (помещение), </w:t>
            </w:r>
          </w:p>
          <w:p w14:paraId="68EFBC17" w14:textId="77777777" w:rsidR="008420D6" w:rsidRDefault="00486E20" w:rsidP="00AE6607">
            <w:pPr>
              <w:jc w:val="both"/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 xml:space="preserve">или копия иного документа, подтверждающего право заявителя на использование здания (помещения) для оказания гостиничных услуг, </w:t>
            </w:r>
          </w:p>
          <w:p w14:paraId="500FAE73" w14:textId="77777777" w:rsidR="00486E20" w:rsidRPr="00486E20" w:rsidRDefault="008420D6" w:rsidP="00AE6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86E20" w:rsidRPr="00486E20">
              <w:rPr>
                <w:color w:val="000000"/>
                <w:sz w:val="22"/>
                <w:szCs w:val="22"/>
              </w:rPr>
              <w:t>для объектов, не являющихся объектами капитального строительства - копии правоустанавливающих документов на земельный участок или копия догов</w:t>
            </w:r>
            <w:r>
              <w:rPr>
                <w:color w:val="000000"/>
                <w:sz w:val="22"/>
                <w:szCs w:val="22"/>
              </w:rPr>
              <w:t>ора аренды на земельный участок:</w:t>
            </w:r>
          </w:p>
        </w:tc>
        <w:sdt>
          <w:sdtPr>
            <w:rPr>
              <w:sz w:val="22"/>
              <w:szCs w:val="22"/>
            </w:rPr>
            <w:alias w:val="Указать имеющийся документ"/>
            <w:tag w:val="Указать имеющийся документ"/>
            <w:id w:val="-119998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04A4416E" w14:textId="77777777" w:rsidR="00486E20" w:rsidRPr="00486E20" w:rsidRDefault="00DC0E4D" w:rsidP="00DC0E4D">
                <w:pPr>
                  <w:rPr>
                    <w:sz w:val="22"/>
                    <w:szCs w:val="22"/>
                  </w:rPr>
                </w:pPr>
                <w:r w:rsidRPr="008420D6">
                  <w:rPr>
                    <w:rStyle w:val="a4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  <w:tr w:rsidR="00486E20" w14:paraId="5E0E7300" w14:textId="77777777" w:rsidTr="00486E20">
        <w:tc>
          <w:tcPr>
            <w:tcW w:w="5104" w:type="dxa"/>
          </w:tcPr>
          <w:p w14:paraId="322150CD" w14:textId="77777777" w:rsidR="00486E20" w:rsidRPr="00486E20" w:rsidRDefault="00486E20" w:rsidP="00AE6607">
            <w:pPr>
              <w:ind w:left="33"/>
              <w:jc w:val="both"/>
              <w:rPr>
                <w:sz w:val="22"/>
                <w:szCs w:val="22"/>
              </w:rPr>
            </w:pPr>
            <w:r w:rsidRPr="00486E20">
              <w:rPr>
                <w:sz w:val="22"/>
                <w:szCs w:val="22"/>
              </w:rPr>
              <w:t>г) документы, содержащие информацию о гостинице, гостиничных услугах, номерном фонде и персонале в объеме, необходимом для проведения экспертной оценки, по форме, установленн</w:t>
            </w:r>
            <w:r w:rsidR="008420D6">
              <w:rPr>
                <w:sz w:val="22"/>
                <w:szCs w:val="22"/>
              </w:rPr>
              <w:t>ой аккредитованной организацией.</w:t>
            </w:r>
          </w:p>
          <w:p w14:paraId="43258A1C" w14:textId="77777777" w:rsidR="00486E20" w:rsidRPr="00486E20" w:rsidRDefault="00486E20" w:rsidP="00AE6607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14:paraId="12303282" w14:textId="77777777" w:rsidR="00486E20" w:rsidRPr="00486E20" w:rsidRDefault="00755C8D" w:rsidP="00486E2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Указать номер"/>
                <w:tag w:val="Указать номер"/>
                <w:id w:val="1282151989"/>
                <w:placeholder>
                  <w:docPart w:val="71B72BA591684CFBA7494C0E3005697D"/>
                </w:placeholder>
                <w:showingPlcHdr/>
                <w:comboBox>
                  <w:listItem w:value="Выберите элемент."/>
                  <w:listItem w:displayText="Имеется" w:value="Имеется"/>
                  <w:listItem w:displayText="Не имеется" w:value="Не имеется"/>
                </w:comboBox>
              </w:sdtPr>
              <w:sdtEndPr/>
              <w:sdtContent>
                <w:r w:rsidR="008420D6" w:rsidRPr="00486E20">
                  <w:rPr>
                    <w:rStyle w:val="a4"/>
                    <w:sz w:val="22"/>
                    <w:szCs w:val="22"/>
                  </w:rPr>
                  <w:t>Выберите элемент.</w:t>
                </w:r>
              </w:sdtContent>
            </w:sdt>
          </w:p>
        </w:tc>
      </w:tr>
    </w:tbl>
    <w:p w14:paraId="6B5EB5AB" w14:textId="77777777" w:rsidR="005A5E3F" w:rsidRDefault="005A5E3F" w:rsidP="005A5E3F">
      <w:pPr>
        <w:pStyle w:val="1"/>
        <w:ind w:left="-851"/>
        <w:jc w:val="both"/>
      </w:pPr>
    </w:p>
    <w:p w14:paraId="2B6C45D4" w14:textId="77777777" w:rsidR="00126971" w:rsidRPr="005A5E3F" w:rsidRDefault="00126971" w:rsidP="005A5E3F">
      <w:pPr>
        <w:pStyle w:val="1"/>
        <w:spacing w:line="360" w:lineRule="auto"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3BF8E49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16C2702C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3C55FFF5" w14:textId="77777777" w:rsidR="00486E20" w:rsidRPr="00FA559D" w:rsidRDefault="00486E20" w:rsidP="00486E20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A4927C7" w14:textId="77777777" w:rsidR="00486E20" w:rsidRPr="00FA559D" w:rsidRDefault="00486E20" w:rsidP="00486E20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 xml:space="preserve">Руководитель организации                 __________________          </w:t>
      </w:r>
      <w:sdt>
        <w:sdtPr>
          <w:rPr>
            <w:rFonts w:ascii="Times New Roman" w:hAnsi="Times New Roman" w:cs="Times New Roman"/>
            <w:sz w:val="22"/>
            <w:szCs w:val="22"/>
          </w:rPr>
          <w:alias w:val="инициалы, фамилия"/>
          <w:tag w:val="инициалы, фамилия"/>
          <w:id w:val="-598251701"/>
          <w:placeholder>
            <w:docPart w:val="E2A4707CC5F745AC8B2FB2D12A9517E4"/>
          </w:placeholder>
          <w:showingPlcHdr/>
          <w:text/>
        </w:sdtPr>
        <w:sdtEndPr/>
        <w:sdtContent>
          <w:r w:rsidR="000A04B3" w:rsidRPr="000C7285">
            <w:rPr>
              <w:rStyle w:val="a4"/>
              <w:rFonts w:ascii="Times New Roman" w:hAnsi="Times New Roman" w:cs="Times New Roman"/>
              <w:sz w:val="22"/>
              <w:szCs w:val="22"/>
            </w:rPr>
            <w:t>Место для ввода текста.</w:t>
          </w:r>
        </w:sdtContent>
      </w:sdt>
    </w:p>
    <w:p w14:paraId="7387EBF6" w14:textId="77777777" w:rsidR="00486E20" w:rsidRDefault="00486E20" w:rsidP="00486E2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14:paraId="40742112" w14:textId="77777777" w:rsidR="00486E20" w:rsidRDefault="00486E20" w:rsidP="00486E2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14:paraId="42258E2C" w14:textId="77777777" w:rsidR="00486E20" w:rsidRPr="00FA559D" w:rsidRDefault="00486E20" w:rsidP="00486E20">
      <w:pPr>
        <w:pStyle w:val="1"/>
        <w:ind w:firstLine="720"/>
        <w:rPr>
          <w:rFonts w:ascii="Times New Roman" w:hAnsi="Times New Roman" w:cs="Times New Roman"/>
          <w:sz w:val="22"/>
          <w:szCs w:val="22"/>
        </w:rPr>
      </w:pPr>
    </w:p>
    <w:p w14:paraId="35CC17A2" w14:textId="77777777" w:rsidR="00486E20" w:rsidRDefault="00486E20" w:rsidP="00486E20">
      <w:pPr>
        <w:pStyle w:val="1"/>
        <w:rPr>
          <w:rFonts w:ascii="Times New Roman" w:hAnsi="Times New Roman" w:cs="Times New Roman"/>
          <w:sz w:val="22"/>
          <w:szCs w:val="22"/>
        </w:rPr>
      </w:pPr>
      <w:r w:rsidRPr="00FA559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FA559D">
        <w:rPr>
          <w:rFonts w:ascii="Times New Roman" w:hAnsi="Times New Roman" w:cs="Times New Roman"/>
          <w:sz w:val="22"/>
          <w:szCs w:val="22"/>
        </w:rPr>
        <w:t xml:space="preserve"> М.П.                           </w:t>
      </w:r>
    </w:p>
    <w:p w14:paraId="71B38009" w14:textId="77777777" w:rsidR="00486E20" w:rsidRDefault="00486E20" w:rsidP="00486E20">
      <w:pPr>
        <w:pStyle w:val="1"/>
        <w:rPr>
          <w:rFonts w:ascii="Times New Roman" w:hAnsi="Times New Roman" w:cs="Times New Roman"/>
          <w:sz w:val="22"/>
          <w:szCs w:val="22"/>
        </w:rPr>
      </w:pPr>
    </w:p>
    <w:p w14:paraId="0E43BF7A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58155581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457E19D1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11B14C9B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59D49C71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4C82757D" w14:textId="77777777" w:rsidR="00126971" w:rsidRDefault="00126971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43E21F77" w14:textId="77777777" w:rsidR="005A5E3F" w:rsidRDefault="005A5E3F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54DDF704" w14:textId="77777777" w:rsidR="005A5E3F" w:rsidRPr="000C7285" w:rsidRDefault="005A5E3F" w:rsidP="000C7285">
      <w:pPr>
        <w:pStyle w:val="1"/>
        <w:spacing w:line="360" w:lineRule="auto"/>
        <w:ind w:left="-1134"/>
        <w:jc w:val="right"/>
        <w:rPr>
          <w:rFonts w:ascii="Times New Roman" w:hAnsi="Times New Roman" w:cs="Times New Roman"/>
          <w:sz w:val="22"/>
          <w:szCs w:val="22"/>
        </w:rPr>
      </w:pPr>
      <w:r w:rsidRPr="000C7285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14:paraId="625A25AC" w14:textId="77777777" w:rsidR="005A5E3F" w:rsidRDefault="005A5E3F" w:rsidP="005A5E3F">
      <w:pPr>
        <w:pStyle w:val="1"/>
        <w:spacing w:line="360" w:lineRule="auto"/>
        <w:ind w:left="-113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10627" w:type="dxa"/>
        <w:tblInd w:w="-1134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0C7285" w:rsidRPr="000C7285" w14:paraId="3133877F" w14:textId="77777777" w:rsidTr="000C7285">
        <w:tc>
          <w:tcPr>
            <w:tcW w:w="3539" w:type="dxa"/>
          </w:tcPr>
          <w:p w14:paraId="376433CB" w14:textId="77777777" w:rsidR="00B5354B" w:rsidRDefault="000C7285" w:rsidP="00B5354B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Виды гостиниц</w:t>
            </w:r>
          </w:p>
          <w:p w14:paraId="1A23B356" w14:textId="77777777" w:rsidR="000C7285" w:rsidRPr="000C7285" w:rsidRDefault="000C7285" w:rsidP="000C7285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14:paraId="66A3B3BF" w14:textId="77777777" w:rsidR="000C7285" w:rsidRPr="000C7285" w:rsidRDefault="000C7285" w:rsidP="000C7285">
            <w:pPr>
              <w:pStyle w:val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</w:t>
            </w:r>
          </w:p>
        </w:tc>
      </w:tr>
      <w:tr w:rsidR="000C7285" w:rsidRPr="000C7285" w14:paraId="30147067" w14:textId="77777777" w:rsidTr="000C7285">
        <w:tc>
          <w:tcPr>
            <w:tcW w:w="3539" w:type="dxa"/>
          </w:tcPr>
          <w:p w14:paraId="20E1D633" w14:textId="77777777" w:rsidR="000C7285" w:rsidRPr="000C7285" w:rsidRDefault="000C7285" w:rsidP="000C7285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) городская гостиница (отель)</w:t>
            </w:r>
          </w:p>
        </w:tc>
        <w:tc>
          <w:tcPr>
            <w:tcW w:w="7088" w:type="dxa"/>
          </w:tcPr>
          <w:p w14:paraId="12E32BCF" w14:textId="77777777" w:rsidR="000C7285" w:rsidRPr="000C7285" w:rsidRDefault="000C7285" w:rsidP="009B1A71">
            <w:pPr>
              <w:pStyle w:val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 xml:space="preserve">вид гостиниц, </w:t>
            </w:r>
            <w:r w:rsidR="00197C72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расположенных в городе, </w:t>
            </w: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 xml:space="preserve">не обладающих </w:t>
            </w:r>
            <w:r w:rsidR="00197C72">
              <w:rPr>
                <w:rFonts w:ascii="Times New Roman" w:hAnsi="Times New Roman" w:cs="Times New Roman"/>
                <w:sz w:val="22"/>
                <w:szCs w:val="22"/>
              </w:rPr>
              <w:t>признаками гостиниц, указанных</w:t>
            </w: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 xml:space="preserve"> в подпунктах «б» - «з</w:t>
            </w:r>
            <w:r w:rsidR="00197C72">
              <w:rPr>
                <w:rFonts w:ascii="Times New Roman" w:hAnsi="Times New Roman" w:cs="Times New Roman"/>
                <w:sz w:val="22"/>
                <w:szCs w:val="22"/>
              </w:rPr>
              <w:t>» пункта 5 настоящего пункта</w:t>
            </w:r>
          </w:p>
        </w:tc>
      </w:tr>
      <w:tr w:rsidR="000C7285" w:rsidRPr="000C7285" w14:paraId="28FC6B4B" w14:textId="77777777" w:rsidTr="000C7285">
        <w:tc>
          <w:tcPr>
            <w:tcW w:w="3539" w:type="dxa"/>
          </w:tcPr>
          <w:p w14:paraId="1B28EED8" w14:textId="77777777" w:rsidR="000C7285" w:rsidRPr="000C7285" w:rsidRDefault="000C7285" w:rsidP="000C7285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) гостиница, расположенная в здании, являющемся объектом культурного наследия или в здании и (или) на земельном участке, составляющих предмет охраны исторического поселения</w:t>
            </w:r>
          </w:p>
        </w:tc>
        <w:tc>
          <w:tcPr>
            <w:tcW w:w="7088" w:type="dxa"/>
          </w:tcPr>
          <w:p w14:paraId="0C5F9CA1" w14:textId="77777777" w:rsidR="000C7285" w:rsidRDefault="000C7285" w:rsidP="009B1A71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087CE4" w14:textId="77777777" w:rsidR="000C7285" w:rsidRDefault="000C7285" w:rsidP="009B1A71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AC1DB5" w14:textId="77777777" w:rsidR="000C7285" w:rsidRPr="000C7285" w:rsidRDefault="00197C72" w:rsidP="009B1A71">
            <w:pPr>
              <w:pStyle w:val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гостиниц, имеющих в силу этого ограничение при проведении реставрации и ремонтных работ</w:t>
            </w:r>
          </w:p>
        </w:tc>
      </w:tr>
      <w:tr w:rsidR="000C7285" w:rsidRPr="000C7285" w14:paraId="00A630C8" w14:textId="77777777" w:rsidTr="000C7285">
        <w:tc>
          <w:tcPr>
            <w:tcW w:w="3539" w:type="dxa"/>
          </w:tcPr>
          <w:p w14:paraId="76ACDB1C" w14:textId="77777777" w:rsidR="000C7285" w:rsidRPr="000C7285" w:rsidRDefault="000C7285" w:rsidP="00197C72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в) курортный отель, </w:t>
            </w:r>
            <w:r w:rsidR="00197C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санаторий, дом отдыха, </w:t>
            </w: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пансионат</w:t>
            </w:r>
          </w:p>
        </w:tc>
        <w:tc>
          <w:tcPr>
            <w:tcW w:w="7088" w:type="dxa"/>
          </w:tcPr>
          <w:p w14:paraId="605EAA38" w14:textId="77777777" w:rsidR="000C7285" w:rsidRDefault="00197C72" w:rsidP="009B1A71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гостиниц, которые расположены в лечебно-оздоровительных местностях или на курортах, оказывающих помимо гостиничных услуг комплекс дополнительных услуг оздоровительного характера, в том числе с использованием лечебных природных ресурсов</w:t>
            </w:r>
          </w:p>
          <w:p w14:paraId="2AB519A9" w14:textId="77777777" w:rsidR="000C7285" w:rsidRPr="000C7285" w:rsidRDefault="000C7285" w:rsidP="009B1A71">
            <w:pPr>
              <w:pStyle w:val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7285" w:rsidRPr="000C7285" w14:paraId="0B8BA5E5" w14:textId="77777777" w:rsidTr="000C7285">
        <w:tc>
          <w:tcPr>
            <w:tcW w:w="3539" w:type="dxa"/>
          </w:tcPr>
          <w:p w14:paraId="02AA079B" w14:textId="77777777" w:rsidR="000C7285" w:rsidRPr="000C7285" w:rsidRDefault="000C7285" w:rsidP="000C7285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г) </w:t>
            </w:r>
            <w:proofErr w:type="spellStart"/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апарт</w:t>
            </w:r>
            <w:proofErr w:type="spellEnd"/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-отель  </w:t>
            </w:r>
          </w:p>
        </w:tc>
        <w:tc>
          <w:tcPr>
            <w:tcW w:w="7088" w:type="dxa"/>
          </w:tcPr>
          <w:p w14:paraId="4FF27976" w14:textId="77777777" w:rsidR="000C7285" w:rsidRDefault="000C7285" w:rsidP="009B1A71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>вид гостиниц, номерной фонд которых состоит из номеров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тегорий "студия" и "апартамент"</w:t>
            </w:r>
          </w:p>
          <w:p w14:paraId="242A7307" w14:textId="77777777" w:rsidR="000C7285" w:rsidRPr="000C7285" w:rsidRDefault="000C7285" w:rsidP="009B1A71">
            <w:pPr>
              <w:pStyle w:val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7285" w:rsidRPr="000C7285" w14:paraId="6552DA3C" w14:textId="77777777" w:rsidTr="000C7285">
        <w:tc>
          <w:tcPr>
            <w:tcW w:w="3539" w:type="dxa"/>
          </w:tcPr>
          <w:p w14:paraId="0767E736" w14:textId="77777777" w:rsidR="000C7285" w:rsidRPr="000C7285" w:rsidRDefault="000C7285" w:rsidP="00197C72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д) </w:t>
            </w:r>
            <w:r w:rsidR="00197C72"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 апартаментов</w:t>
            </w:r>
          </w:p>
        </w:tc>
        <w:tc>
          <w:tcPr>
            <w:tcW w:w="7088" w:type="dxa"/>
          </w:tcPr>
          <w:p w14:paraId="381DABC1" w14:textId="77777777" w:rsidR="000C7285" w:rsidRPr="00197C72" w:rsidRDefault="00197C72" w:rsidP="009B1A71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гостиниц, расположенных в одном или нескольких зданиях (корпусах, строениях), объединенных одной территорией, или в части знания, с номерным фондом, состоящим из номеров различных категорий с кухонным оборудованием и санузлом (душ и (или) ванная, ту</w:t>
            </w:r>
            <w:r w:rsidR="00165D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лет)</w:t>
            </w:r>
          </w:p>
        </w:tc>
      </w:tr>
      <w:tr w:rsidR="000C7285" w:rsidRPr="000C7285" w14:paraId="77C71822" w14:textId="77777777" w:rsidTr="000C7285">
        <w:tc>
          <w:tcPr>
            <w:tcW w:w="3539" w:type="dxa"/>
          </w:tcPr>
          <w:p w14:paraId="368B28CF" w14:textId="77777777" w:rsidR="000C7285" w:rsidRPr="000C7285" w:rsidRDefault="000C7285" w:rsidP="00197C72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е) </w:t>
            </w:r>
            <w:r w:rsidR="00197C72"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мотель</w:t>
            </w:r>
          </w:p>
        </w:tc>
        <w:tc>
          <w:tcPr>
            <w:tcW w:w="7088" w:type="dxa"/>
          </w:tcPr>
          <w:p w14:paraId="13A94E17" w14:textId="77777777" w:rsidR="00197C72" w:rsidRDefault="00197C72" w:rsidP="009B1A71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>вид гостиниц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размещенных в границах полосы отвода автомобильной дороги или придорожных полос автомобильных дорог, с автостоянкой, вход в номера которых может быть осуществлен с улицы (с места парковки автомобиля)</w:t>
            </w:r>
          </w:p>
          <w:p w14:paraId="6125875E" w14:textId="77777777" w:rsidR="000C7285" w:rsidRPr="000C7285" w:rsidRDefault="000C7285" w:rsidP="009B1A71">
            <w:pPr>
              <w:pStyle w:val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7285" w:rsidRPr="000C7285" w14:paraId="5EA58949" w14:textId="77777777" w:rsidTr="000C7285">
        <w:tc>
          <w:tcPr>
            <w:tcW w:w="3539" w:type="dxa"/>
          </w:tcPr>
          <w:p w14:paraId="2BF5BB47" w14:textId="77777777" w:rsidR="000C7285" w:rsidRPr="000C7285" w:rsidRDefault="00197C72" w:rsidP="000C7285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="000C7285" w:rsidRPr="000C7285">
              <w:rPr>
                <w:rFonts w:ascii="Times New Roman" w:hAnsi="Times New Roman" w:cs="Times New Roman"/>
                <w:b/>
                <w:sz w:val="22"/>
                <w:szCs w:val="22"/>
              </w:rPr>
              <w:t>) хостел</w:t>
            </w:r>
          </w:p>
        </w:tc>
        <w:tc>
          <w:tcPr>
            <w:tcW w:w="7088" w:type="dxa"/>
          </w:tcPr>
          <w:p w14:paraId="0D1E4E11" w14:textId="77777777" w:rsidR="000C7285" w:rsidRPr="000C7285" w:rsidRDefault="000C7285" w:rsidP="009B1A71">
            <w:pPr>
              <w:pStyle w:val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C7285">
              <w:rPr>
                <w:rFonts w:ascii="Times New Roman" w:hAnsi="Times New Roman" w:cs="Times New Roman"/>
                <w:sz w:val="22"/>
                <w:szCs w:val="22"/>
              </w:rPr>
              <w:t xml:space="preserve">вид гостиниц, </w:t>
            </w:r>
            <w:r w:rsidRPr="000C72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включающих в себя номера различных категорий, в том числе многоместные номера (но не более 12 мест в одном номере), с возможностью предоставления проживающим как номера целиком, так и отдельных мест,</w:t>
            </w:r>
            <w:r w:rsidRPr="000C7285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 для совместного использования гостями (гостиные, холлы, комнаты для завтраков и т.п.), общая суммарная площадь которых составляет не менее 25 процентов общей суммарной площади номеров, санитарные объекты</w:t>
            </w:r>
            <w:proofErr w:type="gramEnd"/>
            <w:r w:rsidRPr="000C7285">
              <w:rPr>
                <w:rFonts w:ascii="Times New Roman" w:hAnsi="Times New Roman" w:cs="Times New Roman"/>
                <w:sz w:val="22"/>
                <w:szCs w:val="22"/>
              </w:rPr>
              <w:t>, расположенные, как правило, за пределами номера, и предоставляющих услуги питания с ограниченным выбором блюд и (или) кухонное оборудование, а также по возможности дополнительные услуги</w:t>
            </w:r>
          </w:p>
        </w:tc>
      </w:tr>
      <w:tr w:rsidR="000C7285" w:rsidRPr="000C7285" w14:paraId="18C8EE68" w14:textId="77777777" w:rsidTr="000C7285">
        <w:tc>
          <w:tcPr>
            <w:tcW w:w="3539" w:type="dxa"/>
          </w:tcPr>
          <w:p w14:paraId="0F90AEAF" w14:textId="77777777" w:rsidR="000C7285" w:rsidRPr="000C7285" w:rsidRDefault="00197C72" w:rsidP="00197C72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з) загородный отель, туристская база, база отдыха</w:t>
            </w:r>
          </w:p>
        </w:tc>
        <w:tc>
          <w:tcPr>
            <w:tcW w:w="7088" w:type="dxa"/>
          </w:tcPr>
          <w:p w14:paraId="3C8A1809" w14:textId="77777777" w:rsidR="000C7285" w:rsidRPr="00197C72" w:rsidRDefault="00197C72" w:rsidP="009B1A71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97C72">
              <w:rPr>
                <w:rFonts w:ascii="Times New Roman" w:hAnsi="Times New Roman" w:cs="Times New Roman"/>
                <w:sz w:val="22"/>
                <w:szCs w:val="22"/>
              </w:rPr>
              <w:t>ид гостиниц, расположенных в сельской местности, в горной местности, в лесу, на берегу водоема, не относящихся в лечебно-оздоровительным местностям или курортам</w:t>
            </w:r>
          </w:p>
        </w:tc>
      </w:tr>
    </w:tbl>
    <w:p w14:paraId="6F6EDD27" w14:textId="77777777" w:rsidR="005A5E3F" w:rsidRPr="000C7285" w:rsidRDefault="005A5E3F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0B27050D" w14:textId="77777777" w:rsidR="005A5E3F" w:rsidRPr="000C7285" w:rsidRDefault="005A5E3F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72F97C24" w14:textId="77777777" w:rsidR="005A5E3F" w:rsidRPr="000C7285" w:rsidRDefault="005A5E3F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681C68A9" w14:textId="77777777" w:rsidR="005A5E3F" w:rsidRPr="000C7285" w:rsidRDefault="005A5E3F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14:paraId="24E817B4" w14:textId="77777777" w:rsidR="00524D75" w:rsidRDefault="00524D75" w:rsidP="00287876">
      <w:pPr>
        <w:pStyle w:val="1"/>
        <w:spacing w:line="360" w:lineRule="auto"/>
        <w:ind w:left="-851"/>
        <w:rPr>
          <w:rFonts w:ascii="Times New Roman" w:hAnsi="Times New Roman" w:cs="Times New Roman"/>
          <w:sz w:val="22"/>
          <w:szCs w:val="22"/>
        </w:rPr>
        <w:sectPr w:rsidR="00524D75" w:rsidSect="00121D3D">
          <w:pgSz w:w="11906" w:h="16838"/>
          <w:pgMar w:top="567" w:right="850" w:bottom="1134" w:left="1701" w:header="708" w:footer="448" w:gutter="0"/>
          <w:cols w:space="708"/>
          <w:docGrid w:linePitch="360"/>
        </w:sectPr>
      </w:pPr>
    </w:p>
    <w:p w14:paraId="76E214FA" w14:textId="77777777" w:rsidR="00524D75" w:rsidRDefault="00524D75" w:rsidP="00524D75">
      <w:pPr>
        <w:pStyle w:val="1"/>
        <w:spacing w:line="360" w:lineRule="auto"/>
        <w:ind w:left="-851"/>
        <w:jc w:val="right"/>
        <w:rPr>
          <w:rFonts w:ascii="Times New Roman" w:hAnsi="Times New Roman" w:cs="Times New Roman"/>
          <w:sz w:val="22"/>
          <w:szCs w:val="22"/>
        </w:rPr>
      </w:pPr>
      <w:r w:rsidRPr="000C7285"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2517"/>
        <w:gridCol w:w="9527"/>
        <w:gridCol w:w="3260"/>
      </w:tblGrid>
      <w:tr w:rsidR="005B7A62" w:rsidRPr="00524D75" w14:paraId="227C525C" w14:textId="77777777" w:rsidTr="00A173D1">
        <w:tc>
          <w:tcPr>
            <w:tcW w:w="2517" w:type="dxa"/>
          </w:tcPr>
          <w:p w14:paraId="5A4BAAB0" w14:textId="77777777" w:rsidR="005B7A62" w:rsidRPr="00524D75" w:rsidRDefault="005B7A62" w:rsidP="00BA329F">
            <w:pPr>
              <w:jc w:val="center"/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Наименование категории</w:t>
            </w:r>
          </w:p>
        </w:tc>
        <w:tc>
          <w:tcPr>
            <w:tcW w:w="9527" w:type="dxa"/>
          </w:tcPr>
          <w:p w14:paraId="23E0031F" w14:textId="77777777" w:rsidR="005B7A62" w:rsidRPr="00524D75" w:rsidRDefault="005B7A62" w:rsidP="00BA329F">
            <w:pPr>
              <w:jc w:val="center"/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Описание (определение)</w:t>
            </w:r>
          </w:p>
          <w:p w14:paraId="63E4864A" w14:textId="77777777" w:rsidR="005B7A62" w:rsidRPr="00524D75" w:rsidRDefault="005B7A62" w:rsidP="00BA32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00B067" w14:textId="77777777" w:rsidR="005B7A62" w:rsidRPr="00524D75" w:rsidRDefault="005B7A62" w:rsidP="00BA3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Комментарий</w:t>
            </w:r>
          </w:p>
        </w:tc>
      </w:tr>
      <w:tr w:rsidR="005B7A62" w:rsidRPr="00524D75" w14:paraId="6F19DCA2" w14:textId="77777777" w:rsidTr="00A173D1">
        <w:tc>
          <w:tcPr>
            <w:tcW w:w="2517" w:type="dxa"/>
          </w:tcPr>
          <w:p w14:paraId="16705F54" w14:textId="77777777" w:rsidR="005B7A62" w:rsidRPr="00524D75" w:rsidRDefault="005B7A62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Категория</w:t>
            </w:r>
            <w:r w:rsidRPr="00524D7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24D75">
              <w:rPr>
                <w:b/>
                <w:sz w:val="22"/>
                <w:szCs w:val="22"/>
              </w:rPr>
              <w:t>"сюит"</w:t>
            </w:r>
          </w:p>
        </w:tc>
        <w:tc>
          <w:tcPr>
            <w:tcW w:w="9527" w:type="dxa"/>
          </w:tcPr>
          <w:p w14:paraId="7005CD10" w14:textId="77777777" w:rsidR="003D353E" w:rsidRDefault="005B7A62" w:rsidP="009B1A71">
            <w:pPr>
              <w:pStyle w:val="af1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номер в гостинице общей площадью не</w:t>
            </w:r>
            <w:r w:rsidR="003D353E">
              <w:rPr>
                <w:spacing w:val="-7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менее</w:t>
            </w:r>
            <w:r w:rsidR="003D353E">
              <w:rPr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 xml:space="preserve">75 кв. м, состоящий из 3 и более жилых комнат (гостиной/столовой, кабинета и спальни) </w:t>
            </w:r>
            <w:r w:rsidR="003D353E" w:rsidRPr="00003330">
              <w:rPr>
                <w:sz w:val="22"/>
                <w:szCs w:val="22"/>
              </w:rPr>
              <w:t>(Допускается уменьшение на 5%)</w:t>
            </w:r>
          </w:p>
          <w:p w14:paraId="2998DDD1" w14:textId="77777777" w:rsidR="005B7A62" w:rsidRPr="00524D75" w:rsidRDefault="005B7A62" w:rsidP="009B1A71">
            <w:pPr>
              <w:pStyle w:val="af1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с 2-спальной кроватью размером 200 × 200 см и дополнительным гостевым туалетом</w:t>
            </w:r>
          </w:p>
        </w:tc>
        <w:tc>
          <w:tcPr>
            <w:tcW w:w="3260" w:type="dxa"/>
          </w:tcPr>
          <w:p w14:paraId="68827044" w14:textId="77777777" w:rsidR="005B7A62" w:rsidRPr="00524D75" w:rsidRDefault="005B7A62" w:rsidP="009B1A71">
            <w:pPr>
              <w:pStyle w:val="af1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</w:rPr>
            </w:pPr>
          </w:p>
        </w:tc>
      </w:tr>
      <w:tr w:rsidR="005B7A62" w:rsidRPr="00524D75" w14:paraId="63B2F652" w14:textId="77777777" w:rsidTr="00A173D1">
        <w:tc>
          <w:tcPr>
            <w:tcW w:w="2517" w:type="dxa"/>
          </w:tcPr>
          <w:p w14:paraId="4E321D53" w14:textId="77777777" w:rsidR="005B7A62" w:rsidRPr="00524D75" w:rsidRDefault="005B7A62" w:rsidP="00BA329F">
            <w:pPr>
              <w:pStyle w:val="af1"/>
              <w:spacing w:before="89"/>
              <w:ind w:right="21"/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Категория "апартамент"</w:t>
            </w:r>
          </w:p>
        </w:tc>
        <w:tc>
          <w:tcPr>
            <w:tcW w:w="9527" w:type="dxa"/>
          </w:tcPr>
          <w:p w14:paraId="739BD756" w14:textId="77777777" w:rsidR="003D353E" w:rsidRDefault="005B7A62" w:rsidP="009B1A71">
            <w:pPr>
              <w:pStyle w:val="af1"/>
              <w:spacing w:before="89"/>
              <w:ind w:right="987"/>
              <w:jc w:val="both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номер в гостинице общей площадью не менее 40 кв. м, состоящий из 2 и более комнат</w:t>
            </w:r>
            <w:r w:rsidR="003D353E">
              <w:rPr>
                <w:sz w:val="22"/>
                <w:szCs w:val="22"/>
              </w:rPr>
              <w:t xml:space="preserve"> (гостиной/столовой/и спальни) </w:t>
            </w:r>
            <w:r w:rsidR="003D353E" w:rsidRPr="00003330">
              <w:rPr>
                <w:sz w:val="22"/>
                <w:szCs w:val="22"/>
              </w:rPr>
              <w:t>(Допускается уменьшение на 5%)</w:t>
            </w:r>
          </w:p>
          <w:p w14:paraId="3CA0E472" w14:textId="77777777" w:rsidR="005B7A62" w:rsidRPr="00524D75" w:rsidRDefault="005B7A62" w:rsidP="009B1A71">
            <w:pPr>
              <w:pStyle w:val="af1"/>
              <w:spacing w:before="89"/>
              <w:ind w:right="987"/>
              <w:jc w:val="both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 xml:space="preserve">с </w:t>
            </w:r>
            <w:r w:rsidR="003D353E">
              <w:rPr>
                <w:sz w:val="22"/>
                <w:szCs w:val="22"/>
              </w:rPr>
              <w:t>2-спальной кроватью размером 180</w:t>
            </w:r>
            <w:r w:rsidRPr="00524D75">
              <w:rPr>
                <w:sz w:val="22"/>
                <w:szCs w:val="22"/>
              </w:rPr>
              <w:t xml:space="preserve"> × 200 см, с мини-кухней (панель электроплиты/микроволновая печь, вытяжка, чайник, посудомойка/раковина для мытья посуды, комплект посуды, холодильник/мин</w:t>
            </w:r>
            <w:proofErr w:type="gramStart"/>
            <w:r w:rsidRPr="00524D75">
              <w:rPr>
                <w:sz w:val="22"/>
                <w:szCs w:val="22"/>
              </w:rPr>
              <w:t>и-</w:t>
            </w:r>
            <w:proofErr w:type="gramEnd"/>
            <w:r w:rsidRPr="00524D75">
              <w:rPr>
                <w:sz w:val="22"/>
                <w:szCs w:val="22"/>
              </w:rPr>
              <w:t xml:space="preserve"> холодильник)</w:t>
            </w:r>
          </w:p>
        </w:tc>
        <w:tc>
          <w:tcPr>
            <w:tcW w:w="3260" w:type="dxa"/>
          </w:tcPr>
          <w:p w14:paraId="0368B9F7" w14:textId="77777777" w:rsidR="005B7A62" w:rsidRPr="00524D75" w:rsidRDefault="005B7A62" w:rsidP="009B1A71">
            <w:pPr>
              <w:pStyle w:val="af1"/>
              <w:spacing w:before="89"/>
              <w:ind w:right="987"/>
              <w:jc w:val="both"/>
              <w:rPr>
                <w:sz w:val="22"/>
                <w:szCs w:val="22"/>
              </w:rPr>
            </w:pPr>
          </w:p>
        </w:tc>
      </w:tr>
      <w:tr w:rsidR="005B7A62" w:rsidRPr="00524D75" w14:paraId="1A620BC9" w14:textId="77777777" w:rsidTr="00A173D1">
        <w:tc>
          <w:tcPr>
            <w:tcW w:w="2517" w:type="dxa"/>
          </w:tcPr>
          <w:p w14:paraId="63A08D77" w14:textId="77777777" w:rsidR="005B7A62" w:rsidRPr="00524D75" w:rsidRDefault="005B7A62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Категория "люкс"</w:t>
            </w:r>
          </w:p>
        </w:tc>
        <w:tc>
          <w:tcPr>
            <w:tcW w:w="9527" w:type="dxa"/>
          </w:tcPr>
          <w:p w14:paraId="215FFABB" w14:textId="77777777" w:rsidR="005B7A62" w:rsidRPr="00524D75" w:rsidRDefault="00003330" w:rsidP="009B1A71">
            <w:pPr>
              <w:pStyle w:val="af1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Н</w:t>
            </w:r>
            <w:r w:rsidR="005B7A62" w:rsidRPr="00524D75">
              <w:rPr>
                <w:sz w:val="22"/>
                <w:szCs w:val="22"/>
              </w:rPr>
              <w:t>омер в гостинице общей площадью не</w:t>
            </w:r>
            <w:r w:rsidR="005B7A62" w:rsidRPr="00524D75">
              <w:rPr>
                <w:spacing w:val="-6"/>
                <w:sz w:val="22"/>
                <w:szCs w:val="22"/>
              </w:rPr>
              <w:t xml:space="preserve"> </w:t>
            </w:r>
            <w:r w:rsidR="005B7A62" w:rsidRPr="00524D75">
              <w:rPr>
                <w:sz w:val="22"/>
                <w:szCs w:val="22"/>
              </w:rPr>
              <w:t>менее</w:t>
            </w:r>
            <w:r w:rsidR="006A0FA9">
              <w:rPr>
                <w:sz w:val="22"/>
                <w:szCs w:val="22"/>
              </w:rPr>
              <w:t xml:space="preserve"> 35 кв. м </w:t>
            </w:r>
            <w:r w:rsidR="006A0FA9" w:rsidRPr="00003330">
              <w:rPr>
                <w:sz w:val="22"/>
                <w:szCs w:val="22"/>
              </w:rPr>
              <w:t>(Допускается уменьшение на 5%)</w:t>
            </w:r>
            <w:r w:rsidR="006A0FA9">
              <w:rPr>
                <w:sz w:val="22"/>
                <w:szCs w:val="22"/>
              </w:rPr>
              <w:t xml:space="preserve">, </w:t>
            </w:r>
            <w:r w:rsidR="005B7A62" w:rsidRPr="00524D75">
              <w:rPr>
                <w:sz w:val="22"/>
                <w:szCs w:val="22"/>
              </w:rPr>
              <w:t xml:space="preserve">состоящий из 2 жилых комнат (гостиной и спальни), рассчитанный на проживание </w:t>
            </w:r>
            <w:proofErr w:type="gramStart"/>
            <w:r w:rsidR="005B7A62" w:rsidRPr="00524D75">
              <w:rPr>
                <w:sz w:val="22"/>
                <w:szCs w:val="22"/>
              </w:rPr>
              <w:t>одного/двух человек</w:t>
            </w:r>
            <w:proofErr w:type="gramEnd"/>
          </w:p>
        </w:tc>
        <w:tc>
          <w:tcPr>
            <w:tcW w:w="3260" w:type="dxa"/>
          </w:tcPr>
          <w:p w14:paraId="7A228C01" w14:textId="77777777" w:rsidR="005B7A62" w:rsidRPr="00524D75" w:rsidRDefault="005B7A62" w:rsidP="009B1A71">
            <w:pPr>
              <w:pStyle w:val="af1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</w:rPr>
            </w:pPr>
          </w:p>
        </w:tc>
      </w:tr>
      <w:tr w:rsidR="005B7A62" w:rsidRPr="00524D75" w14:paraId="29ECA57A" w14:textId="77777777" w:rsidTr="00A173D1">
        <w:tc>
          <w:tcPr>
            <w:tcW w:w="2517" w:type="dxa"/>
          </w:tcPr>
          <w:p w14:paraId="3E6AD697" w14:textId="77777777" w:rsidR="005B7A62" w:rsidRPr="00524D75" w:rsidRDefault="005B7A62" w:rsidP="00BA329F">
            <w:pPr>
              <w:pStyle w:val="af1"/>
              <w:spacing w:before="89" w:line="242" w:lineRule="auto"/>
              <w:ind w:right="20"/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Категория "</w:t>
            </w:r>
            <w:proofErr w:type="spellStart"/>
            <w:r w:rsidRPr="00524D75">
              <w:rPr>
                <w:b/>
                <w:sz w:val="22"/>
                <w:szCs w:val="22"/>
              </w:rPr>
              <w:t>джуниор</w:t>
            </w:r>
            <w:proofErr w:type="spellEnd"/>
            <w:r w:rsidRPr="00524D75">
              <w:rPr>
                <w:b/>
                <w:sz w:val="22"/>
                <w:szCs w:val="22"/>
              </w:rPr>
              <w:t xml:space="preserve"> сюит"</w:t>
            </w:r>
          </w:p>
        </w:tc>
        <w:tc>
          <w:tcPr>
            <w:tcW w:w="9527" w:type="dxa"/>
          </w:tcPr>
          <w:p w14:paraId="23B73E04" w14:textId="77777777" w:rsidR="006A0FA9" w:rsidRDefault="005B7A62" w:rsidP="009B1A71">
            <w:pPr>
              <w:pStyle w:val="af1"/>
              <w:spacing w:before="89"/>
              <w:ind w:right="428"/>
              <w:jc w:val="both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1-комнатный номер в гостинице об</w:t>
            </w:r>
            <w:r w:rsidR="006A0FA9">
              <w:rPr>
                <w:sz w:val="22"/>
                <w:szCs w:val="22"/>
              </w:rPr>
              <w:t xml:space="preserve">щей площадью не менее 25 кв. м </w:t>
            </w:r>
            <w:r w:rsidR="006A0FA9" w:rsidRPr="00003330">
              <w:rPr>
                <w:sz w:val="22"/>
                <w:szCs w:val="22"/>
              </w:rPr>
              <w:t>(Допускается уменьшение на 5%)</w:t>
            </w:r>
          </w:p>
          <w:p w14:paraId="47D2ED27" w14:textId="77777777" w:rsidR="005B7A62" w:rsidRPr="00524D75" w:rsidRDefault="006A0FA9" w:rsidP="009B1A71">
            <w:pPr>
              <w:pStyle w:val="af1"/>
              <w:spacing w:before="89"/>
              <w:ind w:right="4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 w:rsidR="005B7A62" w:rsidRPr="00524D75">
              <w:rPr>
                <w:sz w:val="22"/>
                <w:szCs w:val="22"/>
              </w:rPr>
              <w:t xml:space="preserve">рассчитанный на проживание </w:t>
            </w:r>
            <w:proofErr w:type="gramStart"/>
            <w:r w:rsidR="005B7A62" w:rsidRPr="00524D75">
              <w:rPr>
                <w:sz w:val="22"/>
                <w:szCs w:val="22"/>
              </w:rPr>
              <w:t>одного/двух человек</w:t>
            </w:r>
            <w:proofErr w:type="gramEnd"/>
            <w:r w:rsidR="005B7A62" w:rsidRPr="00524D75">
              <w:rPr>
                <w:sz w:val="22"/>
                <w:szCs w:val="22"/>
              </w:rPr>
              <w:t xml:space="preserve"> с планировкой, позволяющей использовать часть помещения в качестве гостиной/столовой/кабинета</w:t>
            </w:r>
          </w:p>
        </w:tc>
        <w:tc>
          <w:tcPr>
            <w:tcW w:w="3260" w:type="dxa"/>
          </w:tcPr>
          <w:p w14:paraId="01E0D8DF" w14:textId="77777777" w:rsidR="005B7A62" w:rsidRPr="00524D75" w:rsidRDefault="005B7A62" w:rsidP="009B1A71">
            <w:pPr>
              <w:pStyle w:val="af1"/>
              <w:spacing w:before="89"/>
              <w:ind w:right="428"/>
              <w:jc w:val="both"/>
              <w:rPr>
                <w:sz w:val="22"/>
                <w:szCs w:val="22"/>
              </w:rPr>
            </w:pPr>
          </w:p>
        </w:tc>
      </w:tr>
      <w:tr w:rsidR="005B7A62" w:rsidRPr="00524D75" w14:paraId="76458669" w14:textId="77777777" w:rsidTr="00A173D1">
        <w:tc>
          <w:tcPr>
            <w:tcW w:w="2517" w:type="dxa"/>
          </w:tcPr>
          <w:p w14:paraId="7694F137" w14:textId="77777777" w:rsidR="005B7A62" w:rsidRPr="00524D75" w:rsidRDefault="005B7A62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Категория</w:t>
            </w:r>
            <w:r w:rsidRPr="00524D7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524D75">
              <w:rPr>
                <w:b/>
                <w:sz w:val="22"/>
                <w:szCs w:val="22"/>
              </w:rPr>
              <w:t>"студия"</w:t>
            </w:r>
          </w:p>
        </w:tc>
        <w:tc>
          <w:tcPr>
            <w:tcW w:w="9527" w:type="dxa"/>
            <w:tcBorders>
              <w:bottom w:val="single" w:sz="4" w:space="0" w:color="auto"/>
            </w:tcBorders>
          </w:tcPr>
          <w:p w14:paraId="4AF6CF27" w14:textId="77777777" w:rsidR="00003330" w:rsidRDefault="005B7A62" w:rsidP="009B1A71">
            <w:pPr>
              <w:pStyle w:val="af1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1-комнатный номер в гостинице общей</w:t>
            </w:r>
            <w:r w:rsidRPr="00524D75">
              <w:rPr>
                <w:spacing w:val="-11"/>
                <w:sz w:val="22"/>
                <w:szCs w:val="22"/>
              </w:rPr>
              <w:t xml:space="preserve"> </w:t>
            </w:r>
            <w:r w:rsidR="00003330">
              <w:rPr>
                <w:sz w:val="22"/>
                <w:szCs w:val="22"/>
              </w:rPr>
              <w:t xml:space="preserve">площадью не </w:t>
            </w:r>
            <w:r w:rsidR="00003330" w:rsidRPr="00003330">
              <w:rPr>
                <w:sz w:val="22"/>
                <w:szCs w:val="22"/>
              </w:rPr>
              <w:t>менее 25 кв. м (Допускается уменьшение на 5%)</w:t>
            </w:r>
            <w:r w:rsidR="00003330">
              <w:rPr>
                <w:sz w:val="22"/>
                <w:szCs w:val="22"/>
              </w:rPr>
              <w:t>,</w:t>
            </w:r>
          </w:p>
          <w:p w14:paraId="7975F4E3" w14:textId="77777777" w:rsidR="005B7A62" w:rsidRPr="00524D75" w:rsidRDefault="00003330" w:rsidP="009B1A71">
            <w:pPr>
              <w:pStyle w:val="af1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</w:rPr>
            </w:pPr>
            <w:r w:rsidRPr="00003330">
              <w:rPr>
                <w:sz w:val="22"/>
                <w:szCs w:val="22"/>
              </w:rPr>
              <w:t xml:space="preserve"> </w:t>
            </w:r>
            <w:r w:rsidR="005B7A62" w:rsidRPr="00003330">
              <w:rPr>
                <w:sz w:val="22"/>
                <w:szCs w:val="22"/>
              </w:rPr>
              <w:t xml:space="preserve">рассчитанный на проживание </w:t>
            </w:r>
            <w:proofErr w:type="gramStart"/>
            <w:r w:rsidR="005B7A62" w:rsidRPr="00003330">
              <w:rPr>
                <w:sz w:val="22"/>
                <w:szCs w:val="22"/>
              </w:rPr>
              <w:t>одного/двух человек</w:t>
            </w:r>
            <w:proofErr w:type="gramEnd"/>
            <w:r w:rsidR="005B7A62" w:rsidRPr="00003330">
              <w:rPr>
                <w:sz w:val="22"/>
                <w:szCs w:val="22"/>
              </w:rPr>
              <w:t xml:space="preserve"> с мини-кухней (панель электроплиты/микроволновая печь, вытяжка, чайник, посудомойка/раковина</w:t>
            </w:r>
            <w:r w:rsidR="005B7A62" w:rsidRPr="00524D75">
              <w:rPr>
                <w:sz w:val="22"/>
                <w:szCs w:val="22"/>
              </w:rPr>
              <w:t xml:space="preserve"> для мытья посуды, комплект посуды, холодильник/мини-холодильник)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40B3FB" w14:textId="77777777" w:rsidR="005B7A62" w:rsidRPr="00524D75" w:rsidRDefault="005B7A62" w:rsidP="009B1A71">
            <w:pPr>
              <w:pStyle w:val="af1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</w:rPr>
            </w:pPr>
          </w:p>
        </w:tc>
      </w:tr>
      <w:tr w:rsidR="005B7A62" w:rsidRPr="00524D75" w14:paraId="08CD69AC" w14:textId="77777777" w:rsidTr="00A173D1">
        <w:trPr>
          <w:trHeight w:val="4762"/>
        </w:trPr>
        <w:tc>
          <w:tcPr>
            <w:tcW w:w="2517" w:type="dxa"/>
            <w:tcBorders>
              <w:bottom w:val="single" w:sz="4" w:space="0" w:color="auto"/>
            </w:tcBorders>
          </w:tcPr>
          <w:p w14:paraId="64426F5D" w14:textId="77777777" w:rsidR="005B7A62" w:rsidRPr="00524D75" w:rsidRDefault="005B7A62" w:rsidP="00BA329F">
            <w:pPr>
              <w:pStyle w:val="af1"/>
              <w:spacing w:before="89"/>
              <w:ind w:right="22"/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lastRenderedPageBreak/>
              <w:t>Первая категория (стандарт)</w:t>
            </w:r>
          </w:p>
        </w:tc>
        <w:tc>
          <w:tcPr>
            <w:tcW w:w="9527" w:type="dxa"/>
            <w:tcBorders>
              <w:bottom w:val="single" w:sz="4" w:space="0" w:color="auto"/>
            </w:tcBorders>
          </w:tcPr>
          <w:p w14:paraId="63B7417D" w14:textId="77777777" w:rsidR="005B7A62" w:rsidRDefault="005B7A62" w:rsidP="009B1A71">
            <w:pPr>
              <w:jc w:val="both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 xml:space="preserve">номер в гостинице, состоящий из 1 жилой комнаты с одной/двумя кроватями, с полным санузлом (ванна/душ, умывальник, унитаз), рассчитанный на проживание </w:t>
            </w:r>
            <w:proofErr w:type="gramStart"/>
            <w:r w:rsidRPr="00524D75">
              <w:rPr>
                <w:sz w:val="22"/>
                <w:szCs w:val="22"/>
              </w:rPr>
              <w:t>одного/двух человек</w:t>
            </w:r>
            <w:proofErr w:type="gramEnd"/>
            <w:r w:rsidRPr="00524D75">
              <w:rPr>
                <w:sz w:val="22"/>
                <w:szCs w:val="22"/>
              </w:rPr>
              <w:t xml:space="preserve"> (минимальная площадь указана </w:t>
            </w:r>
            <w:r w:rsidR="008C2480">
              <w:rPr>
                <w:sz w:val="22"/>
                <w:szCs w:val="22"/>
              </w:rPr>
              <w:t xml:space="preserve">в пункте 18 </w:t>
            </w:r>
            <w:r w:rsidR="00151677">
              <w:rPr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  <w:vertAlign w:val="superscript"/>
              </w:rPr>
              <w:t>*</w:t>
            </w:r>
            <w:r w:rsidRPr="00524D75">
              <w:rPr>
                <w:sz w:val="22"/>
                <w:szCs w:val="22"/>
              </w:rPr>
              <w:t>)</w:t>
            </w:r>
          </w:p>
          <w:p w14:paraId="0858382C" w14:textId="77777777" w:rsidR="005B7A62" w:rsidRPr="00524D75" w:rsidRDefault="005B7A62" w:rsidP="009B1A71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a5"/>
              <w:tblW w:w="0" w:type="auto"/>
              <w:tblInd w:w="347" w:type="dxa"/>
              <w:tblLook w:val="04A0" w:firstRow="1" w:lastRow="0" w:firstColumn="1" w:lastColumn="0" w:noHBand="0" w:noVBand="1"/>
            </w:tblPr>
            <w:tblGrid>
              <w:gridCol w:w="1494"/>
              <w:gridCol w:w="1701"/>
              <w:gridCol w:w="1134"/>
              <w:gridCol w:w="1134"/>
              <w:gridCol w:w="1275"/>
              <w:gridCol w:w="1134"/>
              <w:gridCol w:w="965"/>
            </w:tblGrid>
            <w:tr w:rsidR="005B7A62" w:rsidRPr="00524D75" w14:paraId="4898F77C" w14:textId="77777777" w:rsidTr="005B7A62">
              <w:tc>
                <w:tcPr>
                  <w:tcW w:w="1418" w:type="dxa"/>
                </w:tcPr>
                <w:p w14:paraId="3B6FA8B5" w14:textId="77777777" w:rsidR="005B7A62" w:rsidRPr="00524D75" w:rsidRDefault="005B7A62" w:rsidP="009B1A7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Площадь</w:t>
                  </w:r>
                  <w:r w:rsidR="00D5248C">
                    <w:rPr>
                      <w:sz w:val="22"/>
                      <w:szCs w:val="22"/>
                    </w:rPr>
                    <w:t xml:space="preserve"> номера за исключением номеров категории </w:t>
                  </w:r>
                  <w:r w:rsidR="00D5248C" w:rsidRPr="00D5248C">
                    <w:rPr>
                      <w:b/>
                      <w:sz w:val="22"/>
                      <w:szCs w:val="22"/>
                    </w:rPr>
                    <w:t>«</w:t>
                  </w:r>
                  <w:proofErr w:type="spellStart"/>
                  <w:r w:rsidR="00D5248C" w:rsidRPr="00D5248C">
                    <w:rPr>
                      <w:b/>
                      <w:sz w:val="22"/>
                      <w:szCs w:val="22"/>
                    </w:rPr>
                    <w:t>джуниор</w:t>
                  </w:r>
                  <w:proofErr w:type="spellEnd"/>
                  <w:r w:rsidR="00D5248C" w:rsidRPr="00D5248C">
                    <w:rPr>
                      <w:b/>
                      <w:sz w:val="22"/>
                      <w:szCs w:val="22"/>
                    </w:rPr>
                    <w:t xml:space="preserve"> сюит» и «студия»</w:t>
                  </w:r>
                </w:p>
              </w:tc>
              <w:tc>
                <w:tcPr>
                  <w:tcW w:w="1701" w:type="dxa"/>
                </w:tcPr>
                <w:p w14:paraId="45A7EE7C" w14:textId="77777777" w:rsidR="005B7A62" w:rsidRDefault="005B7A62" w:rsidP="009B1A71">
                  <w:pPr>
                    <w:jc w:val="both"/>
                    <w:rPr>
                      <w:sz w:val="22"/>
                      <w:szCs w:val="22"/>
                    </w:rPr>
                  </w:pPr>
                  <w:r w:rsidRPr="00524D75">
                    <w:rPr>
                      <w:sz w:val="22"/>
                      <w:szCs w:val="22"/>
                    </w:rPr>
                    <w:t>Без звезд</w:t>
                  </w:r>
                </w:p>
                <w:p w14:paraId="5674F6DE" w14:textId="77777777" w:rsidR="006D1737" w:rsidRPr="00524D75" w:rsidRDefault="006D1737" w:rsidP="009B1A7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02F8B19" w14:textId="77777777" w:rsidR="005B7A62" w:rsidRPr="00524D75" w:rsidRDefault="005B7A62" w:rsidP="009B1A7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звезда</w:t>
                  </w:r>
                </w:p>
              </w:tc>
              <w:tc>
                <w:tcPr>
                  <w:tcW w:w="1134" w:type="dxa"/>
                </w:tcPr>
                <w:p w14:paraId="1AF81FDE" w14:textId="77777777" w:rsidR="005B7A62" w:rsidRPr="00524D75" w:rsidRDefault="005B7A62" w:rsidP="009B1A7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звезды</w:t>
                  </w:r>
                </w:p>
              </w:tc>
              <w:tc>
                <w:tcPr>
                  <w:tcW w:w="1275" w:type="dxa"/>
                </w:tcPr>
                <w:p w14:paraId="3BEB3CB3" w14:textId="77777777" w:rsidR="005B7A62" w:rsidRPr="00524D75" w:rsidRDefault="005B7A62" w:rsidP="009B1A7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звезды</w:t>
                  </w:r>
                </w:p>
              </w:tc>
              <w:tc>
                <w:tcPr>
                  <w:tcW w:w="1134" w:type="dxa"/>
                </w:tcPr>
                <w:p w14:paraId="4A846995" w14:textId="77777777" w:rsidR="005B7A62" w:rsidRPr="00524D75" w:rsidRDefault="005B7A62" w:rsidP="009B1A7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звезды</w:t>
                  </w:r>
                </w:p>
              </w:tc>
              <w:tc>
                <w:tcPr>
                  <w:tcW w:w="965" w:type="dxa"/>
                </w:tcPr>
                <w:p w14:paraId="54D348B4" w14:textId="77777777" w:rsidR="005B7A62" w:rsidRPr="00524D75" w:rsidRDefault="005B7A62" w:rsidP="009B1A7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звезд</w:t>
                  </w:r>
                </w:p>
              </w:tc>
            </w:tr>
          </w:tbl>
          <w:p w14:paraId="2F5B1E93" w14:textId="77777777" w:rsidR="005B7A62" w:rsidRPr="00524D75" w:rsidRDefault="00216AF1" w:rsidP="009B1A71">
            <w:pPr>
              <w:spacing w:before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B7A62" w:rsidRPr="00524D75">
              <w:rPr>
                <w:sz w:val="22"/>
                <w:szCs w:val="22"/>
              </w:rPr>
              <w:t>дноместного</w:t>
            </w:r>
            <w:r>
              <w:rPr>
                <w:sz w:val="22"/>
                <w:szCs w:val="22"/>
              </w:rPr>
              <w:t xml:space="preserve"> (без учета площади санузла, лоджии, балкона) не менее</w:t>
            </w:r>
            <w:r w:rsidR="005B7A62" w:rsidRPr="00524D75">
              <w:rPr>
                <w:sz w:val="22"/>
                <w:szCs w:val="22"/>
              </w:rPr>
              <w:t>:</w:t>
            </w:r>
          </w:p>
          <w:p w14:paraId="55B0AEAA" w14:textId="77777777" w:rsidR="005B7A62" w:rsidRPr="00524D75" w:rsidRDefault="005B7A62" w:rsidP="009B1A71">
            <w:pPr>
              <w:pStyle w:val="af1"/>
              <w:spacing w:before="9"/>
              <w:jc w:val="both"/>
              <w:rPr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Ind w:w="432" w:type="dxa"/>
              <w:tblLook w:val="01E0" w:firstRow="1" w:lastRow="1" w:firstColumn="1" w:lastColumn="1" w:noHBand="0" w:noVBand="0"/>
            </w:tblPr>
            <w:tblGrid>
              <w:gridCol w:w="1346"/>
              <w:gridCol w:w="1688"/>
              <w:gridCol w:w="1122"/>
              <w:gridCol w:w="1196"/>
              <w:gridCol w:w="1225"/>
              <w:gridCol w:w="1134"/>
              <w:gridCol w:w="993"/>
            </w:tblGrid>
            <w:tr w:rsidR="005B7A62" w:rsidRPr="00524D75" w14:paraId="524237A2" w14:textId="77777777" w:rsidTr="005B7A62">
              <w:trPr>
                <w:trHeight w:val="29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919C" w14:textId="77777777" w:rsidR="005B7A62" w:rsidRPr="00524D75" w:rsidRDefault="005B7A62" w:rsidP="009B1A71">
                  <w:pPr>
                    <w:pStyle w:val="TableParagraph"/>
                    <w:spacing w:line="266" w:lineRule="exact"/>
                    <w:ind w:left="110"/>
                    <w:jc w:val="both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9 м</w:t>
                  </w:r>
                  <w:proofErr w:type="gramStart"/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  <w:proofErr w:type="gramEnd"/>
                  <w:r w:rsidR="00216AF1" w:rsidRPr="00216AF1">
                    <w:rPr>
                      <w:color w:val="FF0000"/>
                      <w:vertAlign w:val="superscript"/>
                      <w:lang w:val="ru-RU"/>
                    </w:rPr>
                    <w:t>*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4166B" w14:textId="77777777" w:rsidR="005B7A62" w:rsidRPr="00524D75" w:rsidRDefault="005B7A62" w:rsidP="009B1A71">
                  <w:pPr>
                    <w:pStyle w:val="TableParagraph"/>
                    <w:spacing w:line="266" w:lineRule="exact"/>
                    <w:ind w:right="682"/>
                    <w:jc w:val="both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CCD62" w14:textId="77777777" w:rsidR="005B7A62" w:rsidRPr="00524D75" w:rsidRDefault="005B7A62" w:rsidP="009B1A71">
                  <w:pPr>
                    <w:pStyle w:val="TableParagraph"/>
                    <w:spacing w:line="266" w:lineRule="exact"/>
                    <w:ind w:left="3"/>
                    <w:jc w:val="both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FD929" w14:textId="77777777" w:rsidR="005B7A62" w:rsidRPr="00524D75" w:rsidRDefault="005B7A62" w:rsidP="009B1A71">
                  <w:pPr>
                    <w:pStyle w:val="TableParagraph"/>
                    <w:spacing w:line="266" w:lineRule="exact"/>
                    <w:ind w:left="684"/>
                    <w:jc w:val="both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AA1FB" w14:textId="77777777" w:rsidR="005B7A62" w:rsidRPr="00524D75" w:rsidRDefault="005B7A62" w:rsidP="009B1A71">
                  <w:pPr>
                    <w:pStyle w:val="TableParagraph"/>
                    <w:spacing w:line="266" w:lineRule="exact"/>
                    <w:ind w:left="671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4FAD7" w14:textId="77777777" w:rsidR="005B7A62" w:rsidRPr="00524D75" w:rsidRDefault="005B7A62" w:rsidP="009B1A71">
                  <w:pPr>
                    <w:pStyle w:val="TableParagraph"/>
                    <w:spacing w:line="266" w:lineRule="exact"/>
                    <w:ind w:left="38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7F015" w14:textId="77777777" w:rsidR="005B7A62" w:rsidRPr="00524D75" w:rsidRDefault="005B7A62" w:rsidP="009B1A71">
                  <w:pPr>
                    <w:pStyle w:val="TableParagraph"/>
                    <w:spacing w:line="266" w:lineRule="exact"/>
                    <w:ind w:right="64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</w:tr>
            <w:tr w:rsidR="005B7A62" w:rsidRPr="00524D75" w14:paraId="709E8E39" w14:textId="77777777" w:rsidTr="005B7A62">
              <w:trPr>
                <w:trHeight w:val="31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D322B" w14:textId="77777777" w:rsidR="005B7A62" w:rsidRPr="00524D75" w:rsidRDefault="005B7A62" w:rsidP="009B1A71">
                  <w:pPr>
                    <w:pStyle w:val="TableParagraph"/>
                    <w:spacing w:before="14"/>
                    <w:ind w:left="50"/>
                    <w:jc w:val="both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12 м</w:t>
                  </w:r>
                  <w:proofErr w:type="gramStart"/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  <w:proofErr w:type="gramEnd"/>
                  <w:r w:rsidR="00216AF1" w:rsidRPr="00216AF1">
                    <w:rPr>
                      <w:color w:val="FF0000"/>
                      <w:vertAlign w:val="superscript"/>
                      <w:lang w:val="ru-RU"/>
                    </w:rPr>
                    <w:t>**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A802C" w14:textId="77777777" w:rsidR="005B7A62" w:rsidRPr="00524D75" w:rsidRDefault="005B7A62" w:rsidP="009B1A71">
                  <w:pPr>
                    <w:pStyle w:val="TableParagraph"/>
                    <w:spacing w:before="14"/>
                    <w:ind w:right="701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40F0B" w14:textId="77777777" w:rsidR="005B7A62" w:rsidRPr="00524D75" w:rsidRDefault="005B7A62" w:rsidP="009B1A71">
                  <w:pPr>
                    <w:pStyle w:val="TableParagraph"/>
                    <w:spacing w:before="14"/>
                    <w:ind w:left="1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20AF7" w14:textId="77777777" w:rsidR="005B7A62" w:rsidRPr="00524D75" w:rsidRDefault="005B7A62" w:rsidP="009B1A71">
                  <w:pPr>
                    <w:pStyle w:val="TableParagraph"/>
                    <w:spacing w:before="14"/>
                    <w:ind w:left="704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B63C6" w14:textId="77777777" w:rsidR="005B7A62" w:rsidRPr="00524D75" w:rsidRDefault="005B7A62" w:rsidP="009B1A71">
                  <w:pPr>
                    <w:pStyle w:val="TableParagraph"/>
                    <w:spacing w:before="14"/>
                    <w:ind w:left="649"/>
                    <w:jc w:val="both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F65B2" w14:textId="77777777" w:rsidR="005B7A62" w:rsidRPr="00524D75" w:rsidRDefault="005B7A62" w:rsidP="009B1A71">
                  <w:pPr>
                    <w:pStyle w:val="TableParagraph"/>
                    <w:spacing w:before="14"/>
                    <w:ind w:left="4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0B11" w14:textId="77777777" w:rsidR="005B7A62" w:rsidRPr="00524D75" w:rsidRDefault="005B7A62" w:rsidP="009B1A71">
                  <w:pPr>
                    <w:pStyle w:val="TableParagraph"/>
                    <w:spacing w:before="14"/>
                    <w:ind w:right="64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</w:tr>
            <w:tr w:rsidR="005B7A62" w:rsidRPr="00524D75" w14:paraId="7B8EA19A" w14:textId="77777777" w:rsidTr="005B7A62">
              <w:trPr>
                <w:trHeight w:val="31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31513" w14:textId="77777777" w:rsidR="005B7A62" w:rsidRPr="00524D75" w:rsidRDefault="005B7A62" w:rsidP="009B1A71">
                  <w:pPr>
                    <w:pStyle w:val="TableParagraph"/>
                    <w:spacing w:before="14"/>
                    <w:ind w:left="50"/>
                    <w:jc w:val="both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12 м</w:t>
                  </w:r>
                  <w:proofErr w:type="gramStart"/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  <w:proofErr w:type="gramEnd"/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C30D4" w14:textId="77777777" w:rsidR="005B7A62" w:rsidRPr="00524D75" w:rsidRDefault="005B7A62" w:rsidP="009B1A71">
                  <w:pPr>
                    <w:pStyle w:val="TableParagraph"/>
                    <w:spacing w:before="14"/>
                    <w:ind w:right="701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9EDF6" w14:textId="77777777" w:rsidR="005B7A62" w:rsidRPr="00524D75" w:rsidRDefault="005B7A62" w:rsidP="009B1A71">
                  <w:pPr>
                    <w:pStyle w:val="TableParagraph"/>
                    <w:spacing w:before="14"/>
                    <w:ind w:left="1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AD200" w14:textId="77777777" w:rsidR="005B7A62" w:rsidRPr="00524D75" w:rsidRDefault="005B7A62" w:rsidP="009B1A71">
                  <w:pPr>
                    <w:pStyle w:val="TableParagraph"/>
                    <w:spacing w:before="14"/>
                    <w:ind w:left="704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74FD3" w14:textId="77777777" w:rsidR="005B7A62" w:rsidRPr="00524D75" w:rsidRDefault="005B7A62" w:rsidP="009B1A71">
                  <w:pPr>
                    <w:pStyle w:val="TableParagraph"/>
                    <w:spacing w:before="14"/>
                    <w:ind w:left="649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E1503" w14:textId="77777777" w:rsidR="005B7A62" w:rsidRPr="00524D75" w:rsidRDefault="005B7A62" w:rsidP="009B1A71">
                  <w:pPr>
                    <w:pStyle w:val="TableParagraph"/>
                    <w:spacing w:before="14"/>
                    <w:ind w:left="40"/>
                    <w:jc w:val="both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8F93F" w14:textId="77777777" w:rsidR="005B7A62" w:rsidRPr="00524D75" w:rsidRDefault="005B7A62" w:rsidP="009B1A71">
                  <w:pPr>
                    <w:pStyle w:val="TableParagraph"/>
                    <w:spacing w:before="14"/>
                    <w:ind w:right="64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</w:tr>
            <w:tr w:rsidR="005B7A62" w:rsidRPr="00524D75" w14:paraId="00624D8C" w14:textId="77777777" w:rsidTr="005B7A62">
              <w:trPr>
                <w:trHeight w:val="291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A883C" w14:textId="77777777" w:rsidR="005B7A62" w:rsidRPr="00524D75" w:rsidRDefault="005B7A62" w:rsidP="009B1A71">
                  <w:pPr>
                    <w:pStyle w:val="TableParagraph"/>
                    <w:spacing w:before="15" w:line="256" w:lineRule="exact"/>
                    <w:ind w:left="50"/>
                    <w:jc w:val="both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14 м</w:t>
                  </w:r>
                  <w:proofErr w:type="gramStart"/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  <w:proofErr w:type="gramEnd"/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91FDE" w14:textId="77777777" w:rsidR="005B7A62" w:rsidRPr="00524D75" w:rsidRDefault="005B7A62" w:rsidP="009B1A71">
                  <w:pPr>
                    <w:pStyle w:val="TableParagraph"/>
                    <w:spacing w:before="15" w:line="256" w:lineRule="exact"/>
                    <w:ind w:right="701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58B8" w14:textId="77777777" w:rsidR="005B7A62" w:rsidRPr="00524D75" w:rsidRDefault="005B7A62" w:rsidP="009B1A71">
                  <w:pPr>
                    <w:pStyle w:val="TableParagraph"/>
                    <w:spacing w:before="15" w:line="256" w:lineRule="exact"/>
                    <w:ind w:left="1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07936" w14:textId="77777777" w:rsidR="005B7A62" w:rsidRPr="00524D75" w:rsidRDefault="005B7A62" w:rsidP="009B1A71">
                  <w:pPr>
                    <w:pStyle w:val="TableParagraph"/>
                    <w:spacing w:before="15" w:line="256" w:lineRule="exact"/>
                    <w:ind w:left="704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6FBCF" w14:textId="77777777" w:rsidR="005B7A62" w:rsidRPr="00524D75" w:rsidRDefault="005B7A62" w:rsidP="009B1A71">
                  <w:pPr>
                    <w:pStyle w:val="TableParagraph"/>
                    <w:spacing w:before="15" w:line="256" w:lineRule="exact"/>
                    <w:ind w:left="671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72351" w14:textId="77777777" w:rsidR="005B7A62" w:rsidRPr="00524D75" w:rsidRDefault="005B7A62" w:rsidP="009B1A71">
                  <w:pPr>
                    <w:pStyle w:val="TableParagraph"/>
                    <w:spacing w:before="15" w:line="256" w:lineRule="exact"/>
                    <w:ind w:left="38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2C2A6" w14:textId="77777777" w:rsidR="005B7A62" w:rsidRPr="00524D75" w:rsidRDefault="005B7A62" w:rsidP="009B1A71">
                  <w:pPr>
                    <w:pStyle w:val="TableParagraph"/>
                    <w:spacing w:before="15" w:line="256" w:lineRule="exact"/>
                    <w:ind w:right="46"/>
                    <w:jc w:val="both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</w:tr>
          </w:tbl>
          <w:p w14:paraId="5645B545" w14:textId="77777777" w:rsidR="005B7A62" w:rsidRPr="00524D75" w:rsidRDefault="00216AF1" w:rsidP="009B1A71">
            <w:pPr>
              <w:spacing w:before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Двухместного (без учета площади санузла, лоджии, балкона) не менее</w:t>
            </w:r>
            <w:r w:rsidR="005B7A62" w:rsidRPr="00524D75">
              <w:rPr>
                <w:sz w:val="22"/>
                <w:szCs w:val="22"/>
              </w:rPr>
              <w:t>:</w:t>
            </w:r>
          </w:p>
          <w:p w14:paraId="4B4807DC" w14:textId="77777777" w:rsidR="005B7A62" w:rsidRPr="00524D75" w:rsidRDefault="005B7A62" w:rsidP="009B1A71">
            <w:pPr>
              <w:pStyle w:val="af1"/>
              <w:spacing w:before="7"/>
              <w:jc w:val="both"/>
              <w:rPr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Ind w:w="462" w:type="dxa"/>
              <w:tblLook w:val="01E0" w:firstRow="1" w:lastRow="1" w:firstColumn="1" w:lastColumn="1" w:noHBand="0" w:noVBand="0"/>
            </w:tblPr>
            <w:tblGrid>
              <w:gridCol w:w="1346"/>
              <w:gridCol w:w="1658"/>
              <w:gridCol w:w="1152"/>
              <w:gridCol w:w="1196"/>
              <w:gridCol w:w="1226"/>
              <w:gridCol w:w="1103"/>
              <w:gridCol w:w="993"/>
            </w:tblGrid>
            <w:tr w:rsidR="005B7A62" w:rsidRPr="00524D75" w14:paraId="5A225B54" w14:textId="77777777" w:rsidTr="005B7A62">
              <w:trPr>
                <w:trHeight w:val="291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26B73" w14:textId="77777777" w:rsidR="005B7A62" w:rsidRPr="00524D75" w:rsidRDefault="005B7A62" w:rsidP="009B1A71">
                  <w:pPr>
                    <w:pStyle w:val="TableParagraph"/>
                    <w:spacing w:line="266" w:lineRule="exact"/>
                    <w:ind w:left="50"/>
                    <w:jc w:val="both"/>
                    <w:rPr>
                      <w:lang w:val="ru-RU"/>
                    </w:rPr>
                  </w:pPr>
                  <w:r w:rsidRPr="00216AF1">
                    <w:rPr>
                      <w:lang w:val="ru-RU"/>
                    </w:rPr>
                    <w:t>12</w:t>
                  </w:r>
                  <w:r w:rsidRPr="00524D75">
                    <w:rPr>
                      <w:lang w:val="ru-RU"/>
                    </w:rPr>
                    <w:t xml:space="preserve"> м</w:t>
                  </w:r>
                  <w:proofErr w:type="gramStart"/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  <w:proofErr w:type="gramEnd"/>
                  <w:r w:rsidR="00216AF1" w:rsidRPr="00216AF1">
                    <w:rPr>
                      <w:color w:val="FF0000"/>
                      <w:vertAlign w:val="superscript"/>
                      <w:lang w:val="ru-RU"/>
                    </w:rPr>
                    <w:t>***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0DD2A" w14:textId="77777777" w:rsidR="005B7A62" w:rsidRPr="00216AF1" w:rsidRDefault="005B7A62" w:rsidP="009B1A71">
                  <w:pPr>
                    <w:pStyle w:val="TableParagraph"/>
                    <w:spacing w:line="266" w:lineRule="exact"/>
                    <w:ind w:right="682"/>
                    <w:jc w:val="both"/>
                    <w:rPr>
                      <w:lang w:val="ru-RU"/>
                    </w:rPr>
                  </w:pPr>
                  <w:r w:rsidRPr="00216AF1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16B8D" w14:textId="77777777" w:rsidR="005B7A62" w:rsidRPr="00216AF1" w:rsidRDefault="005B7A62" w:rsidP="009B1A71">
                  <w:pPr>
                    <w:pStyle w:val="TableParagraph"/>
                    <w:spacing w:line="266" w:lineRule="exact"/>
                    <w:ind w:left="3"/>
                    <w:jc w:val="both"/>
                    <w:rPr>
                      <w:lang w:val="ru-RU"/>
                    </w:rPr>
                  </w:pPr>
                  <w:r w:rsidRPr="00216AF1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7CB28" w14:textId="77777777" w:rsidR="005B7A62" w:rsidRPr="00216AF1" w:rsidRDefault="005B7A62" w:rsidP="009B1A71">
                  <w:pPr>
                    <w:pStyle w:val="TableParagraph"/>
                    <w:spacing w:line="266" w:lineRule="exact"/>
                    <w:ind w:left="684"/>
                    <w:jc w:val="both"/>
                    <w:rPr>
                      <w:lang w:val="ru-RU"/>
                    </w:rPr>
                  </w:pPr>
                  <w:r w:rsidRPr="00216AF1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96339" w14:textId="77777777" w:rsidR="005B7A62" w:rsidRPr="00216AF1" w:rsidRDefault="005B7A62" w:rsidP="009B1A71">
                  <w:pPr>
                    <w:pStyle w:val="TableParagraph"/>
                    <w:spacing w:line="266" w:lineRule="exact"/>
                    <w:ind w:left="671"/>
                    <w:jc w:val="both"/>
                    <w:rPr>
                      <w:lang w:val="ru-RU"/>
                    </w:rPr>
                  </w:pPr>
                  <w:r w:rsidRPr="00216AF1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04332" w14:textId="77777777" w:rsidR="005B7A62" w:rsidRPr="00216AF1" w:rsidRDefault="005B7A62" w:rsidP="009B1A71">
                  <w:pPr>
                    <w:pStyle w:val="TableParagraph"/>
                    <w:spacing w:line="266" w:lineRule="exact"/>
                    <w:ind w:left="38"/>
                    <w:jc w:val="both"/>
                    <w:rPr>
                      <w:lang w:val="ru-RU"/>
                    </w:rPr>
                  </w:pPr>
                  <w:r w:rsidRPr="00216AF1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EA591" w14:textId="77777777" w:rsidR="005B7A62" w:rsidRPr="00216AF1" w:rsidRDefault="005B7A62" w:rsidP="009B1A71">
                  <w:pPr>
                    <w:pStyle w:val="TableParagraph"/>
                    <w:spacing w:line="266" w:lineRule="exact"/>
                    <w:ind w:right="64"/>
                    <w:jc w:val="both"/>
                    <w:rPr>
                      <w:lang w:val="ru-RU"/>
                    </w:rPr>
                  </w:pPr>
                  <w:r w:rsidRPr="00216AF1">
                    <w:rPr>
                      <w:w w:val="99"/>
                      <w:lang w:val="ru-RU"/>
                    </w:rPr>
                    <w:t>-</w:t>
                  </w:r>
                </w:p>
              </w:tc>
            </w:tr>
            <w:tr w:rsidR="005B7A62" w:rsidRPr="00524D75" w14:paraId="21CB4227" w14:textId="77777777" w:rsidTr="005B7A62">
              <w:trPr>
                <w:trHeight w:val="31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6936F" w14:textId="77777777" w:rsidR="005B7A62" w:rsidRPr="00524D75" w:rsidRDefault="005B7A62" w:rsidP="009B1A71">
                  <w:pPr>
                    <w:pStyle w:val="TableParagraph"/>
                    <w:spacing w:before="15"/>
                    <w:ind w:left="50"/>
                    <w:jc w:val="both"/>
                    <w:rPr>
                      <w:lang w:val="ru-RU"/>
                    </w:rPr>
                  </w:pPr>
                  <w:r w:rsidRPr="00524D75">
                    <w:t>15</w:t>
                  </w:r>
                  <w:r w:rsidRPr="00524D75">
                    <w:rPr>
                      <w:lang w:val="ru-RU"/>
                    </w:rPr>
                    <w:t xml:space="preserve"> м</w:t>
                  </w:r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  <w:r w:rsidR="00216AF1" w:rsidRPr="00216AF1">
                    <w:rPr>
                      <w:color w:val="FF0000"/>
                      <w:vertAlign w:val="superscript"/>
                      <w:lang w:val="ru-RU"/>
                    </w:rPr>
                    <w:t>****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2F512" w14:textId="77777777" w:rsidR="005B7A62" w:rsidRPr="00524D75" w:rsidRDefault="005B7A62" w:rsidP="009B1A71">
                  <w:pPr>
                    <w:pStyle w:val="TableParagraph"/>
                    <w:spacing w:before="15"/>
                    <w:ind w:right="701"/>
                    <w:jc w:val="both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0952D" w14:textId="77777777" w:rsidR="005B7A62" w:rsidRPr="00524D75" w:rsidRDefault="005B7A62" w:rsidP="009B1A71">
                  <w:pPr>
                    <w:pStyle w:val="TableParagraph"/>
                    <w:spacing w:before="15"/>
                    <w:ind w:left="1"/>
                    <w:jc w:val="both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78676" w14:textId="77777777" w:rsidR="005B7A62" w:rsidRPr="00524D75" w:rsidRDefault="005B7A62" w:rsidP="009B1A71">
                  <w:pPr>
                    <w:pStyle w:val="TableParagraph"/>
                    <w:spacing w:before="15"/>
                    <w:ind w:left="704"/>
                    <w:jc w:val="both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E2FAB" w14:textId="77777777" w:rsidR="005B7A62" w:rsidRPr="00524D75" w:rsidRDefault="005B7A62" w:rsidP="009B1A71">
                  <w:pPr>
                    <w:pStyle w:val="TableParagraph"/>
                    <w:spacing w:before="15"/>
                    <w:ind w:left="649"/>
                    <w:jc w:val="both"/>
                  </w:pPr>
                  <w:r w:rsidRPr="00524D75">
                    <w:t>х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75B94" w14:textId="77777777" w:rsidR="005B7A62" w:rsidRPr="00216AF1" w:rsidRDefault="00216AF1" w:rsidP="009B1A71">
                  <w:pPr>
                    <w:pStyle w:val="TableParagraph"/>
                    <w:spacing w:before="15"/>
                    <w:ind w:left="4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14044" w14:textId="77777777" w:rsidR="005B7A62" w:rsidRPr="00524D75" w:rsidRDefault="005B7A62" w:rsidP="009B1A71">
                  <w:pPr>
                    <w:pStyle w:val="TableParagraph"/>
                    <w:spacing w:before="15"/>
                    <w:ind w:right="64"/>
                    <w:jc w:val="both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</w:tr>
            <w:tr w:rsidR="00216AF1" w:rsidRPr="00524D75" w14:paraId="4C78647C" w14:textId="77777777" w:rsidTr="005B7A62">
              <w:trPr>
                <w:trHeight w:val="315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596A8" w14:textId="77777777" w:rsidR="00216AF1" w:rsidRPr="00524D75" w:rsidRDefault="00216AF1" w:rsidP="009B1A71">
                  <w:pPr>
                    <w:pStyle w:val="TableParagraph"/>
                    <w:spacing w:before="14"/>
                    <w:ind w:left="5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</w:t>
                  </w:r>
                  <w:r w:rsidRPr="00524D75">
                    <w:rPr>
                      <w:lang w:val="ru-RU"/>
                    </w:rPr>
                    <w:t xml:space="preserve"> м</w:t>
                  </w:r>
                  <w:proofErr w:type="gramStart"/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  <w:proofErr w:type="gramEnd"/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15F43" w14:textId="77777777" w:rsidR="00216AF1" w:rsidRPr="00524D75" w:rsidRDefault="00216AF1" w:rsidP="009B1A71">
                  <w:pPr>
                    <w:pStyle w:val="TableParagraph"/>
                    <w:spacing w:before="14"/>
                    <w:ind w:right="701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0319B" w14:textId="77777777" w:rsidR="00216AF1" w:rsidRPr="00524D75" w:rsidRDefault="00216AF1" w:rsidP="009B1A71">
                  <w:pPr>
                    <w:pStyle w:val="TableParagraph"/>
                    <w:spacing w:before="14"/>
                    <w:ind w:left="1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BDDDA" w14:textId="77777777" w:rsidR="00216AF1" w:rsidRPr="00524D75" w:rsidRDefault="00216AF1" w:rsidP="009B1A71">
                  <w:pPr>
                    <w:pStyle w:val="TableParagraph"/>
                    <w:spacing w:before="14"/>
                    <w:ind w:left="704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AC62B" w14:textId="77777777" w:rsidR="00216AF1" w:rsidRPr="00524D75" w:rsidRDefault="00216AF1" w:rsidP="009B1A71">
                  <w:pPr>
                    <w:pStyle w:val="TableParagraph"/>
                    <w:spacing w:before="14"/>
                    <w:ind w:left="649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12E85" w14:textId="77777777" w:rsidR="00216AF1" w:rsidRPr="00524D75" w:rsidRDefault="00216AF1" w:rsidP="009B1A71">
                  <w:pPr>
                    <w:pStyle w:val="TableParagraph"/>
                    <w:spacing w:before="14"/>
                    <w:ind w:left="40"/>
                    <w:jc w:val="both"/>
                    <w:rPr>
                      <w:lang w:val="ru-RU"/>
                    </w:rPr>
                  </w:pPr>
                  <w:r w:rsidRPr="00524D75">
                    <w:rPr>
                      <w:lang w:val="ru-RU"/>
                    </w:rPr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2886D" w14:textId="77777777" w:rsidR="00216AF1" w:rsidRPr="00524D75" w:rsidRDefault="00216AF1" w:rsidP="009B1A71">
                  <w:pPr>
                    <w:pStyle w:val="TableParagraph"/>
                    <w:spacing w:before="14"/>
                    <w:ind w:right="64"/>
                    <w:jc w:val="both"/>
                    <w:rPr>
                      <w:lang w:val="ru-RU"/>
                    </w:rPr>
                  </w:pPr>
                  <w:r w:rsidRPr="00524D75">
                    <w:rPr>
                      <w:w w:val="99"/>
                      <w:lang w:val="ru-RU"/>
                    </w:rPr>
                    <w:t>-</w:t>
                  </w:r>
                </w:p>
              </w:tc>
            </w:tr>
            <w:tr w:rsidR="005B7A62" w:rsidRPr="00524D75" w14:paraId="44D61B57" w14:textId="77777777" w:rsidTr="005B7A62">
              <w:trPr>
                <w:trHeight w:val="29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3CD4D" w14:textId="77777777" w:rsidR="005B7A62" w:rsidRPr="00524D75" w:rsidRDefault="005B7A62" w:rsidP="009B1A71">
                  <w:pPr>
                    <w:pStyle w:val="TableParagraph"/>
                    <w:spacing w:before="14" w:line="256" w:lineRule="exact"/>
                    <w:ind w:left="50"/>
                    <w:jc w:val="both"/>
                    <w:rPr>
                      <w:lang w:val="ru-RU"/>
                    </w:rPr>
                  </w:pPr>
                  <w:r w:rsidRPr="00524D75">
                    <w:t>16</w:t>
                  </w:r>
                  <w:r w:rsidRPr="00524D75">
                    <w:rPr>
                      <w:lang w:val="ru-RU"/>
                    </w:rPr>
                    <w:t xml:space="preserve"> м</w:t>
                  </w:r>
                  <w:r w:rsidRPr="00524D75">
                    <w:rPr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7DE29" w14:textId="77777777" w:rsidR="005B7A62" w:rsidRPr="00524D75" w:rsidRDefault="005B7A62" w:rsidP="009B1A71">
                  <w:pPr>
                    <w:pStyle w:val="TableParagraph"/>
                    <w:spacing w:before="14" w:line="256" w:lineRule="exact"/>
                    <w:ind w:right="701"/>
                    <w:jc w:val="both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2A6E8" w14:textId="77777777" w:rsidR="005B7A62" w:rsidRPr="00524D75" w:rsidRDefault="005B7A62" w:rsidP="009B1A71">
                  <w:pPr>
                    <w:pStyle w:val="TableParagraph"/>
                    <w:spacing w:before="14" w:line="256" w:lineRule="exact"/>
                    <w:ind w:left="1"/>
                    <w:jc w:val="both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9EE38" w14:textId="77777777" w:rsidR="005B7A62" w:rsidRPr="00524D75" w:rsidRDefault="005B7A62" w:rsidP="009B1A71">
                  <w:pPr>
                    <w:pStyle w:val="TableParagraph"/>
                    <w:spacing w:before="14" w:line="256" w:lineRule="exact"/>
                    <w:ind w:left="704"/>
                    <w:jc w:val="both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4AF50" w14:textId="77777777" w:rsidR="005B7A62" w:rsidRPr="00524D75" w:rsidRDefault="005B7A62" w:rsidP="009B1A71">
                  <w:pPr>
                    <w:pStyle w:val="TableParagraph"/>
                    <w:spacing w:before="14" w:line="256" w:lineRule="exact"/>
                    <w:ind w:left="671"/>
                    <w:jc w:val="both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66928" w14:textId="77777777" w:rsidR="005B7A62" w:rsidRPr="00524D75" w:rsidRDefault="005B7A62" w:rsidP="009B1A71">
                  <w:pPr>
                    <w:pStyle w:val="TableParagraph"/>
                    <w:spacing w:before="14" w:line="256" w:lineRule="exact"/>
                    <w:ind w:left="38"/>
                    <w:jc w:val="both"/>
                  </w:pPr>
                  <w:r w:rsidRPr="00524D75">
                    <w:rPr>
                      <w:w w:val="99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CD5E3" w14:textId="77777777" w:rsidR="005B7A62" w:rsidRPr="00524D75" w:rsidRDefault="005B7A62" w:rsidP="009B1A71">
                  <w:pPr>
                    <w:pStyle w:val="TableParagraph"/>
                    <w:spacing w:before="14" w:line="256" w:lineRule="exact"/>
                    <w:ind w:right="46"/>
                    <w:jc w:val="both"/>
                  </w:pPr>
                  <w:r w:rsidRPr="00524D75">
                    <w:t>х</w:t>
                  </w:r>
                </w:p>
              </w:tc>
            </w:tr>
          </w:tbl>
          <w:p w14:paraId="64E3A315" w14:textId="77777777" w:rsidR="005B7A62" w:rsidRPr="00524D75" w:rsidRDefault="005B7A62" w:rsidP="009B1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BF44B9A" w14:textId="77777777" w:rsidR="005B7A62" w:rsidRDefault="005B7A62" w:rsidP="009B1A71">
            <w:pPr>
              <w:jc w:val="both"/>
              <w:rPr>
                <w:sz w:val="22"/>
                <w:szCs w:val="22"/>
              </w:rPr>
            </w:pPr>
          </w:p>
          <w:p w14:paraId="360506CC" w14:textId="77777777" w:rsidR="005B7A62" w:rsidRDefault="005B7A62" w:rsidP="009B1A71">
            <w:pPr>
              <w:jc w:val="both"/>
              <w:rPr>
                <w:sz w:val="22"/>
                <w:szCs w:val="22"/>
              </w:rPr>
            </w:pPr>
          </w:p>
          <w:p w14:paraId="79E28E42" w14:textId="77777777" w:rsidR="005B7A62" w:rsidRDefault="005B7A62" w:rsidP="009B1A71">
            <w:pPr>
              <w:jc w:val="both"/>
              <w:rPr>
                <w:sz w:val="22"/>
                <w:szCs w:val="22"/>
              </w:rPr>
            </w:pPr>
          </w:p>
          <w:p w14:paraId="03786521" w14:textId="77777777" w:rsidR="00216AF1" w:rsidRDefault="00216AF1" w:rsidP="009B1A71">
            <w:pPr>
              <w:jc w:val="both"/>
              <w:rPr>
                <w:sz w:val="18"/>
                <w:szCs w:val="18"/>
              </w:rPr>
            </w:pPr>
          </w:p>
          <w:p w14:paraId="3CCC4CE0" w14:textId="77777777" w:rsidR="00216AF1" w:rsidRDefault="00216AF1" w:rsidP="009B1A71">
            <w:pPr>
              <w:jc w:val="both"/>
              <w:rPr>
                <w:sz w:val="18"/>
                <w:szCs w:val="18"/>
              </w:rPr>
            </w:pPr>
          </w:p>
          <w:p w14:paraId="04ADF576" w14:textId="77777777" w:rsidR="00216AF1" w:rsidRDefault="00216AF1" w:rsidP="009B1A71">
            <w:pPr>
              <w:jc w:val="both"/>
              <w:rPr>
                <w:sz w:val="18"/>
                <w:szCs w:val="18"/>
              </w:rPr>
            </w:pPr>
          </w:p>
          <w:p w14:paraId="20AE594E" w14:textId="77777777" w:rsidR="00216AF1" w:rsidRDefault="00216AF1" w:rsidP="009B1A71">
            <w:pPr>
              <w:jc w:val="both"/>
              <w:rPr>
                <w:sz w:val="18"/>
                <w:szCs w:val="18"/>
              </w:rPr>
            </w:pPr>
          </w:p>
          <w:p w14:paraId="5BA4C9F8" w14:textId="77777777" w:rsidR="00216AF1" w:rsidRDefault="00216AF1" w:rsidP="009B1A7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5BE5179E" w14:textId="77777777" w:rsidR="00216AF1" w:rsidRDefault="00216AF1" w:rsidP="009B1A7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7EC7F125" w14:textId="77777777" w:rsidR="00216AF1" w:rsidRDefault="00216AF1" w:rsidP="009B1A7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6AF1">
              <w:rPr>
                <w:color w:val="FF0000"/>
                <w:sz w:val="18"/>
                <w:szCs w:val="18"/>
              </w:rPr>
              <w:t>*</w:t>
            </w:r>
            <w:r w:rsidRPr="00994288">
              <w:rPr>
                <w:sz w:val="18"/>
                <w:szCs w:val="18"/>
              </w:rPr>
              <w:t xml:space="preserve">Допускается </w:t>
            </w:r>
            <w:r>
              <w:rPr>
                <w:sz w:val="18"/>
                <w:szCs w:val="18"/>
              </w:rPr>
              <w:t>уменьшение на 5</w:t>
            </w:r>
            <w:r w:rsidRPr="00994288">
              <w:rPr>
                <w:sz w:val="18"/>
                <w:szCs w:val="18"/>
              </w:rPr>
              <w:t>%</w:t>
            </w:r>
          </w:p>
          <w:p w14:paraId="577B1618" w14:textId="77777777" w:rsidR="00216AF1" w:rsidRDefault="00216AF1" w:rsidP="009B1A7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6AF1">
              <w:rPr>
                <w:color w:val="FF0000"/>
                <w:sz w:val="18"/>
                <w:szCs w:val="18"/>
              </w:rPr>
              <w:t>**</w:t>
            </w:r>
            <w:r w:rsidRPr="00994288">
              <w:rPr>
                <w:sz w:val="18"/>
                <w:szCs w:val="18"/>
              </w:rPr>
              <w:t>Допускается уменьшение на 10%</w:t>
            </w:r>
          </w:p>
          <w:p w14:paraId="280B8816" w14:textId="77777777" w:rsidR="005B7A62" w:rsidRDefault="005B7A62" w:rsidP="009B1A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D708703" w14:textId="77777777" w:rsidR="005B7A62" w:rsidRDefault="005B7A62" w:rsidP="009B1A71">
            <w:pPr>
              <w:jc w:val="both"/>
              <w:rPr>
                <w:sz w:val="22"/>
                <w:szCs w:val="22"/>
              </w:rPr>
            </w:pPr>
          </w:p>
          <w:p w14:paraId="40F861D2" w14:textId="77777777" w:rsidR="005B7A62" w:rsidRDefault="005B7A62" w:rsidP="009B1A71">
            <w:pPr>
              <w:jc w:val="both"/>
              <w:rPr>
                <w:sz w:val="22"/>
                <w:szCs w:val="22"/>
              </w:rPr>
            </w:pPr>
          </w:p>
          <w:p w14:paraId="13CD8611" w14:textId="77777777" w:rsidR="005B7A62" w:rsidRDefault="005B7A62" w:rsidP="009B1A71">
            <w:pPr>
              <w:jc w:val="both"/>
              <w:rPr>
                <w:sz w:val="22"/>
                <w:szCs w:val="22"/>
              </w:rPr>
            </w:pPr>
          </w:p>
          <w:p w14:paraId="4E9CE64F" w14:textId="77777777" w:rsidR="00216AF1" w:rsidRDefault="00216AF1" w:rsidP="009B1A7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6AF1">
              <w:rPr>
                <w:color w:val="FF0000"/>
                <w:sz w:val="18"/>
                <w:szCs w:val="18"/>
              </w:rPr>
              <w:t>*</w:t>
            </w:r>
            <w:r>
              <w:rPr>
                <w:color w:val="FF0000"/>
                <w:sz w:val="18"/>
                <w:szCs w:val="18"/>
              </w:rPr>
              <w:t>**</w:t>
            </w:r>
            <w:r w:rsidRPr="00994288">
              <w:rPr>
                <w:sz w:val="18"/>
                <w:szCs w:val="18"/>
              </w:rPr>
              <w:t xml:space="preserve">Допускается </w:t>
            </w:r>
            <w:r>
              <w:rPr>
                <w:sz w:val="18"/>
                <w:szCs w:val="18"/>
              </w:rPr>
              <w:t>уменьшение на 5</w:t>
            </w:r>
            <w:r w:rsidRPr="00994288">
              <w:rPr>
                <w:sz w:val="18"/>
                <w:szCs w:val="18"/>
              </w:rPr>
              <w:t>%</w:t>
            </w:r>
          </w:p>
          <w:p w14:paraId="743C3E03" w14:textId="77777777" w:rsidR="00216AF1" w:rsidRDefault="00216AF1" w:rsidP="009B1A7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6AF1">
              <w:rPr>
                <w:color w:val="FF0000"/>
                <w:sz w:val="16"/>
                <w:szCs w:val="16"/>
              </w:rPr>
              <w:t>****</w:t>
            </w:r>
            <w:r w:rsidRPr="00994288">
              <w:rPr>
                <w:sz w:val="18"/>
                <w:szCs w:val="18"/>
              </w:rPr>
              <w:t>Допускается уменьшение на 10%</w:t>
            </w:r>
          </w:p>
          <w:p w14:paraId="4623E6B6" w14:textId="77777777" w:rsidR="00216AF1" w:rsidRDefault="00216AF1" w:rsidP="009B1A71">
            <w:pPr>
              <w:jc w:val="both"/>
              <w:rPr>
                <w:sz w:val="22"/>
                <w:szCs w:val="22"/>
              </w:rPr>
            </w:pPr>
          </w:p>
          <w:p w14:paraId="6A56A410" w14:textId="77777777" w:rsidR="005B7A62" w:rsidRDefault="005B7A62" w:rsidP="009B1A71">
            <w:pPr>
              <w:jc w:val="both"/>
              <w:rPr>
                <w:sz w:val="22"/>
                <w:szCs w:val="22"/>
              </w:rPr>
            </w:pPr>
          </w:p>
          <w:p w14:paraId="18E0F2C0" w14:textId="77777777" w:rsidR="005B7A62" w:rsidRPr="005B7A62" w:rsidRDefault="005B7A62" w:rsidP="009B1A71">
            <w:pPr>
              <w:jc w:val="both"/>
              <w:rPr>
                <w:sz w:val="18"/>
                <w:szCs w:val="18"/>
              </w:rPr>
            </w:pPr>
          </w:p>
        </w:tc>
      </w:tr>
      <w:tr w:rsidR="005B7A62" w:rsidRPr="00524D75" w14:paraId="213700C9" w14:textId="77777777" w:rsidTr="00A173D1"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4B5BAE9F" w14:textId="77777777" w:rsidR="005B7A62" w:rsidRPr="00524D75" w:rsidRDefault="005B7A62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Вторая</w:t>
            </w:r>
            <w:r w:rsidRPr="00524D7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524D75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9527" w:type="dxa"/>
            <w:tcBorders>
              <w:top w:val="single" w:sz="4" w:space="0" w:color="auto"/>
              <w:bottom w:val="single" w:sz="4" w:space="0" w:color="auto"/>
            </w:tcBorders>
          </w:tcPr>
          <w:p w14:paraId="1746DA03" w14:textId="77777777" w:rsidR="005B7A62" w:rsidRPr="00524D75" w:rsidRDefault="005B7A62" w:rsidP="009B1A71">
            <w:pPr>
              <w:pStyle w:val="af1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номер в гостинице, состоящий из 1 жилой</w:t>
            </w:r>
            <w:r w:rsidRPr="00524D75">
              <w:rPr>
                <w:spacing w:val="-15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 xml:space="preserve">комнаты с одной/двумя кроватями, с неполным санузлом (умывальник, унитаз либо 1 полный санузел в блоке из 2 - 3 номеров), рассчитанный на проживание </w:t>
            </w:r>
            <w:proofErr w:type="gramStart"/>
            <w:r w:rsidRPr="00524D75">
              <w:rPr>
                <w:sz w:val="22"/>
                <w:szCs w:val="22"/>
              </w:rPr>
              <w:t>одного/двух человек</w:t>
            </w:r>
            <w:proofErr w:type="gramEnd"/>
            <w:r w:rsidRPr="00524D75">
              <w:rPr>
                <w:sz w:val="22"/>
                <w:szCs w:val="22"/>
              </w:rPr>
              <w:t xml:space="preserve"> (минимальная площадь указана в таблице выше)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4266D2D" w14:textId="77777777" w:rsidR="005B7A62" w:rsidRPr="00524D75" w:rsidRDefault="005B7A62" w:rsidP="009B1A71">
            <w:pPr>
              <w:pStyle w:val="af1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</w:rPr>
            </w:pPr>
          </w:p>
        </w:tc>
      </w:tr>
      <w:tr w:rsidR="005B7A62" w:rsidRPr="00524D75" w14:paraId="774E4E83" w14:textId="77777777" w:rsidTr="00A173D1">
        <w:tc>
          <w:tcPr>
            <w:tcW w:w="2517" w:type="dxa"/>
            <w:tcBorders>
              <w:top w:val="single" w:sz="4" w:space="0" w:color="auto"/>
            </w:tcBorders>
          </w:tcPr>
          <w:p w14:paraId="5625E3A7" w14:textId="77777777" w:rsidR="005B7A62" w:rsidRPr="00524D75" w:rsidRDefault="005B7A62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Третья</w:t>
            </w:r>
            <w:r w:rsidRPr="00524D75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524D75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9527" w:type="dxa"/>
            <w:tcBorders>
              <w:top w:val="single" w:sz="4" w:space="0" w:color="auto"/>
            </w:tcBorders>
          </w:tcPr>
          <w:p w14:paraId="069B6632" w14:textId="77777777" w:rsidR="005B7A62" w:rsidRPr="00524D75" w:rsidRDefault="005B7A62" w:rsidP="009B1A71">
            <w:pPr>
              <w:pStyle w:val="af1"/>
              <w:tabs>
                <w:tab w:val="left" w:pos="3020"/>
              </w:tabs>
              <w:spacing w:line="322" w:lineRule="exact"/>
              <w:jc w:val="both"/>
              <w:rPr>
                <w:sz w:val="22"/>
                <w:szCs w:val="22"/>
              </w:rPr>
            </w:pPr>
            <w:proofErr w:type="gramStart"/>
            <w:r w:rsidRPr="00524D75">
              <w:rPr>
                <w:sz w:val="22"/>
                <w:szCs w:val="22"/>
              </w:rPr>
              <w:t>номер в гостинице, состоящий из 1 жилой</w:t>
            </w:r>
            <w:r w:rsidRPr="00524D75">
              <w:rPr>
                <w:spacing w:val="-15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 xml:space="preserve">комнаты с количеством кроватей по числу проживающих, с неполным санузлом (умывальник, унитаз либо 1 полный санузел в блоке из 2 - 3 номеров), рассчитанный на проживание нескольких человек, с площадью из расчета на одного проживающего 6 кв. м в гостиницах круглогодичного </w:t>
            </w:r>
            <w:r w:rsidR="00E61FF7">
              <w:rPr>
                <w:sz w:val="22"/>
                <w:szCs w:val="22"/>
              </w:rPr>
              <w:t>функционирования, 4</w:t>
            </w:r>
            <w:r w:rsidRPr="00524D75">
              <w:rPr>
                <w:sz w:val="22"/>
                <w:szCs w:val="22"/>
              </w:rPr>
              <w:t xml:space="preserve"> кв. м – в гостиницах </w:t>
            </w:r>
            <w:r w:rsidRPr="00524D75">
              <w:rPr>
                <w:sz w:val="22"/>
                <w:szCs w:val="22"/>
              </w:rPr>
              <w:lastRenderedPageBreak/>
              <w:t>сезонного функционирования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2AC4E8E" w14:textId="77777777" w:rsidR="005B7A62" w:rsidRPr="00524D75" w:rsidRDefault="005B7A62" w:rsidP="009B1A71">
            <w:pPr>
              <w:pStyle w:val="af1"/>
              <w:tabs>
                <w:tab w:val="left" w:pos="3020"/>
              </w:tabs>
              <w:spacing w:line="322" w:lineRule="exact"/>
              <w:jc w:val="both"/>
              <w:rPr>
                <w:sz w:val="22"/>
                <w:szCs w:val="22"/>
              </w:rPr>
            </w:pPr>
          </w:p>
        </w:tc>
      </w:tr>
      <w:tr w:rsidR="005B7A62" w:rsidRPr="00524D75" w14:paraId="5285525D" w14:textId="77777777" w:rsidTr="00A173D1">
        <w:tc>
          <w:tcPr>
            <w:tcW w:w="2517" w:type="dxa"/>
          </w:tcPr>
          <w:p w14:paraId="1226E8E2" w14:textId="77777777" w:rsidR="005B7A62" w:rsidRPr="00524D75" w:rsidRDefault="005B7A62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lastRenderedPageBreak/>
              <w:t>Четвертая</w:t>
            </w:r>
            <w:r w:rsidRPr="00524D7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24D75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9527" w:type="dxa"/>
          </w:tcPr>
          <w:p w14:paraId="79C0F227" w14:textId="77777777" w:rsidR="005B7A62" w:rsidRPr="00524D75" w:rsidRDefault="005B7A62" w:rsidP="009B1A71">
            <w:pPr>
              <w:pStyle w:val="af1"/>
              <w:tabs>
                <w:tab w:val="left" w:pos="3020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номер в гостинице, состоящий из 1 жилой</w:t>
            </w:r>
            <w:r w:rsidRPr="00524D75">
              <w:rPr>
                <w:spacing w:val="-16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 xml:space="preserve">комнаты с количеством кроватей по числу проживающих, с умывальником, рассчитанный на проживание нескольких человек, с площадью из расчета на одного проживающего 6 кв. м в зданиях круглогодичного функционирования, </w:t>
            </w:r>
            <w:r w:rsidR="00E61FF7">
              <w:rPr>
                <w:sz w:val="22"/>
                <w:szCs w:val="22"/>
              </w:rPr>
              <w:t>4</w:t>
            </w:r>
            <w:r w:rsidRPr="00524D75">
              <w:rPr>
                <w:sz w:val="22"/>
                <w:szCs w:val="22"/>
              </w:rPr>
              <w:t xml:space="preserve"> кв. м - в зданиях сезонного функционирования. Для хостела допускается площадь номера из расчета не менее 4 кв. м на 1 кровать (1-ярусную или 2-ярусную, расстояние от верхней</w:t>
            </w:r>
            <w:r w:rsidRPr="00524D75">
              <w:rPr>
                <w:spacing w:val="-13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спинки 2-ярусной кровати до потолка не менее 75</w:t>
            </w:r>
            <w:r w:rsidRPr="00524D75">
              <w:rPr>
                <w:spacing w:val="-16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см)</w:t>
            </w:r>
          </w:p>
        </w:tc>
        <w:tc>
          <w:tcPr>
            <w:tcW w:w="3260" w:type="dxa"/>
          </w:tcPr>
          <w:p w14:paraId="7A16AA04" w14:textId="77777777" w:rsidR="005B7A62" w:rsidRPr="00524D75" w:rsidRDefault="005B7A62" w:rsidP="009B1A71">
            <w:pPr>
              <w:pStyle w:val="af1"/>
              <w:tabs>
                <w:tab w:val="left" w:pos="3020"/>
              </w:tabs>
              <w:spacing w:line="322" w:lineRule="exact"/>
              <w:jc w:val="both"/>
              <w:rPr>
                <w:sz w:val="22"/>
                <w:szCs w:val="22"/>
              </w:rPr>
            </w:pPr>
          </w:p>
        </w:tc>
      </w:tr>
      <w:tr w:rsidR="005B7A62" w:rsidRPr="00524D75" w14:paraId="21A967C0" w14:textId="77777777" w:rsidTr="00A173D1">
        <w:tc>
          <w:tcPr>
            <w:tcW w:w="2517" w:type="dxa"/>
          </w:tcPr>
          <w:p w14:paraId="5FB59DD0" w14:textId="77777777" w:rsidR="005B7A62" w:rsidRPr="00524D75" w:rsidRDefault="005B7A62" w:rsidP="00BA329F">
            <w:pPr>
              <w:rPr>
                <w:b/>
                <w:sz w:val="22"/>
                <w:szCs w:val="22"/>
              </w:rPr>
            </w:pPr>
            <w:r w:rsidRPr="00524D75">
              <w:rPr>
                <w:b/>
                <w:sz w:val="22"/>
                <w:szCs w:val="22"/>
              </w:rPr>
              <w:t>Пятая</w:t>
            </w:r>
            <w:r w:rsidRPr="00524D7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24D75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9527" w:type="dxa"/>
          </w:tcPr>
          <w:p w14:paraId="55742135" w14:textId="77777777" w:rsidR="005B7A62" w:rsidRPr="00524D75" w:rsidRDefault="005B7A62" w:rsidP="009B1A71">
            <w:pPr>
              <w:pStyle w:val="af1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</w:rPr>
            </w:pPr>
            <w:proofErr w:type="gramStart"/>
            <w:r w:rsidRPr="00524D75">
              <w:rPr>
                <w:sz w:val="22"/>
                <w:szCs w:val="22"/>
              </w:rPr>
              <w:t>номер в гостинице, состоящий из 1 жилой</w:t>
            </w:r>
            <w:r w:rsidRPr="00524D75">
              <w:rPr>
                <w:spacing w:val="-16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комнаты с количеством кроватей по числу проживающих, без сантехнического оборудования (туалеты и ванные комнаты, душевые общего пользования), рассчитанный на проживание нескольких человек, с площадью из расчета на одного проживающего 6 кв. м в зданиях</w:t>
            </w:r>
            <w:r w:rsidRPr="00524D75">
              <w:rPr>
                <w:spacing w:val="21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кругл</w:t>
            </w:r>
            <w:r w:rsidR="00E61FF7">
              <w:rPr>
                <w:sz w:val="22"/>
                <w:szCs w:val="22"/>
              </w:rPr>
              <w:t>огодичного функционирования, 4</w:t>
            </w:r>
            <w:r w:rsidRPr="00524D75">
              <w:rPr>
                <w:sz w:val="22"/>
                <w:szCs w:val="22"/>
              </w:rPr>
              <w:t xml:space="preserve"> кв. м - в зданиях сезонного функционирования.</w:t>
            </w:r>
            <w:proofErr w:type="gramEnd"/>
          </w:p>
          <w:p w14:paraId="632AD6A1" w14:textId="77777777" w:rsidR="005B7A62" w:rsidRPr="00524D75" w:rsidRDefault="005B7A62" w:rsidP="009B1A71">
            <w:pPr>
              <w:pStyle w:val="af1"/>
              <w:spacing w:line="322" w:lineRule="exact"/>
              <w:jc w:val="both"/>
              <w:rPr>
                <w:sz w:val="22"/>
                <w:szCs w:val="22"/>
              </w:rPr>
            </w:pPr>
          </w:p>
          <w:p w14:paraId="1B699E82" w14:textId="04459D9A" w:rsidR="005B7A62" w:rsidRPr="00524D75" w:rsidRDefault="005B7A62" w:rsidP="009B1A71">
            <w:pPr>
              <w:pStyle w:val="af1"/>
              <w:spacing w:line="322" w:lineRule="exact"/>
              <w:jc w:val="both"/>
              <w:rPr>
                <w:sz w:val="22"/>
                <w:szCs w:val="22"/>
              </w:rPr>
            </w:pPr>
            <w:r w:rsidRPr="00524D75">
              <w:rPr>
                <w:sz w:val="22"/>
                <w:szCs w:val="22"/>
              </w:rPr>
              <w:t>Для хостела допускается площадь номера из</w:t>
            </w:r>
            <w:r w:rsidR="009B1A71">
              <w:rPr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расчета не менее 4 кв. м на 1 кровать</w:t>
            </w:r>
            <w:r w:rsidRPr="00524D75">
              <w:rPr>
                <w:spacing w:val="-40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(1-ярусную или 2-ярусную, расстояние от верхней</w:t>
            </w:r>
            <w:r w:rsidRPr="00524D75">
              <w:rPr>
                <w:spacing w:val="-13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спинки 2-ярусной кровати до потолка не менее 75</w:t>
            </w:r>
            <w:r w:rsidRPr="00524D75">
              <w:rPr>
                <w:spacing w:val="-16"/>
                <w:sz w:val="22"/>
                <w:szCs w:val="22"/>
              </w:rPr>
              <w:t xml:space="preserve"> </w:t>
            </w:r>
            <w:r w:rsidRPr="00524D75">
              <w:rPr>
                <w:sz w:val="22"/>
                <w:szCs w:val="22"/>
              </w:rPr>
              <w:t>см)</w:t>
            </w:r>
            <w:r w:rsidR="00E61FF7">
              <w:rPr>
                <w:sz w:val="22"/>
                <w:szCs w:val="22"/>
              </w:rPr>
              <w:t xml:space="preserve"> </w:t>
            </w:r>
            <w:r w:rsidR="00E61FF7" w:rsidRPr="00003330">
              <w:rPr>
                <w:sz w:val="22"/>
                <w:szCs w:val="22"/>
              </w:rPr>
              <w:t xml:space="preserve">(Допускается уменьшение </w:t>
            </w:r>
            <w:r w:rsidR="00E61FF7">
              <w:rPr>
                <w:sz w:val="22"/>
                <w:szCs w:val="22"/>
              </w:rPr>
              <w:t xml:space="preserve">площади </w:t>
            </w:r>
            <w:r w:rsidR="00E61FF7" w:rsidRPr="00003330">
              <w:rPr>
                <w:sz w:val="22"/>
                <w:szCs w:val="22"/>
              </w:rPr>
              <w:t>на 5%)</w:t>
            </w:r>
          </w:p>
        </w:tc>
        <w:tc>
          <w:tcPr>
            <w:tcW w:w="3260" w:type="dxa"/>
          </w:tcPr>
          <w:p w14:paraId="3DF2AB7B" w14:textId="77777777" w:rsidR="005B7A62" w:rsidRPr="00524D75" w:rsidRDefault="005B7A62" w:rsidP="009B1A71">
            <w:pPr>
              <w:pStyle w:val="af1"/>
              <w:tabs>
                <w:tab w:val="left" w:pos="3020"/>
              </w:tabs>
              <w:spacing w:before="89" w:line="322" w:lineRule="exact"/>
              <w:jc w:val="both"/>
              <w:rPr>
                <w:sz w:val="22"/>
                <w:szCs w:val="22"/>
              </w:rPr>
            </w:pPr>
          </w:p>
        </w:tc>
      </w:tr>
      <w:tr w:rsidR="005B7A62" w:rsidRPr="00524D75" w14:paraId="1BEB4348" w14:textId="77777777" w:rsidTr="00A173D1">
        <w:tc>
          <w:tcPr>
            <w:tcW w:w="12044" w:type="dxa"/>
            <w:gridSpan w:val="2"/>
          </w:tcPr>
          <w:p w14:paraId="7AFDF0F6" w14:textId="77777777" w:rsidR="005B7A62" w:rsidRPr="00524D75" w:rsidRDefault="005B7A62" w:rsidP="00BA329F">
            <w:pPr>
              <w:spacing w:before="53"/>
              <w:ind w:left="218" w:right="241"/>
              <w:jc w:val="both"/>
              <w:rPr>
                <w:sz w:val="22"/>
                <w:szCs w:val="22"/>
              </w:rPr>
            </w:pPr>
            <w:r w:rsidRPr="00524D75">
              <w:rPr>
                <w:position w:val="11"/>
                <w:sz w:val="22"/>
                <w:szCs w:val="22"/>
              </w:rPr>
              <w:t xml:space="preserve">* </w:t>
            </w:r>
            <w:r w:rsidRPr="00524D75">
              <w:rPr>
                <w:sz w:val="22"/>
                <w:szCs w:val="22"/>
              </w:rPr>
              <w:t>Положение о классификации гостиниц, утвержденное постановлением Правительства Российской Федер</w:t>
            </w:r>
            <w:r w:rsidR="00E61FF7">
              <w:rPr>
                <w:sz w:val="22"/>
                <w:szCs w:val="22"/>
              </w:rPr>
              <w:t>ации от 18 ноября 2020 г. № 1860</w:t>
            </w:r>
            <w:r w:rsidRPr="00524D75">
              <w:rPr>
                <w:sz w:val="22"/>
                <w:szCs w:val="22"/>
              </w:rPr>
              <w:t xml:space="preserve"> "Об утверждении Положения о классификации гостиниц".</w:t>
            </w:r>
          </w:p>
          <w:p w14:paraId="7B1200C1" w14:textId="77777777" w:rsidR="005B7A62" w:rsidRPr="00524D75" w:rsidRDefault="005B7A62" w:rsidP="00BA32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CB3E1D2" w14:textId="77777777" w:rsidR="005B7A62" w:rsidRPr="00524D75" w:rsidRDefault="005B7A62" w:rsidP="00BA329F">
            <w:pPr>
              <w:spacing w:before="53"/>
              <w:ind w:left="218" w:right="241"/>
              <w:jc w:val="both"/>
              <w:rPr>
                <w:position w:val="11"/>
                <w:sz w:val="22"/>
                <w:szCs w:val="22"/>
              </w:rPr>
            </w:pPr>
          </w:p>
        </w:tc>
      </w:tr>
    </w:tbl>
    <w:p w14:paraId="2B80DCBA" w14:textId="77777777" w:rsidR="00126971" w:rsidRPr="00126971" w:rsidRDefault="00126971" w:rsidP="00524D75">
      <w:pPr>
        <w:pStyle w:val="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126971" w:rsidRPr="00126971" w:rsidSect="00524D75">
      <w:pgSz w:w="16838" w:h="11906" w:orient="landscape"/>
      <w:pgMar w:top="1701" w:right="567" w:bottom="851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FD0E" w14:textId="77777777" w:rsidR="00755C8D" w:rsidRDefault="00755C8D" w:rsidP="00121D3D">
      <w:r>
        <w:separator/>
      </w:r>
    </w:p>
  </w:endnote>
  <w:endnote w:type="continuationSeparator" w:id="0">
    <w:p w14:paraId="12728DC1" w14:textId="77777777" w:rsidR="00755C8D" w:rsidRDefault="00755C8D" w:rsidP="0012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E7705" w14:textId="77777777" w:rsidR="00755C8D" w:rsidRDefault="00755C8D" w:rsidP="00121D3D">
      <w:r>
        <w:separator/>
      </w:r>
    </w:p>
  </w:footnote>
  <w:footnote w:type="continuationSeparator" w:id="0">
    <w:p w14:paraId="4A9F708A" w14:textId="77777777" w:rsidR="00755C8D" w:rsidRDefault="00755C8D" w:rsidP="0012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F67C63"/>
    <w:multiLevelType w:val="hybridMultilevel"/>
    <w:tmpl w:val="18AA7964"/>
    <w:lvl w:ilvl="0" w:tplc="0F36E6D4">
      <w:start w:val="1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2CDB1C53"/>
    <w:multiLevelType w:val="hybridMultilevel"/>
    <w:tmpl w:val="93CA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CF"/>
    <w:rsid w:val="00003330"/>
    <w:rsid w:val="000A04B3"/>
    <w:rsid w:val="000B5BAA"/>
    <w:rsid w:val="000C7285"/>
    <w:rsid w:val="00121D3D"/>
    <w:rsid w:val="00126971"/>
    <w:rsid w:val="00151677"/>
    <w:rsid w:val="001556D0"/>
    <w:rsid w:val="00165D1A"/>
    <w:rsid w:val="001859A5"/>
    <w:rsid w:val="00197C72"/>
    <w:rsid w:val="001E237B"/>
    <w:rsid w:val="001F2E45"/>
    <w:rsid w:val="002078D6"/>
    <w:rsid w:val="00216AF1"/>
    <w:rsid w:val="002817A0"/>
    <w:rsid w:val="00287876"/>
    <w:rsid w:val="002B0E8E"/>
    <w:rsid w:val="002B6F4C"/>
    <w:rsid w:val="002C7CE8"/>
    <w:rsid w:val="003154C4"/>
    <w:rsid w:val="00396A4B"/>
    <w:rsid w:val="003B38C4"/>
    <w:rsid w:val="003C0C6F"/>
    <w:rsid w:val="003D353E"/>
    <w:rsid w:val="003E5D7B"/>
    <w:rsid w:val="00486E20"/>
    <w:rsid w:val="005118C7"/>
    <w:rsid w:val="0052185C"/>
    <w:rsid w:val="00524D75"/>
    <w:rsid w:val="005618E1"/>
    <w:rsid w:val="00565177"/>
    <w:rsid w:val="005A03FE"/>
    <w:rsid w:val="005A5E3F"/>
    <w:rsid w:val="005B7A62"/>
    <w:rsid w:val="005C45A0"/>
    <w:rsid w:val="006619B9"/>
    <w:rsid w:val="006A0FA9"/>
    <w:rsid w:val="006D1737"/>
    <w:rsid w:val="00755C8D"/>
    <w:rsid w:val="007A7626"/>
    <w:rsid w:val="008279F1"/>
    <w:rsid w:val="008420D6"/>
    <w:rsid w:val="008B41CF"/>
    <w:rsid w:val="008C2480"/>
    <w:rsid w:val="008F24B1"/>
    <w:rsid w:val="00906070"/>
    <w:rsid w:val="00943327"/>
    <w:rsid w:val="009B1A71"/>
    <w:rsid w:val="009E2CF5"/>
    <w:rsid w:val="00A023F4"/>
    <w:rsid w:val="00A173D1"/>
    <w:rsid w:val="00A85E57"/>
    <w:rsid w:val="00A93A99"/>
    <w:rsid w:val="00AA1FE8"/>
    <w:rsid w:val="00AA23F0"/>
    <w:rsid w:val="00AB025B"/>
    <w:rsid w:val="00AE6607"/>
    <w:rsid w:val="00AE6C4F"/>
    <w:rsid w:val="00B5354B"/>
    <w:rsid w:val="00B9035A"/>
    <w:rsid w:val="00BB7F9E"/>
    <w:rsid w:val="00C02C6F"/>
    <w:rsid w:val="00C43939"/>
    <w:rsid w:val="00CB1BDE"/>
    <w:rsid w:val="00D5248C"/>
    <w:rsid w:val="00DA5F5D"/>
    <w:rsid w:val="00DC0E4D"/>
    <w:rsid w:val="00DC62A4"/>
    <w:rsid w:val="00E61FF7"/>
    <w:rsid w:val="00EB4A69"/>
    <w:rsid w:val="00F53B07"/>
    <w:rsid w:val="00F67BD1"/>
    <w:rsid w:val="00F7756F"/>
    <w:rsid w:val="00FA559D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5C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B41CF"/>
    <w:pPr>
      <w:keepNext/>
      <w:numPr>
        <w:ilvl w:val="2"/>
        <w:numId w:val="1"/>
      </w:numPr>
      <w:ind w:left="-567" w:right="-766" w:firstLine="0"/>
      <w:jc w:val="center"/>
      <w:outlineLvl w:val="2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41CF"/>
    <w:rPr>
      <w:rFonts w:ascii="Bookman Old Style" w:eastAsia="Times New Roman" w:hAnsi="Bookman Old Style" w:cs="Bookman Old Style"/>
      <w:b/>
      <w:sz w:val="20"/>
      <w:szCs w:val="20"/>
      <w:lang w:eastAsia="zh-CN"/>
    </w:rPr>
  </w:style>
  <w:style w:type="character" w:styleId="a3">
    <w:name w:val="Hyperlink"/>
    <w:rsid w:val="008B41CF"/>
    <w:rPr>
      <w:color w:val="000080"/>
      <w:u w:val="single"/>
    </w:rPr>
  </w:style>
  <w:style w:type="character" w:styleId="a4">
    <w:name w:val="Placeholder Text"/>
    <w:basedOn w:val="a0"/>
    <w:uiPriority w:val="99"/>
    <w:semiHidden/>
    <w:rsid w:val="008B41CF"/>
    <w:rPr>
      <w:color w:val="808080"/>
    </w:rPr>
  </w:style>
  <w:style w:type="paragraph" w:customStyle="1" w:styleId="1">
    <w:name w:val="Текст1"/>
    <w:basedOn w:val="a"/>
    <w:rsid w:val="008B41CF"/>
    <w:rPr>
      <w:rFonts w:ascii="Courier New" w:hAnsi="Courier New" w:cs="Courier New"/>
    </w:rPr>
  </w:style>
  <w:style w:type="table" w:styleId="a5">
    <w:name w:val="Table Grid"/>
    <w:basedOn w:val="a1"/>
    <w:uiPriority w:val="39"/>
    <w:rsid w:val="0052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218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185C"/>
  </w:style>
  <w:style w:type="character" w:customStyle="1" w:styleId="a8">
    <w:name w:val="Текст примечания Знак"/>
    <w:basedOn w:val="a0"/>
    <w:link w:val="a7"/>
    <w:uiPriority w:val="99"/>
    <w:semiHidden/>
    <w:rsid w:val="005218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18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18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218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185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9D77B0565EAD4041A43E220DF7645927">
    <w:name w:val="9D77B0565EAD4041A43E220DF7645927"/>
    <w:rsid w:val="0052185C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21D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1D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121D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1D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ody Text"/>
    <w:basedOn w:val="a"/>
    <w:link w:val="af2"/>
    <w:uiPriority w:val="1"/>
    <w:qFormat/>
    <w:rsid w:val="00524D75"/>
    <w:pPr>
      <w:widowControl w:val="0"/>
      <w:suppressAutoHyphens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rsid w:val="00524D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4D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4D75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f3">
    <w:name w:val="Plain Text"/>
    <w:basedOn w:val="a"/>
    <w:link w:val="af4"/>
    <w:semiHidden/>
    <w:rsid w:val="00AA23F0"/>
    <w:pPr>
      <w:suppressAutoHyphens w:val="0"/>
    </w:pPr>
    <w:rPr>
      <w:rFonts w:ascii="Courier New" w:hAnsi="Courier New"/>
      <w:lang w:eastAsia="ru-RU"/>
    </w:rPr>
  </w:style>
  <w:style w:type="character" w:customStyle="1" w:styleId="af4">
    <w:name w:val="Текст Знак"/>
    <w:basedOn w:val="a0"/>
    <w:link w:val="af3"/>
    <w:semiHidden/>
    <w:rsid w:val="00AA23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E66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B41CF"/>
    <w:pPr>
      <w:keepNext/>
      <w:numPr>
        <w:ilvl w:val="2"/>
        <w:numId w:val="1"/>
      </w:numPr>
      <w:ind w:left="-567" w:right="-766" w:firstLine="0"/>
      <w:jc w:val="center"/>
      <w:outlineLvl w:val="2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41CF"/>
    <w:rPr>
      <w:rFonts w:ascii="Bookman Old Style" w:eastAsia="Times New Roman" w:hAnsi="Bookman Old Style" w:cs="Bookman Old Style"/>
      <w:b/>
      <w:sz w:val="20"/>
      <w:szCs w:val="20"/>
      <w:lang w:eastAsia="zh-CN"/>
    </w:rPr>
  </w:style>
  <w:style w:type="character" w:styleId="a3">
    <w:name w:val="Hyperlink"/>
    <w:rsid w:val="008B41CF"/>
    <w:rPr>
      <w:color w:val="000080"/>
      <w:u w:val="single"/>
    </w:rPr>
  </w:style>
  <w:style w:type="character" w:styleId="a4">
    <w:name w:val="Placeholder Text"/>
    <w:basedOn w:val="a0"/>
    <w:uiPriority w:val="99"/>
    <w:semiHidden/>
    <w:rsid w:val="008B41CF"/>
    <w:rPr>
      <w:color w:val="808080"/>
    </w:rPr>
  </w:style>
  <w:style w:type="paragraph" w:customStyle="1" w:styleId="1">
    <w:name w:val="Текст1"/>
    <w:basedOn w:val="a"/>
    <w:rsid w:val="008B41CF"/>
    <w:rPr>
      <w:rFonts w:ascii="Courier New" w:hAnsi="Courier New" w:cs="Courier New"/>
    </w:rPr>
  </w:style>
  <w:style w:type="table" w:styleId="a5">
    <w:name w:val="Table Grid"/>
    <w:basedOn w:val="a1"/>
    <w:uiPriority w:val="39"/>
    <w:rsid w:val="0052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218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185C"/>
  </w:style>
  <w:style w:type="character" w:customStyle="1" w:styleId="a8">
    <w:name w:val="Текст примечания Знак"/>
    <w:basedOn w:val="a0"/>
    <w:link w:val="a7"/>
    <w:uiPriority w:val="99"/>
    <w:semiHidden/>
    <w:rsid w:val="0052185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18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18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218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185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9D77B0565EAD4041A43E220DF7645927">
    <w:name w:val="9D77B0565EAD4041A43E220DF7645927"/>
    <w:rsid w:val="0052185C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21D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1D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121D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1D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ody Text"/>
    <w:basedOn w:val="a"/>
    <w:link w:val="af2"/>
    <w:uiPriority w:val="1"/>
    <w:qFormat/>
    <w:rsid w:val="00524D75"/>
    <w:pPr>
      <w:widowControl w:val="0"/>
      <w:suppressAutoHyphens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rsid w:val="00524D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4D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4D75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f3">
    <w:name w:val="Plain Text"/>
    <w:basedOn w:val="a"/>
    <w:link w:val="af4"/>
    <w:semiHidden/>
    <w:rsid w:val="00AA23F0"/>
    <w:pPr>
      <w:suppressAutoHyphens w:val="0"/>
    </w:pPr>
    <w:rPr>
      <w:rFonts w:ascii="Courier New" w:hAnsi="Courier New"/>
      <w:lang w:eastAsia="ru-RU"/>
    </w:rPr>
  </w:style>
  <w:style w:type="character" w:customStyle="1" w:styleId="af4">
    <w:name w:val="Текст Знак"/>
    <w:basedOn w:val="a0"/>
    <w:link w:val="af3"/>
    <w:semiHidden/>
    <w:rsid w:val="00AA23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E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7BE85-B1AA-4DDF-BB79-6C23A97E685E}"/>
      </w:docPartPr>
      <w:docPartBody>
        <w:p w:rsidR="00903F1C" w:rsidRDefault="00466829"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90DAF-B8E9-41FD-8659-495C26B7FDDB}"/>
      </w:docPartPr>
      <w:docPartBody>
        <w:p w:rsidR="00903F1C" w:rsidRDefault="00466829">
          <w:r w:rsidRPr="00525C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4E62974C245A8BFD8AF6A2203F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45F37-6674-416D-B126-D4615A008220}"/>
      </w:docPartPr>
      <w:docPartBody>
        <w:p w:rsidR="00466829" w:rsidRDefault="00466829" w:rsidP="00AB025B">
          <w:pPr>
            <w:pStyle w:val="1"/>
            <w:jc w:val="center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З А Я В К А</w:t>
          </w:r>
        </w:p>
        <w:p w:rsidR="00903F1C" w:rsidRDefault="00466829" w:rsidP="00466829">
          <w:pPr>
            <w:pStyle w:val="8A44E62974C245A8BFD8AF6A2203F310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на проведение классификации средства размещения</w:t>
          </w:r>
        </w:p>
      </w:docPartBody>
    </w:docPart>
    <w:docPart>
      <w:docPartPr>
        <w:name w:val="F867FC6AE4694D1CADDB3D702E99C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E2202-66FA-4F72-AB0B-B6F6BBF78330}"/>
      </w:docPartPr>
      <w:docPartBody>
        <w:p w:rsidR="00466829" w:rsidRDefault="00466829" w:rsidP="00AB025B">
          <w:pPr>
            <w:pStyle w:val="1"/>
            <w:jc w:val="center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З А Я В К А</w:t>
          </w:r>
        </w:p>
        <w:p w:rsidR="00903F1C" w:rsidRDefault="00466829" w:rsidP="00466829">
          <w:pPr>
            <w:pStyle w:val="F867FC6AE4694D1CADDB3D702E99C2FE"/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на проведение классификации средства размещения</w:t>
          </w:r>
        </w:p>
      </w:docPartBody>
    </w:docPart>
    <w:docPart>
      <w:docPartPr>
        <w:name w:val="4BE824BFE7874E75922DA0BC013D0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3D99-92A7-44DC-8B04-35EFC1C99C5C}"/>
      </w:docPartPr>
      <w:docPartBody>
        <w:p w:rsidR="00903F1C" w:rsidRDefault="00466829" w:rsidP="00466829">
          <w:pPr>
            <w:pStyle w:val="4BE824BFE7874E75922DA0BC013D035E2"/>
          </w:pPr>
          <w:r w:rsidRPr="009E2CF5">
            <w:rPr>
              <w:rStyle w:val="a3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7FB8617D48A14906A4C6C67A58C8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D073D-F2AE-478B-88E6-BAC9183A1A99}"/>
      </w:docPartPr>
      <w:docPartBody>
        <w:p w:rsidR="00903F1C" w:rsidRDefault="00466829" w:rsidP="00466829">
          <w:pPr>
            <w:pStyle w:val="7FB8617D48A14906A4C6C67A58C8567A1"/>
          </w:pPr>
          <w:r w:rsidRPr="00FA559D">
            <w:rPr>
              <w:rStyle w:val="a3"/>
              <w:rFonts w:eastAsiaTheme="minorHAnsi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E5BD7733B0484460A39D7850131A5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3A24E-7BDC-49C7-BBC1-10229C471F24}"/>
      </w:docPartPr>
      <w:docPartBody>
        <w:p w:rsidR="00903F1C" w:rsidRDefault="00466829" w:rsidP="00466829">
          <w:pPr>
            <w:pStyle w:val="E5BD7733B0484460A39D7850131A54E9"/>
          </w:pPr>
          <w:r w:rsidRPr="00FA559D">
            <w:rPr>
              <w:rStyle w:val="a3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99388A17229F4FAA8D5820A190391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C40E8-C27C-4336-BE53-41AE6BBFC68A}"/>
      </w:docPartPr>
      <w:docPartBody>
        <w:p w:rsidR="00903F1C" w:rsidRDefault="00466829" w:rsidP="00466829">
          <w:pPr>
            <w:pStyle w:val="99388A17229F4FAA8D5820A190391520"/>
          </w:pPr>
          <w:r w:rsidRPr="00FA559D">
            <w:rPr>
              <w:rStyle w:val="a3"/>
              <w:rFonts w:ascii="Times New Roman" w:eastAsiaTheme="minorHAnsi" w:hAnsi="Times New Roman" w:cs="Times New Roman"/>
              <w:sz w:val="22"/>
              <w:szCs w:val="22"/>
            </w:rPr>
            <w:t>Место для ввода текста.</w:t>
          </w:r>
        </w:p>
      </w:docPartBody>
    </w:docPart>
    <w:docPart>
      <w:docPartPr>
        <w:name w:val="3793A23865404E308083FDA4C7E40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C9AD4-4C37-4921-8A52-05E544A95E57}"/>
      </w:docPartPr>
      <w:docPartBody>
        <w:p w:rsidR="00903F1C" w:rsidRDefault="00466829" w:rsidP="00466829">
          <w:pPr>
            <w:pStyle w:val="3793A23865404E308083FDA4C7E4039F"/>
          </w:pPr>
          <w:r w:rsidRPr="00FA559D">
            <w:rPr>
              <w:rStyle w:val="a3"/>
              <w:rFonts w:ascii="Times New Roman" w:eastAsiaTheme="minorHAnsi" w:hAnsi="Times New Roman" w:cs="Times New Roman"/>
              <w:sz w:val="22"/>
              <w:szCs w:val="22"/>
            </w:rPr>
            <w:t>Выберите элемент.</w:t>
          </w:r>
        </w:p>
      </w:docPartBody>
    </w:docPart>
    <w:docPart>
      <w:docPartPr>
        <w:name w:val="32D0835E3F64442DB4F71B7698A8B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2A194-CDC9-47A9-99BB-F4F4BA1F4C9F}"/>
      </w:docPartPr>
      <w:docPartBody>
        <w:p w:rsidR="00903F1C" w:rsidRDefault="00466829" w:rsidP="00466829">
          <w:pPr>
            <w:pStyle w:val="32D0835E3F64442DB4F71B7698A8B27D"/>
          </w:pPr>
          <w:r w:rsidRPr="00FA559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E94E39FF81D8450E895D68EB7BBEC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52A8A-5116-48BC-B8E2-1695C5AE0D6D}"/>
      </w:docPartPr>
      <w:docPartBody>
        <w:p w:rsidR="00903F1C" w:rsidRDefault="00466829" w:rsidP="00466829">
          <w:pPr>
            <w:pStyle w:val="E94E39FF81D8450E895D68EB7BBECE68"/>
          </w:pPr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D20CBA5FC04E438B8B17A8288FB77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34472-3932-4B81-A6B7-72BE4199A06B}"/>
      </w:docPartPr>
      <w:docPartBody>
        <w:p w:rsidR="00903F1C" w:rsidRDefault="00466829" w:rsidP="00466829">
          <w:pPr>
            <w:pStyle w:val="D20CBA5FC04E438B8B17A8288FB77DC6"/>
          </w:pPr>
          <w:r w:rsidRPr="00FA559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F72C8F935CE64BA6821FE244ED2D9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0C0DC-2822-4F91-8C5A-0E275BEB2103}"/>
      </w:docPartPr>
      <w:docPartBody>
        <w:p w:rsidR="00903F1C" w:rsidRDefault="00466829" w:rsidP="00466829">
          <w:pPr>
            <w:pStyle w:val="F72C8F935CE64BA6821FE244ED2D94BA"/>
          </w:pPr>
          <w:r w:rsidRPr="00FA559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E41E052849CA462896D6EAA54EDF7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43203-ED45-4765-AF07-45441F193A83}"/>
      </w:docPartPr>
      <w:docPartBody>
        <w:p w:rsidR="00903F1C" w:rsidRDefault="00466829" w:rsidP="00466829">
          <w:pPr>
            <w:pStyle w:val="E41E052849CA462896D6EAA54EDF7FCF"/>
          </w:pPr>
          <w:r w:rsidRPr="00FA559D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4159EC977A274739893ECF7C5C9F4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7655A-9D2C-4BDA-8674-48D0F267C095}"/>
      </w:docPartPr>
      <w:docPartBody>
        <w:p w:rsidR="000C2AE0" w:rsidRDefault="0069272B" w:rsidP="0069272B">
          <w:pPr>
            <w:pStyle w:val="4159EC977A274739893ECF7C5C9F4872"/>
          </w:pPr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AE6F0919935A41C7B913BEAAE2C3E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029F4-31AC-473B-8AC1-39D0C1D6E3DE}"/>
      </w:docPartPr>
      <w:docPartBody>
        <w:p w:rsidR="000C2AE0" w:rsidRDefault="0069272B" w:rsidP="0069272B">
          <w:pPr>
            <w:pStyle w:val="AE6F0919935A41C7B913BEAAE2C3EE92"/>
          </w:pPr>
          <w:r w:rsidRPr="00525C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E6B33342F1475E853F782ABB8E18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102AA-D287-42B3-939E-92ACB856C678}"/>
      </w:docPartPr>
      <w:docPartBody>
        <w:p w:rsidR="00090E88" w:rsidRDefault="000C2AE0" w:rsidP="000C2AE0">
          <w:pPr>
            <w:pStyle w:val="50E6B33342F1475E853F782ABB8E1807"/>
          </w:pPr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E2A4707CC5F745AC8B2FB2D12A951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8C6FE-C436-4EC0-82E5-647A81D8B462}"/>
      </w:docPartPr>
      <w:docPartBody>
        <w:p w:rsidR="00090E88" w:rsidRDefault="000C2AE0" w:rsidP="000C2AE0">
          <w:pPr>
            <w:pStyle w:val="E2A4707CC5F745AC8B2FB2D12A9517E4"/>
          </w:pPr>
          <w:r w:rsidRPr="00525CA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0F411E22F145BCBEB64B9711C4A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16048-145A-4B1B-A7A7-32A947F8E9FB}"/>
      </w:docPartPr>
      <w:docPartBody>
        <w:p w:rsidR="00090E88" w:rsidRDefault="000C2AE0" w:rsidP="000C2AE0">
          <w:pPr>
            <w:pStyle w:val="AC0F411E22F145BCBEB64B9711C4AE75"/>
          </w:pPr>
          <w:r w:rsidRPr="00525CAC">
            <w:rPr>
              <w:rStyle w:val="a3"/>
            </w:rPr>
            <w:t>Выберите элемент.</w:t>
          </w:r>
        </w:p>
      </w:docPartBody>
    </w:docPart>
    <w:docPart>
      <w:docPartPr>
        <w:name w:val="71B72BA591684CFBA7494C0E30056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2F8B36-CF82-48FA-9F28-1DA65BBD6FD9}"/>
      </w:docPartPr>
      <w:docPartBody>
        <w:p w:rsidR="00090E88" w:rsidRDefault="000C2AE0" w:rsidP="000C2AE0">
          <w:pPr>
            <w:pStyle w:val="71B72BA591684CFBA7494C0E3005697D"/>
          </w:pPr>
          <w:r w:rsidRPr="00525CA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829"/>
    <w:rsid w:val="00090E88"/>
    <w:rsid w:val="000C2AE0"/>
    <w:rsid w:val="001B7E1E"/>
    <w:rsid w:val="00434A0F"/>
    <w:rsid w:val="00466829"/>
    <w:rsid w:val="0069272B"/>
    <w:rsid w:val="006E0ED6"/>
    <w:rsid w:val="0071001F"/>
    <w:rsid w:val="007518DA"/>
    <w:rsid w:val="00903F1C"/>
    <w:rsid w:val="00B3444B"/>
    <w:rsid w:val="00B46721"/>
    <w:rsid w:val="00B957F0"/>
    <w:rsid w:val="00C31C5A"/>
    <w:rsid w:val="00CA5F43"/>
    <w:rsid w:val="00CA751A"/>
    <w:rsid w:val="00E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AE0"/>
    <w:rPr>
      <w:color w:val="808080"/>
    </w:rPr>
  </w:style>
  <w:style w:type="paragraph" w:customStyle="1" w:styleId="1">
    <w:name w:val="Текст1"/>
    <w:basedOn w:val="a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8A44E62974C245A8BFD8AF6A2203F310">
    <w:name w:val="8A44E62974C245A8BFD8AF6A2203F310"/>
    <w:rsid w:val="00466829"/>
  </w:style>
  <w:style w:type="paragraph" w:customStyle="1" w:styleId="F867FC6AE4694D1CADDB3D702E99C2FE">
    <w:name w:val="F867FC6AE4694D1CADDB3D702E99C2FE"/>
    <w:rsid w:val="00466829"/>
  </w:style>
  <w:style w:type="paragraph" w:customStyle="1" w:styleId="4BE824BFE7874E75922DA0BC013D035E2">
    <w:name w:val="4BE824BFE7874E75922DA0BC013D035E2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E5BD7733B0484460A39D7850131A54E9">
    <w:name w:val="E5BD7733B0484460A39D7850131A54E9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7FB8617D48A14906A4C6C67A58C8567A1">
    <w:name w:val="7FB8617D48A14906A4C6C67A58C8567A1"/>
    <w:rsid w:val="004668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9388A17229F4FAA8D5820A190391520">
    <w:name w:val="99388A17229F4FAA8D5820A190391520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793A23865404E308083FDA4C7E4039F">
    <w:name w:val="3793A23865404E308083FDA4C7E4039F"/>
    <w:rsid w:val="004668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2D0835E3F64442DB4F71B7698A8B27D">
    <w:name w:val="32D0835E3F64442DB4F71B7698A8B27D"/>
    <w:rsid w:val="00466829"/>
  </w:style>
  <w:style w:type="paragraph" w:customStyle="1" w:styleId="E94E39FF81D8450E895D68EB7BBECE68">
    <w:name w:val="E94E39FF81D8450E895D68EB7BBECE68"/>
    <w:rsid w:val="00466829"/>
  </w:style>
  <w:style w:type="paragraph" w:customStyle="1" w:styleId="D20CBA5FC04E438B8B17A8288FB77DC6">
    <w:name w:val="D20CBA5FC04E438B8B17A8288FB77DC6"/>
    <w:rsid w:val="00466829"/>
  </w:style>
  <w:style w:type="paragraph" w:customStyle="1" w:styleId="F72C8F935CE64BA6821FE244ED2D94BA">
    <w:name w:val="F72C8F935CE64BA6821FE244ED2D94BA"/>
    <w:rsid w:val="00466829"/>
  </w:style>
  <w:style w:type="paragraph" w:customStyle="1" w:styleId="E41E052849CA462896D6EAA54EDF7FCF">
    <w:name w:val="E41E052849CA462896D6EAA54EDF7FCF"/>
    <w:rsid w:val="00466829"/>
  </w:style>
  <w:style w:type="paragraph" w:customStyle="1" w:styleId="4159EC977A274739893ECF7C5C9F4872">
    <w:name w:val="4159EC977A274739893ECF7C5C9F4872"/>
    <w:rsid w:val="0069272B"/>
  </w:style>
  <w:style w:type="paragraph" w:customStyle="1" w:styleId="AE6F0919935A41C7B913BEAAE2C3EE92">
    <w:name w:val="AE6F0919935A41C7B913BEAAE2C3EE92"/>
    <w:rsid w:val="0069272B"/>
  </w:style>
  <w:style w:type="paragraph" w:customStyle="1" w:styleId="50E6B33342F1475E853F782ABB8E1807">
    <w:name w:val="50E6B33342F1475E853F782ABB8E1807"/>
    <w:rsid w:val="000C2AE0"/>
  </w:style>
  <w:style w:type="paragraph" w:customStyle="1" w:styleId="E2A4707CC5F745AC8B2FB2D12A9517E4">
    <w:name w:val="E2A4707CC5F745AC8B2FB2D12A9517E4"/>
    <w:rsid w:val="000C2AE0"/>
  </w:style>
  <w:style w:type="paragraph" w:customStyle="1" w:styleId="AC0F411E22F145BCBEB64B9711C4AE75">
    <w:name w:val="AC0F411E22F145BCBEB64B9711C4AE75"/>
    <w:rsid w:val="000C2AE0"/>
  </w:style>
  <w:style w:type="paragraph" w:customStyle="1" w:styleId="71B72BA591684CFBA7494C0E3005697D">
    <w:name w:val="71B72BA591684CFBA7494C0E3005697D"/>
    <w:rsid w:val="000C2A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kebab</dc:creator>
  <cp:lastModifiedBy>Наталья Николаева</cp:lastModifiedBy>
  <cp:revision>5</cp:revision>
  <cp:lastPrinted>2022-03-03T08:55:00Z</cp:lastPrinted>
  <dcterms:created xsi:type="dcterms:W3CDTF">2021-11-22T03:10:00Z</dcterms:created>
  <dcterms:modified xsi:type="dcterms:W3CDTF">2022-03-03T08:55:00Z</dcterms:modified>
</cp:coreProperties>
</file>